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BEA" w:rsidRPr="00AF27D0" w:rsidRDefault="00226BEA" w:rsidP="00226BEA">
      <w:pPr>
        <w:widowControl w:val="0"/>
        <w:overflowPunct w:val="0"/>
        <w:autoSpaceDE w:val="0"/>
        <w:autoSpaceDN w:val="0"/>
        <w:adjustRightInd w:val="0"/>
        <w:spacing w:line="225" w:lineRule="auto"/>
        <w:jc w:val="center"/>
        <w:rPr>
          <w:rFonts w:ascii="Times New Roman" w:hAnsi="Times New Roman"/>
          <w:b/>
          <w:lang w:val="ru-RU"/>
        </w:rPr>
      </w:pPr>
      <w:r w:rsidRPr="00AF27D0">
        <w:rPr>
          <w:rFonts w:ascii="Times New Roman" w:hAnsi="Times New Roman"/>
          <w:b/>
          <w:lang w:val="ru-RU"/>
        </w:rPr>
        <w:t>Календарно-тематическое планирование (Старшая группа №</w:t>
      </w:r>
      <w:r w:rsidR="00284C5E" w:rsidRPr="00AF27D0">
        <w:rPr>
          <w:rFonts w:ascii="Times New Roman" w:hAnsi="Times New Roman"/>
          <w:b/>
          <w:lang w:val="ru-RU"/>
        </w:rPr>
        <w:t>7</w:t>
      </w:r>
      <w:r w:rsidRPr="00AF27D0">
        <w:rPr>
          <w:rFonts w:ascii="Times New Roman" w:hAnsi="Times New Roman"/>
          <w:b/>
          <w:lang w:val="ru-RU"/>
        </w:rPr>
        <w:t>)</w:t>
      </w:r>
    </w:p>
    <w:p w:rsidR="00226BEA" w:rsidRPr="00AF27D0" w:rsidRDefault="00226BEA" w:rsidP="00226BEA">
      <w:pPr>
        <w:widowControl w:val="0"/>
        <w:overflowPunct w:val="0"/>
        <w:autoSpaceDE w:val="0"/>
        <w:autoSpaceDN w:val="0"/>
        <w:adjustRightInd w:val="0"/>
        <w:spacing w:line="225" w:lineRule="auto"/>
        <w:jc w:val="center"/>
        <w:rPr>
          <w:rFonts w:ascii="Times New Roman" w:hAnsi="Times New Roman"/>
          <w:b/>
          <w:lang w:val="ru-RU"/>
        </w:rPr>
      </w:pPr>
      <w:r w:rsidRPr="00AF27D0">
        <w:rPr>
          <w:rFonts w:ascii="Times New Roman" w:hAnsi="Times New Roman"/>
          <w:b/>
          <w:lang w:val="ru-RU"/>
        </w:rPr>
        <w:t>НОД: «Физическая культура»</w:t>
      </w:r>
    </w:p>
    <w:p w:rsidR="00226BEA" w:rsidRPr="00AF27D0" w:rsidRDefault="00226BEA" w:rsidP="00226BEA">
      <w:pPr>
        <w:widowControl w:val="0"/>
        <w:overflowPunct w:val="0"/>
        <w:autoSpaceDE w:val="0"/>
        <w:autoSpaceDN w:val="0"/>
        <w:adjustRightInd w:val="0"/>
        <w:ind w:left="6"/>
        <w:rPr>
          <w:rFonts w:ascii="Times New Roman" w:hAnsi="Times New Roman"/>
          <w:b/>
          <w:lang w:val="ru-RU"/>
        </w:rPr>
      </w:pPr>
      <w:r w:rsidRPr="00AF27D0">
        <w:rPr>
          <w:rFonts w:ascii="Times New Roman" w:hAnsi="Times New Roman"/>
          <w:b/>
          <w:lang w:val="ru-RU"/>
        </w:rPr>
        <w:t>Кол-во занятий: 108</w:t>
      </w:r>
    </w:p>
    <w:p w:rsidR="008C4146" w:rsidRPr="00AF27D0" w:rsidRDefault="00226BEA" w:rsidP="00226BEA">
      <w:pPr>
        <w:widowControl w:val="0"/>
        <w:overflowPunct w:val="0"/>
        <w:autoSpaceDE w:val="0"/>
        <w:autoSpaceDN w:val="0"/>
        <w:adjustRightInd w:val="0"/>
        <w:ind w:left="6"/>
        <w:rPr>
          <w:rFonts w:ascii="Times New Roman" w:eastAsia="Calibri" w:hAnsi="Times New Roman"/>
          <w:b/>
        </w:rPr>
      </w:pPr>
      <w:proofErr w:type="spellStart"/>
      <w:r w:rsidRPr="00AF27D0">
        <w:rPr>
          <w:rFonts w:ascii="Times New Roman" w:eastAsia="Calibri" w:hAnsi="Times New Roman"/>
          <w:b/>
        </w:rPr>
        <w:t>Продолжительность</w:t>
      </w:r>
      <w:proofErr w:type="spellEnd"/>
      <w:r w:rsidRPr="00AF27D0">
        <w:rPr>
          <w:rFonts w:ascii="Times New Roman" w:eastAsia="Calibri" w:hAnsi="Times New Roman"/>
          <w:b/>
        </w:rPr>
        <w:t xml:space="preserve">: 25 </w:t>
      </w:r>
      <w:proofErr w:type="spellStart"/>
      <w:r w:rsidRPr="00AF27D0">
        <w:rPr>
          <w:rFonts w:ascii="Times New Roman" w:eastAsia="Calibri" w:hAnsi="Times New Roman"/>
          <w:b/>
        </w:rPr>
        <w:t>минут</w:t>
      </w:r>
      <w:proofErr w:type="spellEnd"/>
      <w:r w:rsidRPr="00AF27D0">
        <w:rPr>
          <w:rFonts w:ascii="Times New Roman" w:eastAsia="Calibri" w:hAnsi="Times New Roman"/>
          <w:b/>
        </w:rPr>
        <w:t>.</w:t>
      </w:r>
    </w:p>
    <w:tbl>
      <w:tblPr>
        <w:tblW w:w="15056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902"/>
        <w:gridCol w:w="34"/>
        <w:gridCol w:w="20"/>
        <w:gridCol w:w="33"/>
        <w:gridCol w:w="2904"/>
        <w:gridCol w:w="37"/>
        <w:gridCol w:w="48"/>
        <w:gridCol w:w="16"/>
        <w:gridCol w:w="17"/>
        <w:gridCol w:w="5808"/>
        <w:gridCol w:w="100"/>
        <w:gridCol w:w="1276"/>
        <w:gridCol w:w="23"/>
        <w:gridCol w:w="19"/>
        <w:gridCol w:w="1198"/>
        <w:gridCol w:w="35"/>
        <w:gridCol w:w="7"/>
        <w:gridCol w:w="36"/>
        <w:gridCol w:w="1233"/>
        <w:gridCol w:w="42"/>
        <w:gridCol w:w="1205"/>
        <w:gridCol w:w="29"/>
      </w:tblGrid>
      <w:tr w:rsidR="008C4146" w:rsidRPr="00AF27D0" w:rsidTr="00851275">
        <w:trPr>
          <w:trHeight w:val="191"/>
        </w:trPr>
        <w:tc>
          <w:tcPr>
            <w:tcW w:w="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C4146" w:rsidRPr="00AF27D0" w:rsidRDefault="008C4146" w:rsidP="00AE6E9C">
            <w:pPr>
              <w:spacing w:after="16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F27D0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307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C4146" w:rsidRPr="00AF27D0" w:rsidRDefault="008C4146" w:rsidP="00AE6E9C">
            <w:pPr>
              <w:tabs>
                <w:tab w:val="center" w:pos="1429"/>
              </w:tabs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proofErr w:type="spellStart"/>
            <w:r w:rsidRPr="00AF27D0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proofErr w:type="spellEnd"/>
            <w:r w:rsidRPr="00AF27D0">
              <w:rPr>
                <w:rFonts w:ascii="Times New Roman" w:hAnsi="Times New Roman"/>
                <w:b/>
                <w:sz w:val="24"/>
                <w:szCs w:val="24"/>
              </w:rPr>
              <w:t xml:space="preserve"> ООД</w:t>
            </w:r>
          </w:p>
        </w:tc>
        <w:tc>
          <w:tcPr>
            <w:tcW w:w="594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C4146" w:rsidRPr="00AF27D0" w:rsidRDefault="008C4146" w:rsidP="00AE6E9C">
            <w:pPr>
              <w:spacing w:after="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F27D0">
              <w:rPr>
                <w:rFonts w:ascii="Times New Roman" w:hAnsi="Times New Roman"/>
                <w:b/>
                <w:sz w:val="24"/>
                <w:szCs w:val="24"/>
              </w:rPr>
              <w:t>Цели</w:t>
            </w:r>
            <w:proofErr w:type="spellEnd"/>
          </w:p>
        </w:tc>
        <w:tc>
          <w:tcPr>
            <w:tcW w:w="12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C4146" w:rsidRPr="00AF27D0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27D0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  <w:proofErr w:type="spellEnd"/>
            <w:r w:rsidRPr="00AF27D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5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C4146" w:rsidRPr="00AF27D0" w:rsidRDefault="008C4146" w:rsidP="00AE6E9C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F27D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8C4146" w:rsidRPr="00AF27D0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b/>
                <w:sz w:val="24"/>
                <w:szCs w:val="24"/>
              </w:rPr>
              <w:t>ООД</w:t>
            </w:r>
          </w:p>
        </w:tc>
        <w:tc>
          <w:tcPr>
            <w:tcW w:w="2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C4146" w:rsidRPr="00AF27D0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27D0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</w:p>
        </w:tc>
      </w:tr>
      <w:tr w:rsidR="008C4146" w:rsidRPr="00AF27D0" w:rsidTr="00851275">
        <w:trPr>
          <w:trHeight w:val="170"/>
        </w:trPr>
        <w:tc>
          <w:tcPr>
            <w:tcW w:w="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C4146" w:rsidRPr="00AF27D0" w:rsidRDefault="008C4146" w:rsidP="00AE6E9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7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C4146" w:rsidRPr="00AF27D0" w:rsidRDefault="008C4146" w:rsidP="00AE6E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C4146" w:rsidRPr="00AF27D0" w:rsidRDefault="008C4146" w:rsidP="00AE6E9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C4146" w:rsidRPr="00AF27D0" w:rsidRDefault="008C4146" w:rsidP="00AE6E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C4146" w:rsidRPr="00AF27D0" w:rsidRDefault="008C4146" w:rsidP="00AE6E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C4146" w:rsidRPr="00AF27D0" w:rsidRDefault="008C4146" w:rsidP="00AE6E9C">
            <w:pPr>
              <w:spacing w:after="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F27D0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proofErr w:type="spellEnd"/>
            <w:r w:rsidRPr="00AF27D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b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C4146" w:rsidRPr="00AF27D0" w:rsidRDefault="008C4146" w:rsidP="00AE6E9C">
            <w:pPr>
              <w:spacing w:after="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F27D0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proofErr w:type="spellEnd"/>
            <w:r w:rsidRPr="00AF27D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b/>
                <w:sz w:val="24"/>
                <w:szCs w:val="24"/>
              </w:rPr>
              <w:t>факту</w:t>
            </w:r>
            <w:proofErr w:type="spellEnd"/>
          </w:p>
        </w:tc>
      </w:tr>
      <w:tr w:rsidR="008C4146" w:rsidRPr="00AF27D0" w:rsidTr="00422613">
        <w:trPr>
          <w:trHeight w:val="350"/>
        </w:trPr>
        <w:tc>
          <w:tcPr>
            <w:tcW w:w="1505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C4146" w:rsidRPr="00AF27D0" w:rsidRDefault="001A1144" w:rsidP="00AE6E9C">
            <w:pPr>
              <w:spacing w:after="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F27D0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  <w:proofErr w:type="spellEnd"/>
            <w:r w:rsidRPr="00AF27D0">
              <w:rPr>
                <w:rFonts w:ascii="Times New Roman" w:hAnsi="Times New Roman"/>
                <w:b/>
                <w:sz w:val="24"/>
                <w:szCs w:val="24"/>
              </w:rPr>
              <w:t xml:space="preserve"> (1</w:t>
            </w:r>
            <w:r w:rsidR="00CC0064" w:rsidRPr="00AF27D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</w:t>
            </w:r>
            <w:r w:rsidR="008C4146" w:rsidRPr="00AF27D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C4146" w:rsidRPr="00AF27D0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proofErr w:type="spellEnd"/>
            <w:r w:rsidR="008C4146" w:rsidRPr="00AF27D0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8C4146" w:rsidRPr="00AF27D0" w:rsidTr="00851275">
        <w:trPr>
          <w:trHeight w:val="1275"/>
        </w:trPr>
        <w:tc>
          <w:tcPr>
            <w:tcW w:w="93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C4146" w:rsidRPr="00AF27D0" w:rsidRDefault="009A09B8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076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A09B8" w:rsidRPr="00AF27D0" w:rsidRDefault="009A09B8" w:rsidP="009A09B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«</w:t>
            </w: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Быстрее ветра</w:t>
            </w:r>
            <w:r w:rsidRPr="00AF27D0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F27D0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Провести инструктаж по ТБ в спортивном зале и на спортивной площадке.</w:t>
            </w:r>
          </w:p>
          <w:p w:rsidR="008C4146" w:rsidRPr="00AF27D0" w:rsidRDefault="008C4146" w:rsidP="00AF27D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Исследовать: скоростно-силовые качества, в прыжке в длину с места; в тесте, бег 10м с высокого старта.</w:t>
            </w:r>
          </w:p>
          <w:p w:rsidR="008C4146" w:rsidRPr="00AF27D0" w:rsidRDefault="008C4146" w:rsidP="00AF27D0">
            <w:pPr>
              <w:ind w:right="11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Подвижная игра «Гуси – лебеди», «Удочка».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8C4146" w:rsidRPr="00AF27D0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9A09B8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8C4146" w:rsidRPr="00AF27D0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CC0064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01.09.</w:t>
            </w:r>
            <w:r w:rsidR="00414D74" w:rsidRPr="00AF27D0"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</w:p>
          <w:p w:rsidR="008C4146" w:rsidRPr="00AF27D0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C4146" w:rsidRPr="00AF27D0" w:rsidTr="00851275">
        <w:trPr>
          <w:trHeight w:val="481"/>
        </w:trPr>
        <w:tc>
          <w:tcPr>
            <w:tcW w:w="9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  <w:t>(На улице)</w:t>
            </w:r>
          </w:p>
          <w:p w:rsidR="008C4146" w:rsidRPr="00AF27D0" w:rsidRDefault="008C4146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Игровые упражнения:</w:t>
            </w:r>
          </w:p>
          <w:p w:rsidR="008C4146" w:rsidRPr="00AF27D0" w:rsidRDefault="008C4146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«Поймай мяч»,</w:t>
            </w:r>
          </w:p>
          <w:p w:rsidR="008C4146" w:rsidRPr="00AF27D0" w:rsidRDefault="008C4146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«Будь ловким»,</w:t>
            </w:r>
          </w:p>
          <w:p w:rsidR="008C4146" w:rsidRPr="00AF27D0" w:rsidRDefault="008C4146" w:rsidP="00AE6E9C">
            <w:pPr>
              <w:ind w:right="113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«Найди свой цвет»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1A1144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CC0064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06.09.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C4146" w:rsidRPr="00AF27D0" w:rsidTr="00851275">
        <w:trPr>
          <w:trHeight w:val="422"/>
        </w:trPr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«Мы на луг ходили».</w:t>
            </w: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5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F27D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Исследовать: координационные способности, в отбивание мяча одной рукой на месте; в выполнении статического равновесия.</w:t>
            </w:r>
          </w:p>
          <w:p w:rsidR="008C4146" w:rsidRPr="00AF27D0" w:rsidRDefault="008C4146" w:rsidP="00AF27D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Подвижная игра «Охотники и зайцы», «Кто скорее до флажка».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1A1144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  <w:p w:rsidR="008C4146" w:rsidRPr="00AF27D0" w:rsidRDefault="001A1144" w:rsidP="00AE6E9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4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CC0064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04.09.</w:t>
            </w:r>
          </w:p>
          <w:p w:rsidR="008C4146" w:rsidRPr="00AF27D0" w:rsidRDefault="00CC0064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08.09.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C4146" w:rsidRPr="00AF27D0" w:rsidTr="00851275">
        <w:trPr>
          <w:trHeight w:val="278"/>
        </w:trPr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8C4146" w:rsidRPr="00AF27D0" w:rsidRDefault="008C4146" w:rsidP="00AE6E9C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упражнять в построении в колонны,</w:t>
            </w:r>
          </w:p>
          <w:p w:rsidR="008C4146" w:rsidRPr="00AF27D0" w:rsidRDefault="008C4146" w:rsidP="00AE6E9C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В равновесии и прыжках.</w:t>
            </w:r>
          </w:p>
          <w:p w:rsidR="00455F77" w:rsidRPr="00AF27D0" w:rsidRDefault="008C4146" w:rsidP="00AE6E9C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Игро</w:t>
            </w:r>
            <w:r w:rsidR="00455F77"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вые упражнения: «Пингвины», «Не промахнись»</w:t>
            </w: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«По мостику», </w:t>
            </w:r>
          </w:p>
          <w:p w:rsidR="008C4146" w:rsidRPr="00AF27D0" w:rsidRDefault="008C4146" w:rsidP="00AE6E9C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Подвижная игра «</w:t>
            </w:r>
            <w:proofErr w:type="spellStart"/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Ловишки</w:t>
            </w:r>
            <w:proofErr w:type="spellEnd"/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»</w:t>
            </w:r>
            <w:r w:rsidR="00455F77"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</w:t>
            </w: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</w:p>
          <w:p w:rsidR="008C4146" w:rsidRPr="00AF27D0" w:rsidRDefault="008C4146" w:rsidP="00AE6E9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Малоподвижная игра «У кого мяч?</w:t>
            </w:r>
            <w:r w:rsidR="009A09B8" w:rsidRPr="00AF27D0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1A1144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CC0064" w:rsidP="009C61F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13.09.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C4146" w:rsidRPr="00AF27D0" w:rsidTr="00851275">
        <w:trPr>
          <w:trHeight w:val="1129"/>
        </w:trPr>
        <w:tc>
          <w:tcPr>
            <w:tcW w:w="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307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«Поход в осенний лес» </w:t>
            </w: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59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F27D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Исследовать: гибкость в тесте, наклон туловища вперед; Выносливость в тесте, подъем туловища из положения, лежа в положение сидя</w:t>
            </w:r>
          </w:p>
          <w:p w:rsidR="008C4146" w:rsidRPr="00AF27D0" w:rsidRDefault="008C4146" w:rsidP="00AF27D0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Подвижная игра</w:t>
            </w: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«Хитрая лиса», «Сделай фигуру».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C4146" w:rsidRPr="00AF27D0" w:rsidRDefault="008C4146" w:rsidP="00AE6E9C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146" w:rsidRPr="00AF27D0" w:rsidRDefault="001A1144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8C4146" w:rsidRPr="00AF27D0" w:rsidRDefault="008C4146" w:rsidP="001A11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AF27D0" w:rsidRDefault="001A1144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  <w:p w:rsidR="008C4146" w:rsidRPr="00AF27D0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146" w:rsidRPr="00AF27D0" w:rsidRDefault="00CC0064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11.09.</w:t>
            </w:r>
          </w:p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AF27D0" w:rsidRDefault="00214405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1</w:t>
            </w: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CC0064" w:rsidRPr="00AF27D0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AF27D0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4146" w:rsidRPr="00AF27D0" w:rsidTr="00851275">
        <w:trPr>
          <w:trHeight w:val="2344"/>
        </w:trPr>
        <w:tc>
          <w:tcPr>
            <w:tcW w:w="9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8C4146" w:rsidRPr="00AF27D0" w:rsidRDefault="008C4146" w:rsidP="00AF27D0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- повторить ходьбу и бег между предметами, врассыпную, с остановкой по сигналу воспитателя, упражнения в прыжках.</w:t>
            </w:r>
          </w:p>
          <w:p w:rsidR="008C4146" w:rsidRPr="00AF27D0" w:rsidRDefault="008C4146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Развивать ловкость в беге;</w:t>
            </w:r>
          </w:p>
          <w:p w:rsidR="008C4146" w:rsidRPr="00AF27D0" w:rsidRDefault="008C4146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Разучить игровые упражнения с мячом.</w:t>
            </w:r>
          </w:p>
          <w:p w:rsidR="008C4146" w:rsidRPr="00AF27D0" w:rsidRDefault="008C4146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Игровые упражнения: «Передай мяч», «Не задень»,</w:t>
            </w:r>
          </w:p>
          <w:p w:rsidR="008C4146" w:rsidRPr="00AF27D0" w:rsidRDefault="008C4146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Подвижная игра «Мы веселые ребята», </w:t>
            </w:r>
          </w:p>
          <w:p w:rsidR="008C4146" w:rsidRPr="00AF27D0" w:rsidRDefault="008C4146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Малоподвижная игра «Найди и промолчи»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146" w:rsidRPr="00AF27D0" w:rsidRDefault="001A1144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146" w:rsidRPr="00AF27D0" w:rsidRDefault="00CC0064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20.09.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4146" w:rsidRPr="00AF27D0" w:rsidTr="00851275">
        <w:trPr>
          <w:trHeight w:val="705"/>
        </w:trPr>
        <w:tc>
          <w:tcPr>
            <w:tcW w:w="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«</w:t>
            </w: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Сбор урожая</w:t>
            </w:r>
            <w:r w:rsidRPr="00AF27D0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9A09B8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Исследовать: развитие ловкости в тесте, челночный бег 3х10м.; </w:t>
            </w: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Подвижная игра «Мы веселые ребята»</w:t>
            </w:r>
            <w:r w:rsidR="000648F2"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, «Забей мяч».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1A1144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C4146" w:rsidRPr="00AF27D0" w:rsidRDefault="001A1144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CC0064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18.09.</w:t>
            </w:r>
          </w:p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C4146" w:rsidRPr="00AF27D0" w:rsidRDefault="00CC0064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22.09.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C4146" w:rsidRPr="00AF27D0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C4146" w:rsidRPr="00AF27D0" w:rsidTr="00851275">
        <w:trPr>
          <w:trHeight w:val="1140"/>
        </w:trPr>
        <w:tc>
          <w:tcPr>
            <w:tcW w:w="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46" w:rsidRPr="00AF27D0" w:rsidRDefault="008C4146" w:rsidP="00AE6E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46" w:rsidRPr="00AF27D0" w:rsidRDefault="000648F2" w:rsidP="000648F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Раздел  О</w:t>
            </w:r>
            <w:proofErr w:type="gramEnd"/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туризме и туристах: «Кто такие туристы»</w:t>
            </w:r>
            <w:r w:rsidR="000626C6" w:rsidRPr="00AF27D0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(</w:t>
            </w:r>
            <w:proofErr w:type="gramStart"/>
            <w:r w:rsidR="000648F2" w:rsidRPr="00AF27D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туризм</w:t>
            </w:r>
            <w:proofErr w:type="gramEnd"/>
            <w:r w:rsidRPr="00AF27D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)</w:t>
            </w:r>
          </w:p>
          <w:p w:rsidR="009A09B8" w:rsidRPr="00AF27D0" w:rsidRDefault="001B3F58" w:rsidP="001B3F58">
            <w:pPr>
              <w:jc w:val="both"/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 xml:space="preserve">Познакомить с понятиями «туризм», «туристы», история развития туризма. Знакомство с понятиями: палатка, котелок, компас, карта, рюкзак, спальный мешок. </w:t>
            </w:r>
            <w:r w:rsidR="00EB16BE" w:rsidRPr="00AF27D0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 xml:space="preserve">Международный праздник День туриста — 27 сентября 1979г. Что мы знаем о видах туризма (пешеходный, велосипедный, автомобильный, лыжный). Способы и средства передвижения. </w:t>
            </w:r>
            <w:r w:rsidR="00CE3F8B" w:rsidRPr="00AF27D0">
              <w:rPr>
                <w:rFonts w:ascii="Times New Roman" w:hAnsi="Times New Roman"/>
                <w:w w:val="110"/>
                <w:lang w:val="ru-RU"/>
              </w:rPr>
              <w:t>Подвижная</w:t>
            </w:r>
            <w:r w:rsidR="00CE3F8B" w:rsidRPr="00AF27D0">
              <w:rPr>
                <w:rFonts w:ascii="Times New Roman" w:hAnsi="Times New Roman"/>
                <w:spacing w:val="-4"/>
                <w:w w:val="110"/>
                <w:lang w:val="ru-RU"/>
              </w:rPr>
              <w:t xml:space="preserve"> </w:t>
            </w:r>
            <w:r w:rsidR="00CE3F8B" w:rsidRPr="00AF27D0">
              <w:rPr>
                <w:rFonts w:ascii="Times New Roman" w:hAnsi="Times New Roman"/>
                <w:w w:val="110"/>
                <w:lang w:val="ru-RU"/>
              </w:rPr>
              <w:t>игра</w:t>
            </w:r>
            <w:r w:rsidR="00CE3F8B" w:rsidRPr="00AF27D0">
              <w:rPr>
                <w:rFonts w:ascii="Times New Roman" w:hAnsi="Times New Roman"/>
                <w:spacing w:val="-4"/>
                <w:w w:val="110"/>
                <w:lang w:val="ru-RU"/>
              </w:rPr>
              <w:t xml:space="preserve"> </w:t>
            </w:r>
            <w:r w:rsidR="00CE3F8B" w:rsidRPr="00AF27D0">
              <w:rPr>
                <w:rFonts w:ascii="Times New Roman" w:hAnsi="Times New Roman"/>
                <w:w w:val="110"/>
                <w:lang w:val="ru-RU"/>
              </w:rPr>
              <w:t>с</w:t>
            </w:r>
            <w:r w:rsidR="00CE3F8B" w:rsidRPr="00AF27D0">
              <w:rPr>
                <w:rFonts w:ascii="Times New Roman" w:hAnsi="Times New Roman"/>
                <w:spacing w:val="-4"/>
                <w:w w:val="110"/>
                <w:lang w:val="ru-RU"/>
              </w:rPr>
              <w:t xml:space="preserve"> </w:t>
            </w:r>
            <w:r w:rsidR="00CE3F8B" w:rsidRPr="00AF27D0">
              <w:rPr>
                <w:rFonts w:ascii="Times New Roman" w:hAnsi="Times New Roman"/>
                <w:w w:val="110"/>
                <w:lang w:val="ru-RU"/>
              </w:rPr>
              <w:t>элементами</w:t>
            </w:r>
            <w:r w:rsidR="00CE3F8B" w:rsidRPr="00AF27D0">
              <w:rPr>
                <w:rFonts w:ascii="Times New Roman" w:hAnsi="Times New Roman"/>
                <w:spacing w:val="-4"/>
                <w:w w:val="110"/>
                <w:lang w:val="ru-RU"/>
              </w:rPr>
              <w:t xml:space="preserve"> </w:t>
            </w:r>
            <w:r w:rsidR="00CE3F8B" w:rsidRPr="00AF27D0">
              <w:rPr>
                <w:rFonts w:ascii="Times New Roman" w:hAnsi="Times New Roman"/>
                <w:w w:val="110"/>
                <w:lang w:val="ru-RU"/>
              </w:rPr>
              <w:t>туристской</w:t>
            </w:r>
            <w:r w:rsidR="00CE3F8B" w:rsidRPr="00AF27D0">
              <w:rPr>
                <w:rFonts w:ascii="Times New Roman" w:hAnsi="Times New Roman"/>
                <w:spacing w:val="-4"/>
                <w:w w:val="110"/>
                <w:lang w:val="ru-RU"/>
              </w:rPr>
              <w:t xml:space="preserve"> </w:t>
            </w:r>
            <w:r w:rsidR="00CE3F8B" w:rsidRPr="00AF27D0">
              <w:rPr>
                <w:w w:val="110"/>
                <w:lang w:val="ru-RU"/>
              </w:rPr>
              <w:t>техни</w:t>
            </w:r>
            <w:r w:rsidR="00CE3F8B" w:rsidRPr="00AF27D0">
              <w:rPr>
                <w:rFonts w:ascii="Times New Roman" w:hAnsi="Times New Roman"/>
                <w:w w:val="105"/>
                <w:lang w:val="ru-RU"/>
              </w:rPr>
              <w:t>ки «Мы</w:t>
            </w:r>
            <w:r w:rsidR="00CE3F8B" w:rsidRPr="00AF27D0">
              <w:rPr>
                <w:rFonts w:ascii="Times New Roman" w:hAnsi="Times New Roman"/>
                <w:spacing w:val="1"/>
                <w:w w:val="105"/>
                <w:lang w:val="ru-RU"/>
              </w:rPr>
              <w:t xml:space="preserve"> </w:t>
            </w:r>
            <w:r w:rsidR="00CE3F8B" w:rsidRPr="00AF27D0">
              <w:rPr>
                <w:rFonts w:ascii="Times New Roman" w:hAnsi="Times New Roman"/>
                <w:w w:val="105"/>
                <w:lang w:val="ru-RU"/>
              </w:rPr>
              <w:t>туристы».</w:t>
            </w:r>
            <w:r w:rsidRPr="00AF27D0">
              <w:rPr>
                <w:rFonts w:ascii="Times New Roman" w:hAnsi="Times New Roman"/>
                <w:w w:val="105"/>
                <w:lang w:val="ru-RU"/>
              </w:rPr>
              <w:t xml:space="preserve"> Игра «Угадай и расскажи».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1A1144" w:rsidRPr="00AF27D0" w:rsidRDefault="001A1144" w:rsidP="00DA75FF">
            <w:pPr>
              <w:spacing w:after="1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1A1144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  <w:p w:rsidR="001A1144" w:rsidRPr="00AF27D0" w:rsidRDefault="001A1144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CC0064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27.09.</w:t>
            </w:r>
          </w:p>
          <w:p w:rsidR="001A1144" w:rsidRPr="00AF27D0" w:rsidRDefault="001A1144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A09B8" w:rsidRPr="00AF27D0" w:rsidTr="00851275">
        <w:trPr>
          <w:trHeight w:val="795"/>
        </w:trPr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9B8" w:rsidRPr="00AF27D0" w:rsidRDefault="009A09B8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9B8" w:rsidRPr="00AF27D0" w:rsidRDefault="009A09B8" w:rsidP="009A09B8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«Осенняя пора».</w:t>
            </w:r>
          </w:p>
        </w:tc>
        <w:tc>
          <w:tcPr>
            <w:tcW w:w="5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B8" w:rsidRPr="00AF27D0" w:rsidRDefault="009A09B8" w:rsidP="009A09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Исследовать: Скоростно-силовые качества в тесте бег 10 м.</w:t>
            </w:r>
          </w:p>
          <w:p w:rsidR="009A09B8" w:rsidRPr="00AF27D0" w:rsidRDefault="009A09B8" w:rsidP="009A09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Подвижная игра «Вышибалы».</w:t>
            </w:r>
          </w:p>
          <w:p w:rsidR="009A09B8" w:rsidRPr="00AF27D0" w:rsidRDefault="009A09B8" w:rsidP="009A09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A09B8" w:rsidRPr="00AF27D0" w:rsidRDefault="009A09B8" w:rsidP="00AE6E9C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B8" w:rsidRPr="00AF27D0" w:rsidRDefault="009A09B8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1A1144" w:rsidRPr="00AF27D0" w:rsidRDefault="001A1144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B8" w:rsidRPr="00AF27D0" w:rsidRDefault="00DA75FF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  <w:p w:rsidR="001A1144" w:rsidRPr="00AF27D0" w:rsidRDefault="00DA75FF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144" w:rsidRPr="00AF27D0" w:rsidRDefault="00CC0064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25.09.</w:t>
            </w:r>
          </w:p>
          <w:p w:rsidR="009A09B8" w:rsidRPr="00AF27D0" w:rsidRDefault="00CC0064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29.09.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B8" w:rsidRPr="00AF27D0" w:rsidRDefault="009A09B8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4146" w:rsidRPr="00AF27D0" w:rsidTr="00422613">
        <w:trPr>
          <w:trHeight w:val="240"/>
        </w:trPr>
        <w:tc>
          <w:tcPr>
            <w:tcW w:w="1505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C4146" w:rsidRPr="00AF27D0" w:rsidRDefault="008C4146" w:rsidP="00AE6E9C">
            <w:pPr>
              <w:spacing w:after="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F27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Октябрь</w:t>
            </w:r>
            <w:proofErr w:type="spellEnd"/>
            <w:r w:rsidRPr="00AF27D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14405" w:rsidRPr="00AF27D0">
              <w:rPr>
                <w:rFonts w:ascii="Times New Roman" w:hAnsi="Times New Roman"/>
                <w:b/>
                <w:i/>
                <w:sz w:val="24"/>
                <w:szCs w:val="24"/>
              </w:rPr>
              <w:t>(1</w:t>
            </w:r>
            <w:r w:rsidR="00CC0064" w:rsidRPr="00AF27D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3</w:t>
            </w:r>
            <w:r w:rsidRPr="00AF27D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b/>
                <w:i/>
                <w:sz w:val="24"/>
                <w:szCs w:val="24"/>
              </w:rPr>
              <w:t>часов</w:t>
            </w:r>
            <w:proofErr w:type="spellEnd"/>
            <w:r w:rsidRPr="00AF27D0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8C4146" w:rsidRPr="00AF27D0" w:rsidTr="00422613">
        <w:trPr>
          <w:trHeight w:val="2221"/>
        </w:trPr>
        <w:tc>
          <w:tcPr>
            <w:tcW w:w="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 xml:space="preserve">    1</w:t>
            </w:r>
          </w:p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AF27D0" w:rsidRDefault="008C4146" w:rsidP="00AE6E9C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«</w:t>
            </w: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Экскурсия в осенний лес</w:t>
            </w:r>
            <w:r w:rsidRPr="00AF27D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C4146" w:rsidRPr="00AF27D0" w:rsidRDefault="008C4146" w:rsidP="00AE6E9C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CA75CF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Учить </w:t>
            </w:r>
            <w:r w:rsidR="00D94158"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ведению</w:t>
            </w: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мяча одной рукой </w:t>
            </w:r>
            <w:r w:rsidR="00D94158"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змейкой</w:t>
            </w: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; отбиванию мяча правой и левой рукой поочередно, стоя на месте. Повторить </w:t>
            </w:r>
            <w:r w:rsidR="00130679"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метание мяча в вертикальную цель (</w:t>
            </w:r>
            <w:r w:rsidR="00130679" w:rsidRPr="00AF27D0">
              <w:rPr>
                <w:rFonts w:ascii="Times New Roman" w:eastAsia="Calibri" w:hAnsi="Times New Roman"/>
                <w:sz w:val="24"/>
                <w:szCs w:val="24"/>
              </w:rPr>
              <w:t>d</w:t>
            </w:r>
            <w:r w:rsidR="00130679"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-90см, </w:t>
            </w:r>
            <w:r w:rsidR="00130679" w:rsidRPr="00AF27D0">
              <w:rPr>
                <w:rFonts w:ascii="Times New Roman" w:eastAsia="Calibri" w:hAnsi="Times New Roman"/>
                <w:sz w:val="24"/>
                <w:szCs w:val="24"/>
              </w:rPr>
              <w:t>h</w:t>
            </w:r>
            <w:r w:rsidR="00130679"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-2м, расстояние 4 м)</w:t>
            </w: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 Закрепить бросок мяча об пол одной рукой, поймать мяч после отскока об пол двумя руками. Формировать навыки безопасного поведения на занятиях физической культурой.</w:t>
            </w:r>
          </w:p>
          <w:p w:rsidR="008C4146" w:rsidRPr="00AF27D0" w:rsidRDefault="008C4146" w:rsidP="00CA75CF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Подвижная игра «Погрузка овощей».</w:t>
            </w:r>
            <w:r w:rsidR="00D94158"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(</w:t>
            </w:r>
            <w:proofErr w:type="gramStart"/>
            <w:r w:rsidR="00D94158"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раскладывание</w:t>
            </w:r>
            <w:proofErr w:type="gramEnd"/>
            <w:r w:rsidR="00D94158"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мячей по цветам)</w:t>
            </w:r>
            <w:r w:rsidR="00AE7E13"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C079D3" w:rsidRPr="00AF27D0" w:rsidRDefault="00C079D3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DA75FF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C079D3" w:rsidRPr="00AF27D0" w:rsidRDefault="00DA75FF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7503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0</w:t>
            </w:r>
            <w:r w:rsidR="00F55C81"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2</w:t>
            </w:r>
            <w:r w:rsidR="00414D74"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.10.</w:t>
            </w:r>
          </w:p>
          <w:p w:rsidR="00C079D3" w:rsidRPr="00AF27D0" w:rsidRDefault="00F55C81" w:rsidP="00AE7503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06</w:t>
            </w:r>
            <w:r w:rsidR="00414D74"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.10.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8C4146" w:rsidRPr="00AF27D0" w:rsidRDefault="008C4146" w:rsidP="00AE6E9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4146" w:rsidRPr="00AF27D0" w:rsidTr="00F55C81">
        <w:trPr>
          <w:trHeight w:val="2338"/>
        </w:trPr>
        <w:tc>
          <w:tcPr>
            <w:tcW w:w="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46" w:rsidRPr="00AF27D0" w:rsidRDefault="008C4146" w:rsidP="00AE6E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46" w:rsidRPr="00AF27D0" w:rsidRDefault="008C4146" w:rsidP="00AE6E9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8C4146" w:rsidRPr="00AF27D0" w:rsidRDefault="008C4146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повторитьходьбу</w:t>
            </w:r>
            <w:proofErr w:type="spellEnd"/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с высоким подниманием колен,</w:t>
            </w:r>
          </w:p>
          <w:p w:rsidR="008C4146" w:rsidRPr="00AF27D0" w:rsidRDefault="008C4146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Знакомить с ведением мяча правой и левой рукой (элементы баскетбола),</w:t>
            </w:r>
          </w:p>
          <w:p w:rsidR="008C4146" w:rsidRPr="00AF27D0" w:rsidRDefault="008C4146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proofErr w:type="spellStart"/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Упражнятьв</w:t>
            </w:r>
            <w:proofErr w:type="spellEnd"/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прыжках.</w:t>
            </w:r>
          </w:p>
          <w:p w:rsidR="008C4146" w:rsidRPr="00AF27D0" w:rsidRDefault="008C4146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Игровые упражнения:</w:t>
            </w:r>
          </w:p>
          <w:p w:rsidR="008C4146" w:rsidRPr="00AF27D0" w:rsidRDefault="008C4146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«ведение мяча по подгруппам – мальчики, девочки,</w:t>
            </w:r>
          </w:p>
          <w:p w:rsidR="008C4146" w:rsidRPr="00AF27D0" w:rsidRDefault="008C4146" w:rsidP="00AF27D0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/>
                <w:spacing w:val="45"/>
                <w:sz w:val="24"/>
                <w:szCs w:val="24"/>
                <w:lang w:val="ru-RU"/>
              </w:rPr>
            </w:pP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Подвижная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игра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попадись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>»</w:t>
            </w:r>
            <w:r w:rsidR="00AF27D0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DA75FF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F55C81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4</w:t>
            </w:r>
            <w:r w:rsidR="00214405"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.</w:t>
            </w: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10.</w:t>
            </w:r>
          </w:p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</w:tr>
      <w:tr w:rsidR="008C4146" w:rsidRPr="00AF27D0" w:rsidTr="00422613">
        <w:trPr>
          <w:trHeight w:val="1699"/>
        </w:trPr>
        <w:tc>
          <w:tcPr>
            <w:tcW w:w="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ind w:left="36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  <w:p w:rsidR="008C4146" w:rsidRPr="00AF27D0" w:rsidRDefault="008C4146" w:rsidP="00AE6E9C">
            <w:pPr>
              <w:ind w:left="3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C4146" w:rsidRPr="00AF27D0" w:rsidRDefault="008C4146" w:rsidP="00AE6E9C">
            <w:pPr>
              <w:ind w:left="3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C4146" w:rsidRPr="00AF27D0" w:rsidRDefault="008C4146" w:rsidP="00AE6E9C">
            <w:pPr>
              <w:spacing w:after="1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«В лесной школе»</w:t>
            </w: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F27D0">
            <w:pPr>
              <w:ind w:right="113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Учить ходьбе по гимнастической скамейке перешагивая «кирпичики». Повторить прыжки на двух ногах из обруча в обруч; ползание на четвереньках – змейкой между предметами.</w:t>
            </w:r>
          </w:p>
          <w:p w:rsidR="008C4146" w:rsidRPr="00AF27D0" w:rsidRDefault="008C4146" w:rsidP="00AF27D0">
            <w:pPr>
              <w:ind w:right="11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Подвижная игра «Кто быстрее до флажка» (подлезание под воротца).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DA75FF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C4146" w:rsidRPr="00AF27D0" w:rsidRDefault="00DA75FF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F55C81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09</w:t>
            </w:r>
            <w:r w:rsidR="00414D74"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.10.</w:t>
            </w:r>
          </w:p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8C4146" w:rsidRPr="00AF27D0" w:rsidRDefault="00214405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3</w:t>
            </w:r>
            <w:r w:rsidR="00414D74"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.10.</w:t>
            </w: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8C4146" w:rsidRPr="00AF27D0" w:rsidTr="00422613">
        <w:trPr>
          <w:trHeight w:val="286"/>
        </w:trPr>
        <w:tc>
          <w:tcPr>
            <w:tcW w:w="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46" w:rsidRPr="00AF27D0" w:rsidRDefault="008C4146" w:rsidP="00AE6E9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46" w:rsidRPr="00AF27D0" w:rsidRDefault="008C4146" w:rsidP="00AE6E9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8C4146" w:rsidRPr="00AF27D0" w:rsidRDefault="008C4146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упражнять в ходьбе и беге;</w:t>
            </w:r>
          </w:p>
          <w:p w:rsidR="008C4146" w:rsidRPr="00AF27D0" w:rsidRDefault="008C4146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proofErr w:type="spellStart"/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Разучитьигровые</w:t>
            </w:r>
            <w:proofErr w:type="spellEnd"/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упражнения с мячом,</w:t>
            </w:r>
          </w:p>
          <w:p w:rsidR="008C4146" w:rsidRPr="00AF27D0" w:rsidRDefault="008C4146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Повторить игровые упражнения с бегом и прыжками.</w:t>
            </w:r>
          </w:p>
          <w:p w:rsidR="008C4146" w:rsidRPr="00AF27D0" w:rsidRDefault="008C4146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Игровые упражнения: Проведи мяч» (баскетбольный вариант), «Мяч водящему», «Не попадись»</w:t>
            </w:r>
            <w:r w:rsid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DA75FF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F55C81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11</w:t>
            </w:r>
            <w:r w:rsidR="00414D74"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.10.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8C4146" w:rsidRPr="00AF27D0" w:rsidTr="00422613">
        <w:trPr>
          <w:trHeight w:val="1997"/>
        </w:trPr>
        <w:tc>
          <w:tcPr>
            <w:tcW w:w="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3 </w:t>
            </w:r>
          </w:p>
        </w:tc>
        <w:tc>
          <w:tcPr>
            <w:tcW w:w="307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«</w:t>
            </w: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Лесные остановки</w:t>
            </w:r>
            <w:r w:rsidRPr="00AF27D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Учить подбрасыванию мяча вверх и ловля его двумя руками в движении. Повторить ходьбу по гимнастической скамейке боком, приставным шагом. Закрепить ползание на четвереньках - змейкой между предметами. Формировать навык ориентировки в пространстве при перестроениях.</w:t>
            </w:r>
          </w:p>
          <w:p w:rsidR="008C4146" w:rsidRPr="00AF27D0" w:rsidRDefault="008C4146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Подвижная игра «С кочки на кочку».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8C4146" w:rsidRPr="00AF27D0" w:rsidRDefault="008C4146" w:rsidP="00AE6E9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DA75FF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20</w:t>
            </w:r>
          </w:p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8C4146" w:rsidRPr="00AF27D0" w:rsidRDefault="00DA75FF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F55C81" w:rsidP="00270390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16</w:t>
            </w:r>
            <w:r w:rsidR="00414D74"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.10.</w:t>
            </w:r>
          </w:p>
          <w:p w:rsidR="008C4146" w:rsidRPr="00AF27D0" w:rsidRDefault="008C4146" w:rsidP="00AE6E9C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8C4146" w:rsidRPr="00AF27D0" w:rsidRDefault="00214405" w:rsidP="00270390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0</w:t>
            </w:r>
            <w:r w:rsidR="00414D74"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.10.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8C4146" w:rsidRPr="00AF27D0" w:rsidRDefault="008C4146" w:rsidP="00AE6E9C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8C4146" w:rsidRPr="00AF27D0" w:rsidTr="00422613">
        <w:trPr>
          <w:trHeight w:val="390"/>
        </w:trPr>
        <w:tc>
          <w:tcPr>
            <w:tcW w:w="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46" w:rsidRPr="00AF27D0" w:rsidRDefault="008C4146" w:rsidP="00AE6E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46" w:rsidRPr="00AF27D0" w:rsidRDefault="008C4146" w:rsidP="00AE6E9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8C4146" w:rsidRPr="00AF27D0" w:rsidRDefault="008C4146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упражнять в ходьбе и беге с перешагиванием через препятствия, непрерывном беге до 1 мин.</w:t>
            </w:r>
          </w:p>
          <w:p w:rsidR="008C4146" w:rsidRPr="00AF27D0" w:rsidRDefault="008C4146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Повторить игровое упражнение с прыжками.</w:t>
            </w:r>
          </w:p>
          <w:p w:rsidR="008C4146" w:rsidRPr="00AF27D0" w:rsidRDefault="008C4146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Игровые упражнения: «</w:t>
            </w:r>
            <w:r w:rsid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Пас друг другу», «Отбей волан», </w:t>
            </w: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«Будь ловким»</w:t>
            </w:r>
            <w:r w:rsidR="00AF27D0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DA75FF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F55C81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18</w:t>
            </w:r>
            <w:r w:rsidR="00414D74"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.10.</w:t>
            </w:r>
          </w:p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8C4146" w:rsidRPr="00AF27D0" w:rsidTr="00422613">
        <w:trPr>
          <w:trHeight w:val="945"/>
        </w:trPr>
        <w:tc>
          <w:tcPr>
            <w:tcW w:w="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spacing w:after="160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«</w:t>
            </w: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Мишка в школе учится</w:t>
            </w:r>
            <w:r w:rsidRPr="00AF27D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Упражнять: в ходьбе парами, в равновесии и в прыжках.</w:t>
            </w:r>
          </w:p>
          <w:p w:rsidR="008C4146" w:rsidRPr="00AF27D0" w:rsidRDefault="008C4146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Повторить лазанье в обруч.</w:t>
            </w:r>
          </w:p>
          <w:p w:rsidR="008C4146" w:rsidRPr="00AF27D0" w:rsidRDefault="008C4146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Подвижная игра «Гуси-лебеди»</w:t>
            </w:r>
          </w:p>
          <w:p w:rsidR="008C4146" w:rsidRPr="00AF27D0" w:rsidRDefault="008C4146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Учить метанию в горизонтальную цель</w:t>
            </w:r>
            <w:proofErr w:type="gramStart"/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 развивать</w:t>
            </w:r>
            <w:proofErr w:type="gramEnd"/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глазомер; умение действовать в парах. Упражнять детей в прыжках на двух ногах на месте, развивать быстроту реакции.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DA75FF" w:rsidRPr="00AF27D0" w:rsidRDefault="00DA75FF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DA75FF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23</w:t>
            </w:r>
          </w:p>
          <w:p w:rsidR="00DA75FF" w:rsidRPr="00AF27D0" w:rsidRDefault="00414D74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24</w:t>
            </w:r>
          </w:p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F55C81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23</w:t>
            </w:r>
            <w:r w:rsidR="00414D74"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.10.</w:t>
            </w:r>
          </w:p>
          <w:p w:rsidR="00DA75FF" w:rsidRPr="00AF27D0" w:rsidRDefault="00414D74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27.10.</w:t>
            </w:r>
          </w:p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8C4146" w:rsidRPr="00AF27D0" w:rsidRDefault="008C4146" w:rsidP="007A322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</w:tr>
      <w:tr w:rsidR="008C4146" w:rsidRPr="00AF27D0" w:rsidTr="00422613">
        <w:trPr>
          <w:trHeight w:val="765"/>
        </w:trPr>
        <w:tc>
          <w:tcPr>
            <w:tcW w:w="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46" w:rsidRPr="00AF27D0" w:rsidRDefault="008C4146" w:rsidP="00AE6E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46" w:rsidRPr="00AF27D0" w:rsidRDefault="000648F2" w:rsidP="000648F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Раздел</w:t>
            </w:r>
            <w:r w:rsidR="00AE2CA4" w:rsidRPr="00AF27D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Здравствуй рюкзачок: «В</w:t>
            </w: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поход иду и дом несу, в котором дома не живу».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0648F2" w:rsidP="00EB16BE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(</w:t>
            </w:r>
            <w:proofErr w:type="gramStart"/>
            <w:r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туризм</w:t>
            </w:r>
            <w:proofErr w:type="gramEnd"/>
            <w:r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)</w:t>
            </w:r>
          </w:p>
          <w:p w:rsidR="00EB16BE" w:rsidRPr="00AF27D0" w:rsidRDefault="00EB16BE" w:rsidP="00AF27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w w:val="110"/>
                <w:sz w:val="24"/>
                <w:szCs w:val="24"/>
              </w:rPr>
              <w:t>Снаряжение туриста. Что такое «КЛМН» (кружка, ложка, миска, нож). Демонстрация укладки рюкзака, установка палатки. Основные узлы: прямой, простой проводник, схватывающий. Узнавание узлов по рисунку и по образцу. Правила передвижения (функции направляющего, замыкающего). Как нужно ходить по склону,</w:t>
            </w:r>
            <w:r w:rsidRPr="00AF27D0">
              <w:rPr>
                <w:rFonts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AF27D0">
              <w:rPr>
                <w:rFonts w:ascii="Times New Roman" w:hAnsi="Times New Roman"/>
                <w:w w:val="110"/>
                <w:sz w:val="24"/>
                <w:szCs w:val="24"/>
              </w:rPr>
              <w:t>в</w:t>
            </w:r>
            <w:r w:rsidRPr="00AF27D0">
              <w:rPr>
                <w:rFonts w:ascii="Times New Roman" w:hAnsi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AF27D0">
              <w:rPr>
                <w:rFonts w:ascii="Times New Roman" w:hAnsi="Times New Roman"/>
                <w:w w:val="110"/>
                <w:sz w:val="24"/>
                <w:szCs w:val="24"/>
              </w:rPr>
              <w:t>лесу,</w:t>
            </w:r>
            <w:r w:rsidRPr="00AF27D0">
              <w:rPr>
                <w:rFonts w:ascii="Times New Roman" w:hAnsi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AF27D0">
              <w:rPr>
                <w:rFonts w:ascii="Times New Roman" w:hAnsi="Times New Roman"/>
                <w:w w:val="110"/>
                <w:sz w:val="24"/>
                <w:szCs w:val="24"/>
              </w:rPr>
              <w:t>у</w:t>
            </w:r>
            <w:r w:rsidRPr="00AF27D0">
              <w:rPr>
                <w:rFonts w:ascii="Times New Roman" w:hAnsi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AF27D0">
              <w:rPr>
                <w:rFonts w:ascii="Times New Roman" w:hAnsi="Times New Roman"/>
                <w:w w:val="110"/>
                <w:sz w:val="24"/>
                <w:szCs w:val="24"/>
              </w:rPr>
              <w:t>реки?</w:t>
            </w:r>
          </w:p>
          <w:p w:rsidR="00EB16BE" w:rsidRPr="00AF27D0" w:rsidRDefault="00EB16BE" w:rsidP="00AF27D0">
            <w:pPr>
              <w:jc w:val="both"/>
            </w:pPr>
            <w:r w:rsidRPr="00AF27D0">
              <w:rPr>
                <w:rFonts w:ascii="Times New Roman" w:hAnsi="Times New Roman"/>
                <w:w w:val="110"/>
                <w:sz w:val="24"/>
                <w:szCs w:val="24"/>
              </w:rPr>
              <w:t>Тренировки во время экскурсии, прогулок по закреплению пра</w:t>
            </w:r>
            <w:r w:rsidRPr="00AF27D0">
              <w:rPr>
                <w:rFonts w:ascii="Times New Roman" w:hAnsi="Times New Roman"/>
                <w:w w:val="105"/>
                <w:sz w:val="24"/>
                <w:szCs w:val="24"/>
              </w:rPr>
              <w:t>вил</w:t>
            </w:r>
            <w:r w:rsidRPr="00AF27D0">
              <w:rPr>
                <w:rFonts w:ascii="Times New Roman" w:hAnsi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AF27D0">
              <w:rPr>
                <w:rFonts w:ascii="Times New Roman" w:hAnsi="Times New Roman"/>
                <w:w w:val="105"/>
                <w:sz w:val="24"/>
                <w:szCs w:val="24"/>
              </w:rPr>
              <w:t>передвижения</w:t>
            </w:r>
            <w:r w:rsidRPr="00AF27D0">
              <w:rPr>
                <w:rFonts w:ascii="Times New Roman" w:hAnsi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AF27D0">
              <w:rPr>
                <w:rFonts w:ascii="Times New Roman" w:hAnsi="Times New Roman"/>
                <w:w w:val="105"/>
                <w:sz w:val="24"/>
                <w:szCs w:val="24"/>
              </w:rPr>
              <w:t>в</w:t>
            </w:r>
            <w:r w:rsidRPr="00AF27D0">
              <w:rPr>
                <w:rFonts w:ascii="Times New Roman" w:hAnsi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AF27D0">
              <w:rPr>
                <w:rFonts w:ascii="Times New Roman" w:hAnsi="Times New Roman"/>
                <w:w w:val="105"/>
                <w:sz w:val="24"/>
                <w:szCs w:val="24"/>
              </w:rPr>
              <w:t>походе:</w:t>
            </w:r>
            <w:r w:rsidRPr="00AF27D0">
              <w:rPr>
                <w:rFonts w:ascii="Times New Roman" w:hAnsi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AF27D0">
              <w:rPr>
                <w:rFonts w:ascii="Times New Roman" w:hAnsi="Times New Roman"/>
                <w:w w:val="105"/>
                <w:sz w:val="24"/>
                <w:szCs w:val="24"/>
              </w:rPr>
              <w:lastRenderedPageBreak/>
              <w:t>гуськом,</w:t>
            </w:r>
            <w:r w:rsidRPr="00AF27D0">
              <w:rPr>
                <w:rFonts w:ascii="Times New Roman" w:hAnsi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AF27D0">
              <w:rPr>
                <w:rFonts w:ascii="Times New Roman" w:hAnsi="Times New Roman"/>
                <w:w w:val="105"/>
                <w:sz w:val="24"/>
                <w:szCs w:val="24"/>
              </w:rPr>
              <w:t>переход</w:t>
            </w:r>
            <w:r w:rsidRPr="00AF27D0">
              <w:rPr>
                <w:rFonts w:ascii="Times New Roman" w:hAnsi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AF27D0">
              <w:rPr>
                <w:rFonts w:ascii="Times New Roman" w:hAnsi="Times New Roman"/>
                <w:w w:val="105"/>
                <w:sz w:val="24"/>
                <w:szCs w:val="24"/>
              </w:rPr>
              <w:t>дороги</w:t>
            </w:r>
            <w:r w:rsidRPr="00AF27D0">
              <w:rPr>
                <w:rFonts w:ascii="Times New Roman" w:hAnsi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AF27D0">
              <w:rPr>
                <w:rFonts w:ascii="Times New Roman" w:hAnsi="Times New Roman"/>
                <w:w w:val="105"/>
                <w:sz w:val="24"/>
                <w:szCs w:val="24"/>
              </w:rPr>
              <w:t>шеренгой.</w:t>
            </w:r>
            <w:r w:rsidR="00CE3F8B" w:rsidRPr="00AF27D0">
              <w:rPr>
                <w:rFonts w:ascii="Times New Roman" w:hAnsi="Times New Roman"/>
                <w:w w:val="105"/>
                <w:sz w:val="24"/>
                <w:szCs w:val="24"/>
              </w:rPr>
              <w:t xml:space="preserve"> </w:t>
            </w:r>
            <w:r w:rsidR="00CE3F8B" w:rsidRPr="00AF27D0">
              <w:rPr>
                <w:rFonts w:ascii="Times New Roman" w:hAnsi="Times New Roman"/>
                <w:w w:val="110"/>
                <w:sz w:val="24"/>
                <w:szCs w:val="24"/>
              </w:rPr>
              <w:t>Подвижная</w:t>
            </w:r>
            <w:r w:rsidR="00CE3F8B" w:rsidRPr="00AF27D0">
              <w:rPr>
                <w:rFonts w:ascii="Times New Roman" w:hAnsi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="00CE3F8B" w:rsidRPr="00AF27D0">
              <w:rPr>
                <w:rFonts w:ascii="Times New Roman" w:hAnsi="Times New Roman"/>
                <w:w w:val="110"/>
                <w:sz w:val="24"/>
                <w:szCs w:val="24"/>
              </w:rPr>
              <w:t>игра</w:t>
            </w:r>
            <w:r w:rsidR="00CE3F8B" w:rsidRPr="00AF27D0">
              <w:rPr>
                <w:rFonts w:ascii="Times New Roman" w:hAnsi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="00CE3F8B" w:rsidRPr="00AF27D0">
              <w:rPr>
                <w:rFonts w:ascii="Times New Roman" w:hAnsi="Times New Roman"/>
                <w:w w:val="110"/>
                <w:sz w:val="24"/>
                <w:szCs w:val="24"/>
              </w:rPr>
              <w:t>с</w:t>
            </w:r>
            <w:r w:rsidR="00CE3F8B" w:rsidRPr="00AF27D0">
              <w:rPr>
                <w:rFonts w:ascii="Times New Roman" w:hAnsi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="00CE3F8B" w:rsidRPr="00AF27D0">
              <w:rPr>
                <w:rFonts w:ascii="Times New Roman" w:hAnsi="Times New Roman"/>
                <w:w w:val="110"/>
                <w:sz w:val="24"/>
                <w:szCs w:val="24"/>
              </w:rPr>
              <w:t>элементами</w:t>
            </w:r>
            <w:r w:rsidR="00CE3F8B" w:rsidRPr="00AF27D0">
              <w:rPr>
                <w:rFonts w:ascii="Times New Roman" w:hAnsi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="00CE3F8B" w:rsidRPr="00AF27D0">
              <w:rPr>
                <w:rFonts w:ascii="Times New Roman" w:hAnsi="Times New Roman"/>
                <w:w w:val="110"/>
                <w:sz w:val="24"/>
                <w:szCs w:val="24"/>
              </w:rPr>
              <w:t>туристской</w:t>
            </w:r>
            <w:r w:rsidR="00CE3F8B" w:rsidRPr="00AF27D0">
              <w:rPr>
                <w:rFonts w:ascii="Times New Roman" w:hAnsi="Times New Roman"/>
                <w:spacing w:val="-4"/>
                <w:w w:val="110"/>
                <w:sz w:val="24"/>
                <w:szCs w:val="24"/>
              </w:rPr>
              <w:t xml:space="preserve"> </w:t>
            </w:r>
            <w:proofErr w:type="gramStart"/>
            <w:r w:rsidR="00CE3F8B" w:rsidRPr="00AF27D0">
              <w:rPr>
                <w:rFonts w:ascii="Times New Roman" w:hAnsi="Times New Roman"/>
                <w:w w:val="110"/>
                <w:sz w:val="24"/>
                <w:szCs w:val="24"/>
              </w:rPr>
              <w:t>техни</w:t>
            </w:r>
            <w:r w:rsidR="00CE3F8B" w:rsidRPr="00AF27D0">
              <w:rPr>
                <w:rFonts w:ascii="Times New Roman" w:hAnsi="Times New Roman"/>
                <w:w w:val="105"/>
                <w:sz w:val="24"/>
                <w:szCs w:val="24"/>
              </w:rPr>
              <w:t xml:space="preserve">ки </w:t>
            </w:r>
            <w:r w:rsidR="00CE3F8B" w:rsidRPr="00AF27D0">
              <w:rPr>
                <w:rFonts w:ascii="Times New Roman" w:hAnsi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CE3F8B" w:rsidRPr="00AF27D0">
              <w:rPr>
                <w:rFonts w:ascii="Times New Roman" w:hAnsi="Times New Roman"/>
                <w:w w:val="105"/>
                <w:sz w:val="24"/>
                <w:szCs w:val="24"/>
              </w:rPr>
              <w:t>«</w:t>
            </w:r>
            <w:proofErr w:type="gramEnd"/>
            <w:r w:rsidR="00CE3F8B" w:rsidRPr="00AF27D0">
              <w:rPr>
                <w:rFonts w:ascii="Times New Roman" w:hAnsi="Times New Roman"/>
                <w:w w:val="105"/>
                <w:sz w:val="24"/>
                <w:szCs w:val="24"/>
              </w:rPr>
              <w:t>Переправа</w:t>
            </w:r>
            <w:r w:rsidR="00CE3F8B" w:rsidRPr="00AF27D0">
              <w:rPr>
                <w:rFonts w:ascii="Times New Roman" w:hAnsi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CE3F8B" w:rsidRPr="00AF27D0">
              <w:rPr>
                <w:rFonts w:ascii="Times New Roman" w:hAnsi="Times New Roman"/>
                <w:w w:val="105"/>
                <w:sz w:val="24"/>
                <w:szCs w:val="24"/>
              </w:rPr>
              <w:t>через болото».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1</w:t>
            </w:r>
          </w:p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7A322B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25</w:t>
            </w:r>
          </w:p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  <w:r w:rsidR="00F55C81"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5</w:t>
            </w:r>
            <w:r w:rsidR="00414D74"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.10.</w:t>
            </w:r>
          </w:p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8C4146" w:rsidRPr="00AF27D0" w:rsidTr="00422613">
        <w:trPr>
          <w:trHeight w:val="829"/>
        </w:trPr>
        <w:tc>
          <w:tcPr>
            <w:tcW w:w="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spacing w:after="160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«</w:t>
            </w: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Дары осени</w:t>
            </w:r>
            <w:r w:rsidRPr="00AF27D0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F2" w:rsidRPr="00AF27D0" w:rsidRDefault="008C4146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Учить основным видам движений через подвижные игры; действовать в коллективе. Пропаганда здорового образа жизни.</w:t>
            </w:r>
            <w:r w:rsidR="000648F2"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- развивать выносливость в беге до 1,5 мин, разучить игру «Посадка картофеля»,</w:t>
            </w:r>
          </w:p>
          <w:p w:rsidR="000648F2" w:rsidRPr="00AF27D0" w:rsidRDefault="000648F2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Упражнять</w:t>
            </w: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в прыжках, развивать внимание в игре «Затейники».</w:t>
            </w:r>
          </w:p>
          <w:p w:rsidR="000648F2" w:rsidRPr="00AF27D0" w:rsidRDefault="000648F2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 xml:space="preserve">Игровые упражнения </w:t>
            </w: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«Посадка картофеля»,</w:t>
            </w:r>
          </w:p>
          <w:p w:rsidR="000648F2" w:rsidRPr="00AF27D0" w:rsidRDefault="000648F2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«Попади в корзину» (баскетбольный вариант)</w:t>
            </w:r>
          </w:p>
          <w:p w:rsidR="008C4146" w:rsidRPr="00AF27D0" w:rsidRDefault="000648F2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i/>
                <w:sz w:val="24"/>
                <w:szCs w:val="24"/>
                <w:lang w:val="ru-RU"/>
              </w:rPr>
              <w:t>Подвижная игра</w:t>
            </w: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Ловишки</w:t>
            </w:r>
            <w:proofErr w:type="spellEnd"/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-перебежки».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7A322B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26</w:t>
            </w:r>
          </w:p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F55C81" w:rsidP="00270390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30</w:t>
            </w:r>
            <w:r w:rsidR="00414D74"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.10.</w:t>
            </w:r>
          </w:p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.</w:t>
            </w:r>
          </w:p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8C4146" w:rsidRPr="00AF27D0" w:rsidTr="00422613">
        <w:trPr>
          <w:gridBefore w:val="1"/>
          <w:wBefore w:w="34" w:type="dxa"/>
          <w:trHeight w:val="240"/>
        </w:trPr>
        <w:tc>
          <w:tcPr>
            <w:tcW w:w="1502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C4146" w:rsidRPr="00AF27D0" w:rsidRDefault="008C4146" w:rsidP="00AE6E9C">
            <w:pPr>
              <w:spacing w:after="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F27D0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  <w:proofErr w:type="spellEnd"/>
            <w:r w:rsidRPr="00AF27D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14405" w:rsidRPr="00AF27D0">
              <w:rPr>
                <w:rFonts w:ascii="Times New Roman" w:hAnsi="Times New Roman"/>
                <w:b/>
                <w:i/>
                <w:sz w:val="24"/>
                <w:szCs w:val="24"/>
              </w:rPr>
              <w:t>(1</w:t>
            </w:r>
            <w:r w:rsidR="00214405" w:rsidRPr="00AF27D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2</w:t>
            </w:r>
            <w:r w:rsidRPr="00AF27D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b/>
                <w:i/>
                <w:sz w:val="24"/>
                <w:szCs w:val="24"/>
              </w:rPr>
              <w:t>часов</w:t>
            </w:r>
            <w:proofErr w:type="spellEnd"/>
            <w:r w:rsidRPr="00AF27D0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8C4146" w:rsidRPr="00AF27D0" w:rsidTr="00851275">
        <w:trPr>
          <w:gridBefore w:val="1"/>
          <w:wBefore w:w="34" w:type="dxa"/>
          <w:trHeight w:val="1020"/>
        </w:trPr>
        <w:tc>
          <w:tcPr>
            <w:tcW w:w="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 xml:space="preserve">    1</w:t>
            </w:r>
          </w:p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AF27D0" w:rsidRDefault="008C4146" w:rsidP="00AE6E9C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Путешествие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родному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краю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5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05" w:rsidRPr="00AF27D0" w:rsidRDefault="006D2F05" w:rsidP="006D2F05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6D2F05" w:rsidRPr="00AF27D0" w:rsidRDefault="006D2F05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повторить</w:t>
            </w:r>
            <w:r w:rsidR="00455F77"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бег с преодолением препятствий.</w:t>
            </w:r>
          </w:p>
          <w:p w:rsidR="006D2F05" w:rsidRPr="00AF27D0" w:rsidRDefault="006D2F05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Игровые упражнения с прыжками, с бегом и мячом.</w:t>
            </w:r>
          </w:p>
          <w:p w:rsidR="006D2F05" w:rsidRPr="00AF27D0" w:rsidRDefault="006D2F05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Игровые упражнения: «Мяч о стенку»</w:t>
            </w:r>
          </w:p>
          <w:p w:rsidR="008C4146" w:rsidRPr="00AF27D0" w:rsidRDefault="006D2F05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Подвижная игра «</w:t>
            </w:r>
            <w:proofErr w:type="spellStart"/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Ловишки</w:t>
            </w:r>
            <w:proofErr w:type="spellEnd"/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-перебежки», </w:t>
            </w: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«Удочка».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05" w:rsidRPr="00AF27D0" w:rsidRDefault="00F55C81" w:rsidP="00F55C81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6D2F05" w:rsidRPr="00AF27D0" w:rsidRDefault="006D2F05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05" w:rsidRPr="00AF27D0" w:rsidRDefault="00F55C81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27</w:t>
            </w:r>
          </w:p>
          <w:p w:rsidR="006D2F05" w:rsidRPr="00AF27D0" w:rsidRDefault="006D2F05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05" w:rsidRPr="00AF27D0" w:rsidRDefault="00F55C81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01.11.</w:t>
            </w:r>
          </w:p>
          <w:p w:rsidR="006D2F05" w:rsidRPr="00AF27D0" w:rsidRDefault="006D2F05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6D2F05" w:rsidRPr="00AF27D0" w:rsidTr="00851275">
        <w:trPr>
          <w:gridBefore w:val="1"/>
          <w:wBefore w:w="34" w:type="dxa"/>
          <w:trHeight w:val="2218"/>
        </w:trPr>
        <w:tc>
          <w:tcPr>
            <w:tcW w:w="93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2F05" w:rsidRPr="00AF27D0" w:rsidRDefault="006D2F05" w:rsidP="00AE6E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5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2F05" w:rsidRPr="00AF27D0" w:rsidRDefault="006D2F05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2F05" w:rsidRPr="00AF27D0" w:rsidRDefault="006D2F05" w:rsidP="005B16C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Учить прокатыванию мяча одной рукой змейкой между предметами. Повторить броски мяча вверх и ловля его двумя руками в движении. Закрепить </w:t>
            </w:r>
            <w:r w:rsidR="005B16CD"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ведение</w:t>
            </w: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мяча одной рукой </w:t>
            </w:r>
            <w:r w:rsidR="005B16CD"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змейкой</w:t>
            </w: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</w:t>
            </w:r>
            <w:r w:rsidR="005B16CD"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Учить броскам мяча в баскетбольную корзину.</w:t>
            </w: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Формировать навык нахождения своего места в шеренге по росту.</w:t>
            </w:r>
          </w:p>
          <w:p w:rsidR="006D2F05" w:rsidRPr="00AF27D0" w:rsidRDefault="006D2F05" w:rsidP="005B16C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Подвижная игра «Ловишка с мячом».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49EA" w:rsidRPr="00AF27D0" w:rsidRDefault="008F49EA" w:rsidP="00F55C81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F55C81" w:rsidRPr="00AF27D0" w:rsidRDefault="00F55C81" w:rsidP="00F55C81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6D2F05" w:rsidRPr="00AF27D0" w:rsidRDefault="006D2F05" w:rsidP="006D2F05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6D2F05" w:rsidRPr="00AF27D0" w:rsidRDefault="006D2F05" w:rsidP="006D2F05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49EA" w:rsidRPr="00AF27D0" w:rsidRDefault="008F49EA" w:rsidP="00F55C81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28</w:t>
            </w:r>
          </w:p>
          <w:p w:rsidR="00414D74" w:rsidRPr="00AF27D0" w:rsidRDefault="00414D74" w:rsidP="00F55C81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29</w:t>
            </w:r>
          </w:p>
          <w:p w:rsidR="006D2F05" w:rsidRPr="00AF27D0" w:rsidRDefault="006D2F05" w:rsidP="006D2F0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D2F05" w:rsidRPr="00AF27D0" w:rsidRDefault="006D2F05" w:rsidP="006D2F05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3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49EA" w:rsidRPr="00AF27D0" w:rsidRDefault="00414D74" w:rsidP="00F55C8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03.11.</w:t>
            </w:r>
          </w:p>
          <w:p w:rsidR="00F55C81" w:rsidRPr="00AF27D0" w:rsidRDefault="00F55C81" w:rsidP="00F55C8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10.11.</w:t>
            </w:r>
          </w:p>
          <w:p w:rsidR="006D2F05" w:rsidRPr="00AF27D0" w:rsidRDefault="006D2F05" w:rsidP="006D2F05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6D2F05" w:rsidRPr="00AF27D0" w:rsidRDefault="006D2F05" w:rsidP="006D2F05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6D2F05" w:rsidRPr="00AF27D0" w:rsidRDefault="006D2F05" w:rsidP="006D2F05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2F05" w:rsidRPr="00AF27D0" w:rsidRDefault="006D2F05" w:rsidP="00AE6E9C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8C4146" w:rsidRPr="00AF27D0" w:rsidTr="00851275">
        <w:trPr>
          <w:gridBefore w:val="1"/>
          <w:wBefore w:w="34" w:type="dxa"/>
          <w:trHeight w:val="855"/>
        </w:trPr>
        <w:tc>
          <w:tcPr>
            <w:tcW w:w="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ind w:left="36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  <w:p w:rsidR="008C4146" w:rsidRPr="00AF27D0" w:rsidRDefault="008C4146" w:rsidP="00AE6E9C">
            <w:pPr>
              <w:ind w:left="3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C4146" w:rsidRPr="00AF27D0" w:rsidRDefault="008C4146" w:rsidP="00AE6E9C">
            <w:pPr>
              <w:ind w:left="3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C4146" w:rsidRPr="00AF27D0" w:rsidRDefault="008C4146" w:rsidP="00AE6E9C">
            <w:pPr>
              <w:spacing w:after="1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5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«Курочка Хохлатка и желтые цыплятки».</w:t>
            </w:r>
          </w:p>
        </w:tc>
        <w:tc>
          <w:tcPr>
            <w:tcW w:w="5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F05" w:rsidRPr="00AF27D0" w:rsidRDefault="006D2F05" w:rsidP="006D2F05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6D2F05" w:rsidRPr="00AF27D0" w:rsidRDefault="006D2F05" w:rsidP="006D2F0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повторить бег;</w:t>
            </w:r>
          </w:p>
          <w:p w:rsidR="006D2F05" w:rsidRPr="00AF27D0" w:rsidRDefault="006D2F05" w:rsidP="006D2F0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Игровые упражнения с мячом, в равновесии, в прыжках.</w:t>
            </w:r>
          </w:p>
          <w:p w:rsidR="006D2F05" w:rsidRPr="00AF27D0" w:rsidRDefault="006D2F05" w:rsidP="006D2F0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Игровые упражнения: «Мяч о стенку», «Поймай мяч»,</w:t>
            </w:r>
          </w:p>
          <w:p w:rsidR="006D2F05" w:rsidRPr="00AF27D0" w:rsidRDefault="006D2F05" w:rsidP="006D2F0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«Не задень»,</w:t>
            </w:r>
          </w:p>
          <w:p w:rsidR="006D2F05" w:rsidRPr="00AF27D0" w:rsidRDefault="006D2F05" w:rsidP="006D2F0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Подвижная игра «Мышеловка»</w:t>
            </w:r>
          </w:p>
          <w:p w:rsidR="008C4146" w:rsidRPr="00AF27D0" w:rsidRDefault="006D2F05" w:rsidP="00AE6E9C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Малоподвижная игра «Угадай, чей голосок»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05" w:rsidRPr="00AF27D0" w:rsidRDefault="00851275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1</w:t>
            </w:r>
          </w:p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05" w:rsidRPr="00AF27D0" w:rsidRDefault="00414D74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30</w:t>
            </w:r>
          </w:p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05" w:rsidRPr="00AF27D0" w:rsidRDefault="00F55C81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08</w:t>
            </w:r>
            <w:r w:rsidR="00414D74"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.11.</w:t>
            </w:r>
          </w:p>
          <w:p w:rsidR="006D2F05" w:rsidRPr="00AF27D0" w:rsidRDefault="006D2F05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</w:tr>
      <w:tr w:rsidR="006D2F05" w:rsidRPr="00AF27D0" w:rsidTr="00851275">
        <w:trPr>
          <w:gridBefore w:val="1"/>
          <w:wBefore w:w="34" w:type="dxa"/>
          <w:trHeight w:val="2688"/>
        </w:trPr>
        <w:tc>
          <w:tcPr>
            <w:tcW w:w="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05" w:rsidRPr="00AF27D0" w:rsidRDefault="006D2F05" w:rsidP="00AE6E9C">
            <w:pPr>
              <w:ind w:left="3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5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05" w:rsidRPr="00AF27D0" w:rsidRDefault="006D2F05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2F05" w:rsidRPr="00AF27D0" w:rsidRDefault="006D2F05" w:rsidP="00AF27D0">
            <w:pPr>
              <w:spacing w:line="25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Обучить ползанию по гимнастической скамейке на животе, подтягиваясь двумя руками. Повторить легкий бег по гимнастической скамейке, на конце присесть, руки вперед, соскок на обозначенное место. Закрепить прыжки на двух ногах с продвижением вперед, между предметами змейкой. Развивать глазомер и ритмичность шага при ходьбе по гимнастической скамейке.</w:t>
            </w:r>
          </w:p>
          <w:p w:rsidR="006D2F05" w:rsidRPr="00AF27D0" w:rsidRDefault="006D2F05" w:rsidP="00AF27D0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F27D0">
              <w:rPr>
                <w:rFonts w:ascii="Times New Roman" w:hAnsi="Times New Roman"/>
                <w:sz w:val="24"/>
                <w:szCs w:val="24"/>
                <w:lang w:eastAsia="ru-RU"/>
              </w:rPr>
              <w:t>Подвижная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  <w:lang w:eastAsia="ru-RU"/>
              </w:rPr>
              <w:t>игра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  <w:lang w:eastAsia="ru-RU"/>
              </w:rPr>
              <w:t>Стоп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  <w:lang w:eastAsia="ru-RU"/>
              </w:rPr>
              <w:t>! »</w:t>
            </w: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Релаксация.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2F05" w:rsidRPr="00AF27D0" w:rsidRDefault="006D2F05" w:rsidP="00F55C81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414D74" w:rsidRPr="00AF27D0" w:rsidRDefault="00414D74" w:rsidP="00F55C81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2F05" w:rsidRPr="00AF27D0" w:rsidRDefault="008F49EA" w:rsidP="00F55C81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31</w:t>
            </w:r>
          </w:p>
          <w:p w:rsidR="00414D74" w:rsidRPr="00AF27D0" w:rsidRDefault="00414D74" w:rsidP="00F55C81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13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2F05" w:rsidRPr="00AF27D0" w:rsidRDefault="00F55C81" w:rsidP="00F55C8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13</w:t>
            </w:r>
            <w:r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.11.</w:t>
            </w:r>
          </w:p>
          <w:p w:rsidR="00F55C81" w:rsidRPr="00AF27D0" w:rsidRDefault="00F55C81" w:rsidP="00F55C8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17.11.</w:t>
            </w:r>
          </w:p>
          <w:p w:rsidR="006D2F05" w:rsidRPr="00AF27D0" w:rsidRDefault="006D2F05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2F05" w:rsidRPr="00AF27D0" w:rsidRDefault="006D2F05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8C4146" w:rsidRPr="00AF27D0" w:rsidTr="00851275">
        <w:trPr>
          <w:gridBefore w:val="1"/>
          <w:wBefore w:w="34" w:type="dxa"/>
          <w:trHeight w:val="698"/>
        </w:trPr>
        <w:tc>
          <w:tcPr>
            <w:tcW w:w="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spacing w:after="160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5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«Хорошо в деревне жить».</w:t>
            </w:r>
          </w:p>
        </w:tc>
        <w:tc>
          <w:tcPr>
            <w:tcW w:w="5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F05" w:rsidRPr="00AF27D0" w:rsidRDefault="006D2F05" w:rsidP="006D2F05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6D2F05" w:rsidRPr="00AF27D0" w:rsidRDefault="006D2F05" w:rsidP="006D2F0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повторить бег с перешагиванием через предметы</w:t>
            </w:r>
          </w:p>
          <w:p w:rsidR="006D2F05" w:rsidRPr="00AF27D0" w:rsidRDefault="006D2F05" w:rsidP="006D2F0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Развивать</w:t>
            </w:r>
          </w:p>
          <w:p w:rsidR="006D2F05" w:rsidRPr="00AF27D0" w:rsidRDefault="006D2F05" w:rsidP="006D2F0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координацию движений, ловкость,</w:t>
            </w:r>
          </w:p>
          <w:p w:rsidR="006D2F05" w:rsidRPr="00AF27D0" w:rsidRDefault="006D2F05" w:rsidP="006D2F0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Упражнять в беге.</w:t>
            </w:r>
          </w:p>
          <w:p w:rsidR="006D2F05" w:rsidRPr="00AF27D0" w:rsidRDefault="006D2F05" w:rsidP="006D2F0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Игровые упражнения: «Мяч водящему»,</w:t>
            </w:r>
          </w:p>
          <w:p w:rsidR="006D2F05" w:rsidRPr="00AF27D0" w:rsidRDefault="006D2F05" w:rsidP="006D2F0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«По мостику»,</w:t>
            </w:r>
          </w:p>
          <w:p w:rsidR="008C4146" w:rsidRPr="00AF27D0" w:rsidRDefault="006D2F05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Подвижная игра «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Ловишки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ленточками»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05" w:rsidRPr="00AF27D0" w:rsidRDefault="006D2F05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6D2F05" w:rsidRPr="00AF27D0" w:rsidRDefault="006D2F05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F05" w:rsidRPr="00AF27D0" w:rsidRDefault="00414D74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33</w:t>
            </w:r>
          </w:p>
          <w:p w:rsidR="006D2F05" w:rsidRPr="00AF27D0" w:rsidRDefault="006D2F05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05" w:rsidRPr="00AF27D0" w:rsidRDefault="008F49EA" w:rsidP="006D2F05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  <w:r w:rsidR="00F55C81"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5</w:t>
            </w:r>
            <w:r w:rsidR="00E85C5D"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.11.</w:t>
            </w:r>
          </w:p>
          <w:p w:rsidR="006D2F05" w:rsidRPr="00AF27D0" w:rsidRDefault="006D2F05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</w:tr>
      <w:tr w:rsidR="006D2F05" w:rsidRPr="00AF27D0" w:rsidTr="00851275">
        <w:trPr>
          <w:gridBefore w:val="1"/>
          <w:wBefore w:w="34" w:type="dxa"/>
          <w:trHeight w:val="2361"/>
        </w:trPr>
        <w:tc>
          <w:tcPr>
            <w:tcW w:w="93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2F05" w:rsidRPr="00AF27D0" w:rsidRDefault="006D2F05" w:rsidP="00AE6E9C">
            <w:pPr>
              <w:spacing w:after="160"/>
              <w:ind w:left="3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5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2F05" w:rsidRPr="00AF27D0" w:rsidRDefault="006D2F05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2F05" w:rsidRPr="00AF27D0" w:rsidRDefault="006D2F05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Обучить лазанию по гимнастической лестнице разноименным способом. Повторить перебрасывание мяча друг другу из-за головы: лицом и спиной друг к другу. Закрепить прыжки с гимнастической скамейки на мягкое покрытие (</w:t>
            </w:r>
            <w:r w:rsidRPr="00AF27D0">
              <w:rPr>
                <w:rFonts w:ascii="Times New Roman" w:eastAsia="Calibri" w:hAnsi="Times New Roman"/>
                <w:sz w:val="24"/>
                <w:szCs w:val="24"/>
              </w:rPr>
              <w:t>h</w:t>
            </w: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20см) на обозначенное место. Формировать навык безопасного выполнения заданий на повышенной опоре.</w:t>
            </w:r>
          </w:p>
          <w:p w:rsidR="006D2F05" w:rsidRPr="00AF27D0" w:rsidRDefault="006D2F05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Подвижная игра «Не оставайся на полу».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2F05" w:rsidRPr="00AF27D0" w:rsidRDefault="006D2F05" w:rsidP="006D2F05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6D2F05" w:rsidRPr="00AF27D0" w:rsidRDefault="006D2F05" w:rsidP="006D2F0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D2F05" w:rsidRPr="00AF27D0" w:rsidRDefault="006D2F05" w:rsidP="006D2F05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2F05" w:rsidRPr="00AF27D0" w:rsidRDefault="006D2F05" w:rsidP="006D2F0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414D74"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</w:p>
          <w:p w:rsidR="006D2F05" w:rsidRPr="00AF27D0" w:rsidRDefault="006D2F05" w:rsidP="006D2F05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6D2F05" w:rsidRPr="00AF27D0" w:rsidRDefault="006D2F05" w:rsidP="006D2F05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414D74"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3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2F05" w:rsidRPr="00AF27D0" w:rsidRDefault="00F55C81" w:rsidP="006D2F05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20</w:t>
            </w:r>
            <w:r w:rsidR="00E85C5D"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.11.</w:t>
            </w:r>
          </w:p>
          <w:p w:rsidR="006D2F05" w:rsidRPr="00AF27D0" w:rsidRDefault="006D2F05" w:rsidP="006D2F05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6D2F05" w:rsidRPr="00AF27D0" w:rsidRDefault="00F55C81" w:rsidP="006D2F05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24</w:t>
            </w:r>
            <w:r w:rsidR="00E85C5D"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.11.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2F05" w:rsidRPr="00AF27D0" w:rsidRDefault="006D2F05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AF27D0" w:rsidRPr="00AF27D0" w:rsidTr="00AF27D0">
        <w:trPr>
          <w:gridBefore w:val="1"/>
          <w:wBefore w:w="34" w:type="dxa"/>
          <w:trHeight w:val="1695"/>
        </w:trPr>
        <w:tc>
          <w:tcPr>
            <w:tcW w:w="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F77" w:rsidRPr="00AF27D0" w:rsidRDefault="00455F77" w:rsidP="00AE6E9C">
            <w:pPr>
              <w:spacing w:after="160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0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5F77" w:rsidRPr="00AF27D0" w:rsidRDefault="00455F77" w:rsidP="00DC0B39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«Красный, желтый, зеленый».</w:t>
            </w:r>
          </w:p>
          <w:p w:rsidR="00455F77" w:rsidRPr="00AF27D0" w:rsidRDefault="00455F77" w:rsidP="00AE6E9C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455F77" w:rsidRPr="00AF27D0" w:rsidRDefault="00455F77" w:rsidP="00AE6E9C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455F77" w:rsidRPr="00AF27D0" w:rsidRDefault="00455F77" w:rsidP="00AF27D0">
            <w:pPr>
              <w:spacing w:after="160" w:line="256" w:lineRule="auto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5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F77" w:rsidRPr="00AF27D0" w:rsidRDefault="00455F77" w:rsidP="00DC0B39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455F77" w:rsidRPr="00AF27D0" w:rsidRDefault="00455F77" w:rsidP="00AF27D0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Учить правилам дорожного движения. Закрепить основные виды движений в эстафетной форме.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Воспитывать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интерес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потребность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занятиям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физической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культуре</w:t>
            </w:r>
            <w:proofErr w:type="spellEnd"/>
            <w:r w:rsidR="00795DE8" w:rsidRPr="00AF27D0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77" w:rsidRPr="00AF27D0" w:rsidRDefault="00455F77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455F77" w:rsidRPr="00AF27D0" w:rsidRDefault="00455F77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77" w:rsidRPr="00AF27D0" w:rsidRDefault="00414D74" w:rsidP="00DC0B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36</w:t>
            </w:r>
          </w:p>
          <w:p w:rsidR="00455F77" w:rsidRPr="00AF27D0" w:rsidRDefault="00455F77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77" w:rsidRPr="00AF27D0" w:rsidRDefault="00F55C81" w:rsidP="006D2F05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22</w:t>
            </w:r>
            <w:r w:rsidR="00E85C5D"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.11.</w:t>
            </w:r>
          </w:p>
          <w:p w:rsidR="00455F77" w:rsidRPr="00AF27D0" w:rsidRDefault="00455F77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55F77" w:rsidRPr="00AF27D0" w:rsidRDefault="00455F77" w:rsidP="00AF27D0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77" w:rsidRPr="00AF27D0" w:rsidRDefault="00455F77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AF27D0" w:rsidRPr="00AF27D0" w:rsidTr="00851275">
        <w:trPr>
          <w:gridBefore w:val="1"/>
          <w:wBefore w:w="34" w:type="dxa"/>
          <w:trHeight w:val="1623"/>
        </w:trPr>
        <w:tc>
          <w:tcPr>
            <w:tcW w:w="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77" w:rsidRPr="00AF27D0" w:rsidRDefault="00455F77" w:rsidP="00AE6E9C">
            <w:pPr>
              <w:spacing w:after="16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F27D0" w:rsidRPr="00AF27D0" w:rsidRDefault="00AF27D0" w:rsidP="00AF27D0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AF27D0" w:rsidRPr="00AF27D0" w:rsidRDefault="00AF27D0" w:rsidP="00AF27D0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Игровое «На </w:t>
            </w: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лужайке поутру мы затеяли игру»</w:t>
            </w:r>
          </w:p>
          <w:p w:rsidR="00455F77" w:rsidRPr="00AF27D0" w:rsidRDefault="00455F77" w:rsidP="00AF27D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77" w:rsidRPr="00AF27D0" w:rsidRDefault="00455F77" w:rsidP="00AF27D0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Учить метанию в движущуюся цель; лазанию по гимнастической лестнице, координируя движение рук и ног. Развивать глазомер, умение бегать врассыпную, не наталкиваясь друг на друга. Воспитывать чувство взаимовыручки.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77" w:rsidRPr="00AF27D0" w:rsidRDefault="008F49EA" w:rsidP="00455F77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A935ED" w:rsidRPr="00AF27D0" w:rsidRDefault="00A935ED" w:rsidP="00455F77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455F77" w:rsidRPr="00AF27D0" w:rsidRDefault="00455F77" w:rsidP="00455F77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455F77" w:rsidRPr="00AF27D0" w:rsidRDefault="00455F77" w:rsidP="00AF27D0">
            <w:pPr>
              <w:spacing w:after="160" w:line="256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77" w:rsidRPr="00AF27D0" w:rsidRDefault="00414D74" w:rsidP="008F49E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37</w:t>
            </w:r>
          </w:p>
          <w:p w:rsidR="00A935ED" w:rsidRPr="00AF27D0" w:rsidRDefault="00A935ED" w:rsidP="00A935E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A322B" w:rsidRPr="00AF27D0" w:rsidRDefault="007A322B" w:rsidP="006D2F05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455F77" w:rsidRPr="00AF27D0" w:rsidRDefault="00455F77" w:rsidP="006D2F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5F77" w:rsidRPr="00AF27D0" w:rsidRDefault="00455F77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77" w:rsidRPr="00AF27D0" w:rsidRDefault="00F55C81" w:rsidP="006D2F0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27</w:t>
            </w:r>
            <w:r w:rsidR="00E85C5D"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.11.</w:t>
            </w:r>
          </w:p>
          <w:p w:rsidR="00455F77" w:rsidRPr="00AF27D0" w:rsidRDefault="00455F77" w:rsidP="00F55C81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77" w:rsidRPr="00AF27D0" w:rsidRDefault="00455F77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455F77" w:rsidRPr="00AF27D0" w:rsidTr="00851275">
        <w:trPr>
          <w:gridBefore w:val="1"/>
          <w:wBefore w:w="34" w:type="dxa"/>
          <w:trHeight w:val="450"/>
        </w:trPr>
        <w:tc>
          <w:tcPr>
            <w:tcW w:w="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77" w:rsidRPr="00AF27D0" w:rsidRDefault="00455F77" w:rsidP="00AE6E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77" w:rsidRPr="00AF27D0" w:rsidRDefault="000648F2" w:rsidP="000648F2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Раздел Путешествие по карте</w:t>
            </w:r>
            <w:r w:rsidR="00AE2CA4" w:rsidRPr="00AF27D0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«Знакомство с планом»</w:t>
            </w:r>
          </w:p>
        </w:tc>
        <w:tc>
          <w:tcPr>
            <w:tcW w:w="5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77" w:rsidRPr="00AF27D0" w:rsidRDefault="000648F2" w:rsidP="00A83206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(</w:t>
            </w:r>
            <w:proofErr w:type="gramStart"/>
            <w:r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туризм</w:t>
            </w:r>
            <w:proofErr w:type="gramEnd"/>
            <w:r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)</w:t>
            </w:r>
          </w:p>
          <w:p w:rsidR="00E429CE" w:rsidRPr="00AF27D0" w:rsidRDefault="00FA1E93" w:rsidP="00FA1E9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 xml:space="preserve">Закрепить у детей навык работать с простейшими схемами, планами, отражающими реальное пространство (назначение карты, виды карт: общегеографическая, топографическая, простейшие топографические знаки, нахождение на карте, условные запрещающие и разрешающие знаки). </w:t>
            </w:r>
            <w:r w:rsidR="00E429CE" w:rsidRPr="00AF27D0">
              <w:rPr>
                <w:rFonts w:ascii="Times New Roman" w:hAnsi="Times New Roman"/>
                <w:w w:val="110"/>
                <w:sz w:val="24"/>
                <w:szCs w:val="24"/>
              </w:rPr>
              <w:t xml:space="preserve">План маршрута. Кто разрабатывает и составляет карты. </w:t>
            </w:r>
            <w:r w:rsidR="00E429CE" w:rsidRPr="00AF27D0">
              <w:rPr>
                <w:rFonts w:ascii="Times New Roman" w:hAnsi="Times New Roman"/>
                <w:w w:val="105"/>
                <w:sz w:val="24"/>
                <w:szCs w:val="24"/>
              </w:rPr>
              <w:t>Работа с топографической</w:t>
            </w:r>
            <w:r w:rsidR="00E429CE" w:rsidRPr="00AF27D0">
              <w:rPr>
                <w:rFonts w:ascii="Times New Roman" w:hAnsi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="00E429CE" w:rsidRPr="00AF27D0">
              <w:rPr>
                <w:rFonts w:ascii="Times New Roman" w:hAnsi="Times New Roman"/>
                <w:w w:val="110"/>
                <w:sz w:val="24"/>
                <w:szCs w:val="24"/>
              </w:rPr>
              <w:t>картой: как изображается хвойный, лиственный, смешанный лес,</w:t>
            </w:r>
            <w:r w:rsidR="00E429CE" w:rsidRPr="00AF27D0">
              <w:rPr>
                <w:rFonts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E429CE" w:rsidRPr="00AF27D0">
              <w:rPr>
                <w:rFonts w:ascii="Times New Roman" w:hAnsi="Times New Roman"/>
                <w:w w:val="110"/>
                <w:sz w:val="24"/>
                <w:szCs w:val="24"/>
              </w:rPr>
              <w:t xml:space="preserve">тропинка. Подвижная игра с </w:t>
            </w:r>
            <w:proofErr w:type="gramStart"/>
            <w:r w:rsidR="00E429CE" w:rsidRPr="00AF27D0">
              <w:rPr>
                <w:rFonts w:ascii="Times New Roman" w:hAnsi="Times New Roman"/>
                <w:w w:val="110"/>
                <w:sz w:val="24"/>
                <w:szCs w:val="24"/>
              </w:rPr>
              <w:t>планом  «</w:t>
            </w:r>
            <w:proofErr w:type="gramEnd"/>
            <w:r w:rsidR="00E429CE" w:rsidRPr="00AF27D0">
              <w:rPr>
                <w:rFonts w:ascii="Times New Roman" w:hAnsi="Times New Roman"/>
                <w:w w:val="110"/>
                <w:sz w:val="24"/>
                <w:szCs w:val="24"/>
              </w:rPr>
              <w:t>Я иду в детский сад». Игра</w:t>
            </w:r>
            <w:r w:rsidR="00E429CE" w:rsidRPr="00AF27D0">
              <w:rPr>
                <w:rFonts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="00E429CE" w:rsidRPr="00AF27D0">
              <w:rPr>
                <w:rFonts w:ascii="Times New Roman" w:hAnsi="Times New Roman"/>
                <w:w w:val="110"/>
                <w:sz w:val="24"/>
                <w:szCs w:val="24"/>
              </w:rPr>
              <w:t>на</w:t>
            </w:r>
            <w:r w:rsidR="00E429CE" w:rsidRPr="00AF27D0">
              <w:rPr>
                <w:rFonts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="00E429CE" w:rsidRPr="00AF27D0">
              <w:rPr>
                <w:rFonts w:ascii="Times New Roman" w:hAnsi="Times New Roman"/>
                <w:w w:val="110"/>
                <w:sz w:val="24"/>
                <w:szCs w:val="24"/>
              </w:rPr>
              <w:t>ориентирование</w:t>
            </w:r>
            <w:r w:rsidR="00E429CE" w:rsidRPr="00AF27D0">
              <w:rPr>
                <w:rFonts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="00E429CE" w:rsidRPr="00AF27D0">
              <w:rPr>
                <w:rFonts w:ascii="Times New Roman" w:hAnsi="Times New Roman"/>
                <w:w w:val="110"/>
                <w:sz w:val="24"/>
                <w:szCs w:val="24"/>
              </w:rPr>
              <w:t>в</w:t>
            </w:r>
            <w:r w:rsidR="00E429CE" w:rsidRPr="00AF27D0">
              <w:rPr>
                <w:rFonts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="00E429CE" w:rsidRPr="00AF27D0">
              <w:rPr>
                <w:rFonts w:ascii="Times New Roman" w:hAnsi="Times New Roman"/>
                <w:w w:val="110"/>
                <w:sz w:val="24"/>
                <w:szCs w:val="24"/>
              </w:rPr>
              <w:t>ближайшем</w:t>
            </w:r>
            <w:r w:rsidR="00E429CE" w:rsidRPr="00AF27D0">
              <w:rPr>
                <w:rFonts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="00E429CE" w:rsidRPr="00AF27D0">
              <w:rPr>
                <w:rFonts w:ascii="Times New Roman" w:hAnsi="Times New Roman"/>
                <w:w w:val="110"/>
                <w:sz w:val="24"/>
                <w:szCs w:val="24"/>
              </w:rPr>
              <w:t>окружении: «Поиски клада».</w:t>
            </w:r>
            <w:r w:rsidR="00CC518F" w:rsidRPr="00AF27D0">
              <w:rPr>
                <w:rFonts w:ascii="Times New Roman" w:hAnsi="Times New Roman"/>
                <w:w w:val="110"/>
                <w:sz w:val="24"/>
                <w:szCs w:val="24"/>
              </w:rPr>
              <w:t xml:space="preserve"> Игра-соревнования</w:t>
            </w:r>
            <w:r w:rsidR="00CC518F" w:rsidRPr="00AF27D0">
              <w:rPr>
                <w:rFonts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CC518F" w:rsidRPr="00AF27D0">
              <w:rPr>
                <w:rFonts w:ascii="Times New Roman" w:hAnsi="Times New Roman"/>
                <w:w w:val="110"/>
                <w:sz w:val="24"/>
                <w:szCs w:val="24"/>
              </w:rPr>
              <w:t>с</w:t>
            </w:r>
            <w:r w:rsidR="00CC518F" w:rsidRPr="00AF27D0">
              <w:rPr>
                <w:rFonts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CC518F" w:rsidRPr="00AF27D0">
              <w:rPr>
                <w:rFonts w:ascii="Times New Roman" w:hAnsi="Times New Roman"/>
                <w:w w:val="110"/>
                <w:sz w:val="24"/>
                <w:szCs w:val="24"/>
              </w:rPr>
              <w:t>элементами</w:t>
            </w:r>
            <w:r w:rsidR="00CC518F" w:rsidRPr="00AF27D0">
              <w:rPr>
                <w:rFonts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CC518F" w:rsidRPr="00AF27D0">
              <w:rPr>
                <w:rFonts w:ascii="Times New Roman" w:hAnsi="Times New Roman"/>
                <w:w w:val="110"/>
                <w:sz w:val="24"/>
                <w:szCs w:val="24"/>
              </w:rPr>
              <w:t>туристской</w:t>
            </w:r>
            <w:r w:rsidR="00CC518F" w:rsidRPr="00AF27D0">
              <w:rPr>
                <w:rFonts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CC518F" w:rsidRPr="00AF27D0">
              <w:rPr>
                <w:rFonts w:ascii="Times New Roman" w:hAnsi="Times New Roman"/>
                <w:w w:val="110"/>
                <w:sz w:val="24"/>
                <w:szCs w:val="24"/>
              </w:rPr>
              <w:t>техники:</w:t>
            </w:r>
            <w:r w:rsidR="00CC518F" w:rsidRPr="00AF27D0">
              <w:rPr>
                <w:rFonts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CC518F" w:rsidRPr="00AF27D0">
              <w:rPr>
                <w:rFonts w:ascii="Times New Roman" w:hAnsi="Times New Roman"/>
                <w:w w:val="110"/>
                <w:sz w:val="24"/>
                <w:szCs w:val="24"/>
              </w:rPr>
              <w:t>«Белки-</w:t>
            </w:r>
            <w:r w:rsidR="00CC518F" w:rsidRPr="00AF27D0">
              <w:rPr>
                <w:rFonts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9C7931" w:rsidRPr="00AF27D0">
              <w:rPr>
                <w:rFonts w:ascii="Times New Roman" w:hAnsi="Times New Roman"/>
                <w:spacing w:val="-1"/>
                <w:w w:val="110"/>
                <w:sz w:val="24"/>
                <w:szCs w:val="24"/>
              </w:rPr>
              <w:t>стрелки».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F77" w:rsidRPr="00AF27D0" w:rsidRDefault="008F49EA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F77" w:rsidRPr="00AF27D0" w:rsidRDefault="00A935ED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1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77" w:rsidRPr="00AF27D0" w:rsidRDefault="00F55C81" w:rsidP="006D2F05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29</w:t>
            </w:r>
            <w:r w:rsidR="00D32E9A"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.11</w:t>
            </w:r>
            <w:r w:rsidR="00E85C5D"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77" w:rsidRPr="00AF27D0" w:rsidRDefault="00455F77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</w:tr>
      <w:tr w:rsidR="008C4146" w:rsidRPr="00AF27D0" w:rsidTr="00422613">
        <w:trPr>
          <w:gridBefore w:val="1"/>
          <w:wBefore w:w="34" w:type="dxa"/>
          <w:trHeight w:val="240"/>
        </w:trPr>
        <w:tc>
          <w:tcPr>
            <w:tcW w:w="1502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C4146" w:rsidRPr="00AF27D0" w:rsidRDefault="008C4146" w:rsidP="00AE6E9C">
            <w:pPr>
              <w:spacing w:after="16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Декабрь (</w:t>
            </w:r>
            <w:r w:rsidR="008F49EA" w:rsidRPr="00AF27D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1</w:t>
            </w:r>
            <w:r w:rsidR="00F55C81" w:rsidRPr="00AF27D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3</w:t>
            </w:r>
            <w:r w:rsidRPr="00AF27D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часов)</w:t>
            </w:r>
          </w:p>
        </w:tc>
      </w:tr>
      <w:tr w:rsidR="00A83206" w:rsidRPr="00AF27D0" w:rsidTr="00422613">
        <w:trPr>
          <w:gridBefore w:val="1"/>
          <w:wBefore w:w="34" w:type="dxa"/>
          <w:trHeight w:val="2568"/>
        </w:trPr>
        <w:tc>
          <w:tcPr>
            <w:tcW w:w="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206" w:rsidRPr="00AF27D0" w:rsidRDefault="00A83206" w:rsidP="00AE6E9C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    1</w:t>
            </w:r>
          </w:p>
          <w:p w:rsidR="00A83206" w:rsidRPr="00AF27D0" w:rsidRDefault="00A8320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83206" w:rsidRPr="00AF27D0" w:rsidRDefault="00A83206" w:rsidP="00AE6E9C">
            <w:pPr>
              <w:spacing w:after="1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3206" w:rsidRPr="00AF27D0" w:rsidRDefault="00A8320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«Мы туристы»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3206" w:rsidRPr="00AF27D0" w:rsidRDefault="00A83206" w:rsidP="00AF27D0">
            <w:pPr>
              <w:spacing w:after="160" w:line="256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Учить перебрасыванию мяча друг другу, с броском об пол и ловить его после отскока; перебрасыванию мяча друг другу через сетку, стоя лицом друг к другу. Повторить перебрасывание мяча друг другу от груди и снизу. Закрепить перебрасывание мяча друг другу, двумя руками из-за головы. Формировать навык безопасного поведения во время перебрасывания мяча друг другу. Подвижная игра «Меткий стрелок».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35ED" w:rsidRPr="00AF27D0" w:rsidRDefault="00A935ED" w:rsidP="00A83206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A83206" w:rsidRPr="00AF27D0" w:rsidRDefault="00A83206" w:rsidP="00A83206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35ED" w:rsidRPr="00AF27D0" w:rsidRDefault="00414D74" w:rsidP="00A83206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39</w:t>
            </w:r>
          </w:p>
          <w:p w:rsidR="00A83206" w:rsidRPr="00AF27D0" w:rsidRDefault="00A83206" w:rsidP="00A83206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206" w:rsidRPr="00AF27D0" w:rsidRDefault="007B5C74" w:rsidP="00A83206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01.12.</w:t>
            </w:r>
          </w:p>
          <w:p w:rsidR="00A83206" w:rsidRPr="00AF27D0" w:rsidRDefault="00A83206" w:rsidP="00A83206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3206" w:rsidRPr="00AF27D0" w:rsidRDefault="00A83206" w:rsidP="00AE6E9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4146" w:rsidRPr="00AF27D0" w:rsidTr="00422613">
        <w:trPr>
          <w:gridBefore w:val="1"/>
          <w:wBefore w:w="34" w:type="dxa"/>
          <w:trHeight w:val="421"/>
        </w:trPr>
        <w:tc>
          <w:tcPr>
            <w:tcW w:w="9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5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8C4146" w:rsidRPr="00AF27D0" w:rsidRDefault="008C4146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-разучить игровые упражнения с бегом и прыжками,</w:t>
            </w:r>
          </w:p>
          <w:p w:rsidR="008C4146" w:rsidRPr="00AF27D0" w:rsidRDefault="008C4146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Упражнять в метании предметов на дальность.</w:t>
            </w:r>
          </w:p>
          <w:p w:rsidR="008C4146" w:rsidRPr="00AF27D0" w:rsidRDefault="008C4146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Игровые упражнения: «Кто дальше бросит?»</w:t>
            </w:r>
          </w:p>
          <w:p w:rsidR="008C4146" w:rsidRPr="00AF27D0" w:rsidRDefault="00AF27D0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«Не задень».</w:t>
            </w:r>
          </w:p>
          <w:p w:rsidR="008C4146" w:rsidRPr="00AF27D0" w:rsidRDefault="008C4146" w:rsidP="00AF27D0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Подвижная игра «Мороз Красный Нос»</w:t>
            </w:r>
            <w:r w:rsidR="00AF27D0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414D74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40</w:t>
            </w:r>
          </w:p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F55C81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06</w:t>
            </w:r>
            <w:r w:rsidR="007B5C74"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.12.</w:t>
            </w:r>
          </w:p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8C4146" w:rsidRPr="00AF27D0" w:rsidTr="00422613">
        <w:trPr>
          <w:gridBefore w:val="1"/>
          <w:wBefore w:w="34" w:type="dxa"/>
          <w:trHeight w:val="1845"/>
        </w:trPr>
        <w:tc>
          <w:tcPr>
            <w:tcW w:w="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ind w:left="360"/>
              <w:rPr>
                <w:rFonts w:ascii="Times New Roman" w:eastAsia="Calibri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C4146" w:rsidRPr="00AF27D0" w:rsidRDefault="008C4146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AF27D0" w:rsidRDefault="008C4146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AF27D0" w:rsidRDefault="008C4146" w:rsidP="00AE6E9C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Путешествие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Африку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0F7184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Учить ходьбе по гимнастической скамейке, отбивая мяч справой и левой стороны о пол и ловить его двумя руками. Повторить ползание по наклонной доске, на высоких четвереньках с переходом на гимнастическую лестницу. Закрепить прыжки с гимнастической скамейки на обозначенное место.</w:t>
            </w:r>
          </w:p>
          <w:p w:rsidR="008C4146" w:rsidRPr="00AF27D0" w:rsidRDefault="008C4146" w:rsidP="000F7184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Подвижная игра «Мы веселые ребята».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8C4146" w:rsidRPr="00AF27D0" w:rsidRDefault="008C4146" w:rsidP="00AE6E9C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         1</w:t>
            </w:r>
          </w:p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4</w:t>
            </w:r>
            <w:r w:rsidR="00414D74"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8C4146" w:rsidRPr="00AF27D0" w:rsidRDefault="00414D74" w:rsidP="00AE6E9C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      42</w:t>
            </w:r>
          </w:p>
          <w:p w:rsidR="008C4146" w:rsidRPr="00AF27D0" w:rsidRDefault="008C4146" w:rsidP="00AE6E9C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       </w:t>
            </w:r>
          </w:p>
          <w:p w:rsidR="008C4146" w:rsidRPr="00AF27D0" w:rsidRDefault="008C4146" w:rsidP="00AE6E9C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0</w:t>
            </w:r>
            <w:r w:rsidR="00F55C81"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4</w:t>
            </w:r>
            <w:r w:rsidR="007B5C74"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.12.</w:t>
            </w:r>
          </w:p>
          <w:p w:rsidR="008C4146" w:rsidRPr="00AF27D0" w:rsidRDefault="007B5C74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08.12.</w:t>
            </w:r>
          </w:p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8C4146" w:rsidRPr="00AF27D0" w:rsidTr="00422613">
        <w:trPr>
          <w:gridBefore w:val="1"/>
          <w:wBefore w:w="34" w:type="dxa"/>
          <w:trHeight w:val="1982"/>
        </w:trPr>
        <w:tc>
          <w:tcPr>
            <w:tcW w:w="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46" w:rsidRPr="00AF27D0" w:rsidRDefault="008C4146" w:rsidP="00AE6E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46" w:rsidRPr="00AF27D0" w:rsidRDefault="008C4146" w:rsidP="00AE6E9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8C4146" w:rsidRPr="00AF27D0" w:rsidRDefault="008C4146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iCs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iCs/>
                <w:sz w:val="24"/>
                <w:szCs w:val="24"/>
                <w:lang w:val="ru-RU"/>
              </w:rPr>
              <w:t>Игровые упражнения:</w:t>
            </w:r>
          </w:p>
          <w:p w:rsidR="008C4146" w:rsidRPr="00AF27D0" w:rsidRDefault="008C4146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iCs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iCs/>
                <w:sz w:val="24"/>
                <w:szCs w:val="24"/>
                <w:lang w:val="ru-RU"/>
              </w:rPr>
              <w:t>«Ведение шайбы между предметами»</w:t>
            </w:r>
          </w:p>
          <w:p w:rsidR="008C4146" w:rsidRPr="00AF27D0" w:rsidRDefault="008C4146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iCs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iCs/>
                <w:sz w:val="24"/>
                <w:szCs w:val="24"/>
                <w:lang w:val="ru-RU"/>
              </w:rPr>
              <w:t>«Точный пас»</w:t>
            </w:r>
          </w:p>
          <w:p w:rsidR="008C4146" w:rsidRPr="00AF27D0" w:rsidRDefault="008C4146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iCs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b/>
                <w:iCs/>
                <w:sz w:val="24"/>
                <w:szCs w:val="24"/>
                <w:lang w:val="ru-RU"/>
              </w:rPr>
              <w:t>Подвижная игра</w:t>
            </w:r>
            <w:r w:rsidRPr="00AF27D0">
              <w:rPr>
                <w:rFonts w:ascii="Times New Roman" w:eastAsia="Calibri" w:hAnsi="Times New Roman"/>
                <w:iCs/>
                <w:sz w:val="24"/>
                <w:szCs w:val="24"/>
                <w:lang w:val="ru-RU"/>
              </w:rPr>
              <w:t xml:space="preserve"> «Мы веселые ребята»</w:t>
            </w:r>
          </w:p>
          <w:p w:rsidR="008C4146" w:rsidRPr="00AF27D0" w:rsidRDefault="008C4146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iCs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iCs/>
                <w:sz w:val="24"/>
                <w:szCs w:val="24"/>
                <w:lang w:val="ru-RU"/>
              </w:rPr>
              <w:t>«Мороз Красный Нос»</w:t>
            </w:r>
          </w:p>
          <w:p w:rsidR="008C4146" w:rsidRPr="00AF27D0" w:rsidRDefault="008C4146" w:rsidP="00AE6E9C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iCs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iCs/>
                <w:sz w:val="24"/>
                <w:szCs w:val="24"/>
                <w:lang w:val="ru-RU"/>
              </w:rPr>
              <w:t>Малоподвижная игра «Найди, где спрятано».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414D74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43</w:t>
            </w:r>
          </w:p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A935ED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  <w:r w:rsidR="00F55C81"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3</w:t>
            </w:r>
            <w:r w:rsidR="008C4146"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.</w:t>
            </w:r>
            <w:r w:rsidR="007B5C74"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12.</w:t>
            </w:r>
          </w:p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8C4146" w:rsidRPr="00AF27D0" w:rsidTr="00422613">
        <w:trPr>
          <w:gridBefore w:val="1"/>
          <w:wBefore w:w="34" w:type="dxa"/>
          <w:trHeight w:val="1449"/>
        </w:trPr>
        <w:tc>
          <w:tcPr>
            <w:tcW w:w="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07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острове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Чунга-Чанга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EC051B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Учить отбиванию мяча одной руко</w:t>
            </w:r>
            <w:r w:rsidR="00EC051B"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й в движении по кругу в колонне, переходя на змейку. </w:t>
            </w: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Повторить ползание по гимнастической скамейке на высоких четвереньках. Совершенствовать прыжки со скамейки и обратно на скамейку (</w:t>
            </w:r>
            <w:r w:rsidRPr="00AF27D0">
              <w:rPr>
                <w:rFonts w:ascii="Times New Roman" w:eastAsia="Calibri" w:hAnsi="Times New Roman"/>
                <w:sz w:val="24"/>
                <w:szCs w:val="24"/>
              </w:rPr>
              <w:t>h</w:t>
            </w: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20см).</w:t>
            </w:r>
          </w:p>
          <w:p w:rsidR="008C4146" w:rsidRPr="00AF27D0" w:rsidRDefault="008C4146" w:rsidP="00EC051B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Подвижная игра «Мы веселые ребята». Релаксация.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8C4146" w:rsidRPr="00AF27D0" w:rsidRDefault="008C4146" w:rsidP="00A83206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414D74" w:rsidP="00AE6E9C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 44</w:t>
            </w:r>
          </w:p>
          <w:p w:rsidR="008C4146" w:rsidRPr="00AF27D0" w:rsidRDefault="00414D74" w:rsidP="00A83206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45</w:t>
            </w: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F55C81" w:rsidP="00270390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11</w:t>
            </w:r>
            <w:r w:rsidR="007B5C74"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.12.</w:t>
            </w:r>
          </w:p>
          <w:p w:rsidR="008C4146" w:rsidRPr="00AF27D0" w:rsidRDefault="007B5C74" w:rsidP="00A83206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15.12.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</w:tr>
      <w:tr w:rsidR="008C4146" w:rsidRPr="00AF27D0" w:rsidTr="00422613">
        <w:trPr>
          <w:gridBefore w:val="1"/>
          <w:wBefore w:w="34" w:type="dxa"/>
          <w:trHeight w:val="1107"/>
        </w:trPr>
        <w:tc>
          <w:tcPr>
            <w:tcW w:w="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46" w:rsidRPr="00AF27D0" w:rsidRDefault="008C4146" w:rsidP="00AE6E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46" w:rsidRPr="00AF27D0" w:rsidRDefault="008C4146" w:rsidP="00AE6E9C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8C4146" w:rsidRPr="00AF27D0" w:rsidRDefault="008C4146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-повторить ходьбу и бег между предметами,</w:t>
            </w:r>
          </w:p>
          <w:p w:rsidR="008C4146" w:rsidRPr="00AF27D0" w:rsidRDefault="008C4146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Упражнять в прыжках с продвижением вперед до предмета, в метании предметов на дальность.</w:t>
            </w:r>
          </w:p>
          <w:p w:rsidR="008C4146" w:rsidRPr="00AF27D0" w:rsidRDefault="008C4146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 xml:space="preserve">Игровые упражнения: </w:t>
            </w: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«Метко в цель», «Кто быстрее?» (прыжки) «Пройдем по </w:t>
            </w:r>
            <w:proofErr w:type="spellStart"/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мосточку</w:t>
            </w:r>
            <w:proofErr w:type="spellEnd"/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»</w:t>
            </w:r>
          </w:p>
          <w:p w:rsidR="008C4146" w:rsidRPr="00AF27D0" w:rsidRDefault="008C4146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Подвижная игра</w:t>
            </w: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«Мороз Красный Нос»</w:t>
            </w:r>
          </w:p>
          <w:p w:rsidR="008C4146" w:rsidRPr="00AF27D0" w:rsidRDefault="008C4146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pacing w:val="45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Малоподвижная игра</w:t>
            </w: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«Найди, где спрятано».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414D74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F55C81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20</w:t>
            </w:r>
            <w:r w:rsidR="007B5C74"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.12.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8C4146" w:rsidRPr="00AF27D0" w:rsidTr="00422613">
        <w:trPr>
          <w:gridBefore w:val="1"/>
          <w:wBefore w:w="34" w:type="dxa"/>
          <w:trHeight w:val="1975"/>
        </w:trPr>
        <w:tc>
          <w:tcPr>
            <w:tcW w:w="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spacing w:after="160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Приключение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Буратино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EC051B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Учить </w:t>
            </w:r>
            <w:r w:rsidR="00EC051B"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детей группировки в подлезание. Учить прыжкам через барьеры (</w:t>
            </w:r>
            <w:r w:rsidR="00EC051B" w:rsidRPr="00AF27D0">
              <w:rPr>
                <w:rFonts w:ascii="Times New Roman" w:eastAsia="Calibri" w:hAnsi="Times New Roman"/>
                <w:sz w:val="24"/>
                <w:szCs w:val="24"/>
              </w:rPr>
              <w:t>h</w:t>
            </w:r>
            <w:r w:rsidR="00EC051B"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- 25 см, расстояние 40 см). </w:t>
            </w: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Развивать ловкость, умение двигаться по круг, соблюдая дистанцию; умение четко выполнять правила игры; внимание, быстроту реакции. Формировать навык ориентировке в пространстве при перестроениях, смене направления движения.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8C4146" w:rsidRPr="00AF27D0" w:rsidRDefault="008C4146" w:rsidP="00A83206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1</w:t>
            </w:r>
          </w:p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  <w:r w:rsidR="00414D74"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7</w:t>
            </w:r>
          </w:p>
          <w:p w:rsidR="008C4146" w:rsidRPr="00AF27D0" w:rsidRDefault="00414D74" w:rsidP="00A83206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48</w:t>
            </w: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F55C81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18</w:t>
            </w:r>
            <w:r w:rsidR="007B5C74"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.12.</w:t>
            </w:r>
          </w:p>
          <w:p w:rsidR="008C4146" w:rsidRPr="00AF27D0" w:rsidRDefault="007B5C74" w:rsidP="00A83206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22.12.</w:t>
            </w:r>
          </w:p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</w:tr>
      <w:tr w:rsidR="008C4146" w:rsidRPr="00AF27D0" w:rsidTr="00422613">
        <w:trPr>
          <w:gridBefore w:val="1"/>
          <w:wBefore w:w="34" w:type="dxa"/>
          <w:trHeight w:val="270"/>
        </w:trPr>
        <w:tc>
          <w:tcPr>
            <w:tcW w:w="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spacing w:after="160"/>
              <w:ind w:left="3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F2" w:rsidRPr="00AF27D0" w:rsidRDefault="000648F2" w:rsidP="000648F2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Раздел </w:t>
            </w:r>
            <w:r w:rsidR="00432D8F" w:rsidRPr="00AF27D0">
              <w:rPr>
                <w:rFonts w:ascii="Times New Roman" w:hAnsi="Times New Roman"/>
                <w:sz w:val="24"/>
                <w:szCs w:val="24"/>
                <w:lang w:val="ru-RU"/>
              </w:rPr>
              <w:t>Где мы были, что мы видели</w:t>
            </w:r>
            <w:r w:rsidR="00AE2CA4" w:rsidRPr="00AF27D0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 w:rsidR="00432D8F" w:rsidRPr="00AF27D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«Что мы привезли с собой из путешествия</w:t>
            </w:r>
            <w:r w:rsidR="00492FB5" w:rsidRPr="00AF27D0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="00432D8F" w:rsidRPr="00AF27D0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0648F2" w:rsidRPr="00AF27D0" w:rsidRDefault="000648F2" w:rsidP="000648F2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0648F2" w:rsidP="000648F2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(</w:t>
            </w:r>
            <w:proofErr w:type="gramStart"/>
            <w:r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туризм</w:t>
            </w:r>
            <w:proofErr w:type="gramEnd"/>
            <w:r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)</w:t>
            </w:r>
          </w:p>
          <w:p w:rsidR="00733C66" w:rsidRPr="00AF27D0" w:rsidRDefault="00733C66" w:rsidP="00B40676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Объекты ближайшего окружения (здание детского сада, наша группа, наш участок). Какие помещения ест в здании детского сада, для чего они предназначены. Групповые участки, что на них </w:t>
            </w:r>
            <w:r w:rsidR="00B40676"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расположено</w:t>
            </w: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</w:t>
            </w:r>
            <w:r w:rsidR="00B40676"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Правила безопасности в помещении и на территории детского сада. Что мы привезли с </w:t>
            </w:r>
            <w:proofErr w:type="gramStart"/>
            <w:r w:rsidR="00B40676"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собой  из</w:t>
            </w:r>
            <w:proofErr w:type="gramEnd"/>
            <w:r w:rsidR="00B40676"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путешествия? </w:t>
            </w:r>
            <w:r w:rsidR="00B40676" w:rsidRPr="00AF27D0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>(</w:t>
            </w:r>
            <w:proofErr w:type="gramStart"/>
            <w:r w:rsidR="00B40676" w:rsidRPr="00AF27D0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>сувениры</w:t>
            </w:r>
            <w:proofErr w:type="gramEnd"/>
            <w:r w:rsidR="00B40676" w:rsidRPr="00AF27D0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 xml:space="preserve">, открытки, билеты, </w:t>
            </w:r>
            <w:proofErr w:type="spellStart"/>
            <w:r w:rsidR="00B40676" w:rsidRPr="00AF27D0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>брелки</w:t>
            </w:r>
            <w:proofErr w:type="spellEnd"/>
            <w:r w:rsidR="00B40676" w:rsidRPr="00AF27D0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 xml:space="preserve">, магниты, игрушки, туристические карты). Подвижная игра </w:t>
            </w:r>
            <w:r w:rsidR="00B40676" w:rsidRPr="00AF27D0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lastRenderedPageBreak/>
              <w:t>«Веселые путешественники».</w:t>
            </w:r>
            <w:r w:rsidR="00CC518F" w:rsidRPr="00AF27D0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 xml:space="preserve"> </w:t>
            </w:r>
            <w:r w:rsidR="00CC518F" w:rsidRPr="00AF27D0">
              <w:rPr>
                <w:rFonts w:ascii="Times New Roman" w:hAnsi="Times New Roman"/>
                <w:w w:val="110"/>
                <w:lang w:val="ru-RU"/>
              </w:rPr>
              <w:t>Игра-соревнования</w:t>
            </w:r>
            <w:r w:rsidR="00CC518F" w:rsidRPr="00AF27D0">
              <w:rPr>
                <w:rFonts w:ascii="Times New Roman" w:hAnsi="Times New Roman"/>
                <w:spacing w:val="1"/>
                <w:w w:val="110"/>
                <w:lang w:val="ru-RU"/>
              </w:rPr>
              <w:t xml:space="preserve"> </w:t>
            </w:r>
            <w:r w:rsidR="00CC518F" w:rsidRPr="00AF27D0">
              <w:rPr>
                <w:rFonts w:ascii="Times New Roman" w:hAnsi="Times New Roman"/>
                <w:w w:val="110"/>
                <w:lang w:val="ru-RU"/>
              </w:rPr>
              <w:t>с</w:t>
            </w:r>
            <w:r w:rsidR="00CC518F" w:rsidRPr="00AF27D0">
              <w:rPr>
                <w:rFonts w:ascii="Times New Roman" w:hAnsi="Times New Roman"/>
                <w:spacing w:val="1"/>
                <w:w w:val="110"/>
                <w:lang w:val="ru-RU"/>
              </w:rPr>
              <w:t xml:space="preserve"> </w:t>
            </w:r>
            <w:r w:rsidR="00CC518F" w:rsidRPr="00AF27D0">
              <w:rPr>
                <w:rFonts w:ascii="Times New Roman" w:hAnsi="Times New Roman"/>
                <w:w w:val="110"/>
                <w:lang w:val="ru-RU"/>
              </w:rPr>
              <w:t>элементами</w:t>
            </w:r>
            <w:r w:rsidR="00CC518F" w:rsidRPr="00AF27D0">
              <w:rPr>
                <w:rFonts w:ascii="Times New Roman" w:hAnsi="Times New Roman"/>
                <w:spacing w:val="1"/>
                <w:w w:val="110"/>
                <w:lang w:val="ru-RU"/>
              </w:rPr>
              <w:t xml:space="preserve"> </w:t>
            </w:r>
            <w:r w:rsidR="00CC518F" w:rsidRPr="00AF27D0">
              <w:rPr>
                <w:rFonts w:ascii="Times New Roman" w:hAnsi="Times New Roman"/>
                <w:w w:val="110"/>
                <w:lang w:val="ru-RU"/>
              </w:rPr>
              <w:t>туристской</w:t>
            </w:r>
            <w:r w:rsidR="00CC518F" w:rsidRPr="00AF27D0">
              <w:rPr>
                <w:rFonts w:ascii="Times New Roman" w:hAnsi="Times New Roman"/>
                <w:spacing w:val="1"/>
                <w:w w:val="110"/>
                <w:lang w:val="ru-RU"/>
              </w:rPr>
              <w:t xml:space="preserve"> </w:t>
            </w:r>
            <w:r w:rsidR="00CC518F" w:rsidRPr="00AF27D0">
              <w:rPr>
                <w:rFonts w:ascii="Times New Roman" w:hAnsi="Times New Roman"/>
                <w:w w:val="110"/>
                <w:lang w:val="ru-RU"/>
              </w:rPr>
              <w:t>техники: «Полоса-препятствий».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1</w:t>
            </w:r>
          </w:p>
          <w:p w:rsidR="007A322B" w:rsidRPr="00AF27D0" w:rsidRDefault="007A322B" w:rsidP="00AE6E9C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414D74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49</w:t>
            </w:r>
          </w:p>
          <w:p w:rsidR="008C4146" w:rsidRPr="00AF27D0" w:rsidRDefault="008C4146" w:rsidP="004850C8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F55C81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27</w:t>
            </w:r>
            <w:r w:rsidR="007B5C74"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.12.</w:t>
            </w:r>
          </w:p>
          <w:p w:rsidR="007A322B" w:rsidRPr="00AF27D0" w:rsidRDefault="007A322B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</w:tr>
      <w:tr w:rsidR="008C4146" w:rsidRPr="00AF27D0" w:rsidTr="00422613">
        <w:trPr>
          <w:gridBefore w:val="1"/>
          <w:wBefore w:w="34" w:type="dxa"/>
          <w:trHeight w:val="771"/>
        </w:trPr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spacing w:after="160"/>
              <w:ind w:left="3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3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«Выдумщики»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F2" w:rsidRPr="00AF27D0" w:rsidRDefault="008C4146" w:rsidP="000648F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Закрепить основные виды движений в эстафетной форме. Повысить эмоциональный фон занимающихся; сознательность и активность на занятиях физической культурой.</w:t>
            </w:r>
            <w:r w:rsidR="000648F2"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- </w:t>
            </w:r>
            <w:r w:rsidR="000648F2"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упражнять</w:t>
            </w:r>
            <w:r w:rsidR="000648F2"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в ходьбе по гимнастической скамейке с различными положениями для рук,</w:t>
            </w:r>
          </w:p>
          <w:p w:rsidR="000648F2" w:rsidRPr="00AF27D0" w:rsidRDefault="000648F2" w:rsidP="000648F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 перепрыгивании через шнуры,</w:t>
            </w:r>
          </w:p>
          <w:p w:rsidR="000648F2" w:rsidRPr="00AF27D0" w:rsidRDefault="000648F2" w:rsidP="000648F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 прокатывании мячей друг другу.</w:t>
            </w:r>
          </w:p>
          <w:p w:rsidR="000648F2" w:rsidRPr="00AF27D0" w:rsidRDefault="000648F2" w:rsidP="000648F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 xml:space="preserve">Игровые упражнения: </w:t>
            </w: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«По мостику», «В ворота»</w:t>
            </w:r>
          </w:p>
          <w:p w:rsidR="008C4146" w:rsidRPr="00AF27D0" w:rsidRDefault="000648F2" w:rsidP="000648F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Подвижная игра</w:t>
            </w: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«Хитрая лиса».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2B" w:rsidRPr="00AF27D0" w:rsidRDefault="008C4146" w:rsidP="007A322B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7A322B" w:rsidRPr="00AF27D0" w:rsidRDefault="007A322B" w:rsidP="007A322B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414D74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50</w:t>
            </w:r>
          </w:p>
          <w:p w:rsidR="007A322B" w:rsidRPr="00AF27D0" w:rsidRDefault="00414D74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51</w:t>
            </w: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2B" w:rsidRPr="00AF27D0" w:rsidRDefault="00F55C81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25</w:t>
            </w:r>
            <w:r w:rsidR="007B5C74"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.12.</w:t>
            </w:r>
          </w:p>
          <w:p w:rsidR="008C4146" w:rsidRPr="00AF27D0" w:rsidRDefault="007B5C74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29.12.</w:t>
            </w:r>
          </w:p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</w:tr>
      <w:tr w:rsidR="008C4146" w:rsidRPr="00AF27D0" w:rsidTr="00422613">
        <w:trPr>
          <w:gridBefore w:val="1"/>
          <w:wBefore w:w="34" w:type="dxa"/>
          <w:trHeight w:val="240"/>
        </w:trPr>
        <w:tc>
          <w:tcPr>
            <w:tcW w:w="1502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C4146" w:rsidRPr="00AF27D0" w:rsidRDefault="008C4146" w:rsidP="00AE6E9C">
            <w:pPr>
              <w:spacing w:after="16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Январь (</w:t>
            </w:r>
            <w:r w:rsidR="007A322B" w:rsidRPr="00AF27D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10</w:t>
            </w:r>
            <w:r w:rsidRPr="00AF27D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часов)</w:t>
            </w:r>
          </w:p>
        </w:tc>
      </w:tr>
      <w:tr w:rsidR="008C4146" w:rsidRPr="00AF27D0" w:rsidTr="00422613">
        <w:trPr>
          <w:gridBefore w:val="1"/>
          <w:wBefore w:w="34" w:type="dxa"/>
          <w:trHeight w:val="750"/>
        </w:trPr>
        <w:tc>
          <w:tcPr>
            <w:tcW w:w="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2</w:t>
            </w:r>
          </w:p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C4146" w:rsidRPr="00AF27D0" w:rsidRDefault="008C4146" w:rsidP="00AE6E9C">
            <w:pPr>
              <w:spacing w:after="1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«Забавы Зимушки-Зимы».</w:t>
            </w:r>
          </w:p>
          <w:p w:rsidR="008C4146" w:rsidRPr="00AF27D0" w:rsidRDefault="008C4146" w:rsidP="00AE6E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9C" w:rsidRPr="00AF27D0" w:rsidRDefault="00AE6E9C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AE6E9C" w:rsidRPr="00AF27D0" w:rsidRDefault="00AE6E9C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повторить игровые упражнения с клюшкой и шайбой; с мячом и кеглями.</w:t>
            </w:r>
          </w:p>
          <w:p w:rsidR="00AE6E9C" w:rsidRPr="00AF27D0" w:rsidRDefault="00AE6E9C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Игровые упражнения</w:t>
            </w:r>
          </w:p>
          <w:p w:rsidR="00AE6E9C" w:rsidRPr="00AF27D0" w:rsidRDefault="00AE6E9C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ведение шайбы между предметами,</w:t>
            </w:r>
          </w:p>
          <w:p w:rsidR="00AE6E9C" w:rsidRPr="00AF27D0" w:rsidRDefault="00AE6E9C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-передача шайбы на клюшку друг другу,</w:t>
            </w:r>
          </w:p>
          <w:p w:rsidR="00AE6E9C" w:rsidRPr="00AF27D0" w:rsidRDefault="00AE6E9C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«Сбей кеглю»</w:t>
            </w:r>
          </w:p>
          <w:p w:rsidR="008C4146" w:rsidRPr="00AF27D0" w:rsidRDefault="00AE6E9C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Подвижная игра «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Ловишки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парами».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9C" w:rsidRPr="00AF27D0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AE6E9C" w:rsidRPr="00AF27D0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9C" w:rsidRPr="00AF27D0" w:rsidRDefault="008C4146" w:rsidP="00AE6E9C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</w:t>
            </w:r>
            <w:r w:rsidR="00414D74" w:rsidRPr="00AF27D0">
              <w:rPr>
                <w:rFonts w:ascii="Times New Roman" w:hAnsi="Times New Roman"/>
                <w:sz w:val="24"/>
                <w:szCs w:val="24"/>
                <w:lang w:val="ru-RU"/>
              </w:rPr>
              <w:t>52</w:t>
            </w:r>
          </w:p>
          <w:p w:rsidR="00AE6E9C" w:rsidRPr="00AF27D0" w:rsidRDefault="00AE6E9C" w:rsidP="00AE6E9C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C4146" w:rsidRPr="00AF27D0" w:rsidRDefault="008C4146" w:rsidP="00AE6E9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9C" w:rsidRPr="00AF27D0" w:rsidRDefault="00504B1B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10</w:t>
            </w:r>
            <w:r w:rsidR="00E85C5D"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.01.24</w:t>
            </w:r>
          </w:p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AE6E9C" w:rsidRPr="00AF27D0" w:rsidTr="00422613">
        <w:trPr>
          <w:gridBefore w:val="1"/>
          <w:wBefore w:w="34" w:type="dxa"/>
          <w:trHeight w:val="2688"/>
        </w:trPr>
        <w:tc>
          <w:tcPr>
            <w:tcW w:w="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9C" w:rsidRPr="00AF27D0" w:rsidRDefault="00AE6E9C" w:rsidP="00AE6E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9C" w:rsidRPr="00AF27D0" w:rsidRDefault="00AE6E9C" w:rsidP="00AE6E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AF27D0" w:rsidRDefault="00AE6E9C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Учить метанию «снежков» вдаль правой и левой рукой из-за головы; метанию предметов вдаль правой и левой рукой из-за головы, через сетку. Повторить ведение мяча разными способами между предметами. Закрепить метание мяча на дальность двумя руками из-за головы. Формировать умение владеть мячом; умение двигаться в заданном направлении, используя систему отсчёта.</w:t>
            </w:r>
          </w:p>
          <w:p w:rsidR="00AE6E9C" w:rsidRPr="00AF27D0" w:rsidRDefault="00AE6E9C" w:rsidP="00AF27D0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Подвижная игра «Мышеловка»</w:t>
            </w:r>
            <w:r w:rsid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AF27D0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AE6E9C" w:rsidRPr="00AF27D0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AE6E9C" w:rsidRPr="00AF27D0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AE6E9C" w:rsidRPr="00AF27D0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AE6E9C" w:rsidRPr="00AF27D0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AE6E9C" w:rsidRPr="00AF27D0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AF27D0" w:rsidRDefault="00414D74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53</w:t>
            </w:r>
          </w:p>
          <w:p w:rsidR="00AE6E9C" w:rsidRPr="00AF27D0" w:rsidRDefault="00414D74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54</w:t>
            </w:r>
          </w:p>
          <w:p w:rsidR="00AE6E9C" w:rsidRPr="00AF27D0" w:rsidRDefault="00AE6E9C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AE6E9C" w:rsidRPr="00AF27D0" w:rsidRDefault="00AE6E9C" w:rsidP="00AE6E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AF27D0" w:rsidRDefault="00504B1B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12</w:t>
            </w:r>
            <w:r w:rsidR="00AE6E9C"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.01</w:t>
            </w:r>
            <w:r w:rsidR="00414D74"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AE6E9C" w:rsidRPr="00AF27D0" w:rsidRDefault="00504B1B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15.01.</w:t>
            </w:r>
          </w:p>
          <w:p w:rsidR="00AE6E9C" w:rsidRPr="00AF27D0" w:rsidRDefault="00AE6E9C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E6E9C" w:rsidRPr="00AF27D0" w:rsidRDefault="00AE6E9C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E6E9C" w:rsidRPr="00AF27D0" w:rsidRDefault="00AE6E9C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E6E9C" w:rsidRPr="00AF27D0" w:rsidRDefault="00AE6E9C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E6E9C" w:rsidRPr="00AF27D0" w:rsidRDefault="00AE6E9C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AF27D0" w:rsidRDefault="00AE6E9C" w:rsidP="00AE6E9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4146" w:rsidRPr="00AF27D0" w:rsidTr="00422613">
        <w:trPr>
          <w:gridBefore w:val="1"/>
          <w:wBefore w:w="34" w:type="dxa"/>
          <w:trHeight w:val="1691"/>
        </w:trPr>
        <w:tc>
          <w:tcPr>
            <w:tcW w:w="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ind w:left="360"/>
              <w:rPr>
                <w:rFonts w:ascii="Times New Roman" w:eastAsia="Calibri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  <w:p w:rsidR="008C4146" w:rsidRPr="00AF27D0" w:rsidRDefault="008C4146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AF27D0" w:rsidRDefault="008C4146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AF27D0" w:rsidRDefault="008C4146" w:rsidP="00AE6E9C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 xml:space="preserve">«В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гости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елочке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8C4146" w:rsidRPr="00AF27D0" w:rsidRDefault="008C4146" w:rsidP="00AE6E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E9C" w:rsidRPr="00AF27D0" w:rsidRDefault="00AE6E9C" w:rsidP="00AE6E9C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AE6E9C" w:rsidRPr="00AF27D0" w:rsidRDefault="00AE6E9C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- повторить игровые упражнения с бегом и мячом.</w:t>
            </w:r>
          </w:p>
          <w:p w:rsidR="00AE6E9C" w:rsidRPr="00AF27D0" w:rsidRDefault="00AE6E9C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Игровые упражнения:</w:t>
            </w:r>
          </w:p>
          <w:p w:rsidR="00AE6E9C" w:rsidRPr="00AF27D0" w:rsidRDefault="00AE6E9C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«Кто быстрее» «Пробеги – не задень»</w:t>
            </w:r>
          </w:p>
          <w:p w:rsidR="008C4146" w:rsidRPr="00AF27D0" w:rsidRDefault="00AE6E9C" w:rsidP="00AE6E9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Малоподвижная игра «Найдем зайца».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9C" w:rsidRPr="00AF27D0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AE6E9C" w:rsidRPr="00AF27D0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AE6E9C" w:rsidRPr="00AF27D0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9C" w:rsidRPr="00AF27D0" w:rsidRDefault="00414D74" w:rsidP="00AE6E9C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55</w:t>
            </w:r>
          </w:p>
          <w:p w:rsidR="00AE6E9C" w:rsidRPr="00AF27D0" w:rsidRDefault="00AE6E9C" w:rsidP="00AE6E9C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9C" w:rsidRPr="00AF27D0" w:rsidRDefault="00504B1B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17.01.</w:t>
            </w:r>
          </w:p>
          <w:p w:rsidR="00AE6E9C" w:rsidRPr="00AF27D0" w:rsidRDefault="00AE6E9C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AE6E9C" w:rsidRPr="00AF27D0" w:rsidRDefault="00AE6E9C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AE6E9C" w:rsidRPr="00AF27D0" w:rsidRDefault="00AE6E9C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AE6E9C" w:rsidRPr="00AF27D0" w:rsidTr="00422613">
        <w:trPr>
          <w:gridBefore w:val="1"/>
          <w:wBefore w:w="34" w:type="dxa"/>
          <w:trHeight w:val="2409"/>
        </w:trPr>
        <w:tc>
          <w:tcPr>
            <w:tcW w:w="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9C" w:rsidRPr="00AF27D0" w:rsidRDefault="00AE6E9C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9C" w:rsidRPr="00AF27D0" w:rsidRDefault="00AE6E9C" w:rsidP="00AE6E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AF27D0" w:rsidRDefault="00AE6E9C" w:rsidP="002C5E35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Учить ходьбу по гимнастической скамейке перекладывая «снежки» из рук в руки над головой. Повторить лазание по гимнастической стенке разноименным способом, перелезая на соседний пролет стенки, слева. Закрепить прыжки через предметы правым и левым боком, на двух ногах с продвижением вперед. </w:t>
            </w: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Подвижная игра «Медведь и пчелы».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AF27D0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AE6E9C" w:rsidRPr="00AF27D0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AF27D0" w:rsidRDefault="00414D74" w:rsidP="00AE6E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56</w:t>
            </w:r>
          </w:p>
          <w:p w:rsidR="00AE6E9C" w:rsidRPr="00AF27D0" w:rsidRDefault="00414D74" w:rsidP="00AE6E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  <w:p w:rsidR="00AE6E9C" w:rsidRPr="00AF27D0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AE6E9C" w:rsidRPr="00AF27D0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AF27D0" w:rsidRDefault="00504B1B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19</w:t>
            </w:r>
            <w:r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.01.</w:t>
            </w:r>
          </w:p>
          <w:p w:rsidR="00AE6E9C" w:rsidRPr="00AF27D0" w:rsidRDefault="00504B1B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22</w:t>
            </w:r>
            <w:r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.01.</w:t>
            </w:r>
          </w:p>
          <w:p w:rsidR="00AE6E9C" w:rsidRPr="00AF27D0" w:rsidRDefault="00AE6E9C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AE6E9C" w:rsidRPr="00AF27D0" w:rsidRDefault="00AE6E9C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AF27D0" w:rsidRDefault="00AE6E9C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8C4146" w:rsidRPr="00AF27D0" w:rsidTr="00422613">
        <w:trPr>
          <w:gridBefore w:val="1"/>
          <w:wBefore w:w="34" w:type="dxa"/>
          <w:trHeight w:val="600"/>
        </w:trPr>
        <w:tc>
          <w:tcPr>
            <w:tcW w:w="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 xml:space="preserve">    4</w:t>
            </w:r>
          </w:p>
        </w:tc>
        <w:tc>
          <w:tcPr>
            <w:tcW w:w="307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CA4" w:rsidRPr="00AF27D0" w:rsidRDefault="00AE2CA4" w:rsidP="00AE6E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Раздел Скорая помощь юному путешественнику: «Аптечка в рюкзачке».</w:t>
            </w:r>
          </w:p>
          <w:p w:rsidR="00AE2CA4" w:rsidRPr="00AF27D0" w:rsidRDefault="00AE2CA4" w:rsidP="00AE6E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E2CA4" w:rsidRPr="00AF27D0" w:rsidRDefault="00AE2CA4" w:rsidP="00AE6E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8780F" w:rsidRPr="00AF27D0" w:rsidRDefault="00C8780F" w:rsidP="00AE6E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8780F" w:rsidRPr="00AF27D0" w:rsidRDefault="00C8780F" w:rsidP="00AE6E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D25EE" w:rsidRPr="00AF27D0" w:rsidRDefault="008D25EE" w:rsidP="00AE6E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D25EE" w:rsidRPr="00AF27D0" w:rsidRDefault="008D25EE" w:rsidP="00AE6E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D25EE" w:rsidRPr="00AF27D0" w:rsidRDefault="008D25EE" w:rsidP="00AE6E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D25EE" w:rsidRPr="00AF27D0" w:rsidRDefault="008D25EE" w:rsidP="00AE6E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C4146" w:rsidRPr="00AF27D0" w:rsidRDefault="008C4146" w:rsidP="00AE6E9C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«Звёзды в гости ждите нас».</w:t>
            </w:r>
          </w:p>
          <w:p w:rsidR="008C4146" w:rsidRPr="00AF27D0" w:rsidRDefault="008C4146" w:rsidP="00AE6E9C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AE2CA4" w:rsidP="00AE2CA4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lastRenderedPageBreak/>
              <w:t>(</w:t>
            </w:r>
            <w:proofErr w:type="gramStart"/>
            <w:r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туризм</w:t>
            </w:r>
            <w:proofErr w:type="gramEnd"/>
            <w:r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)</w:t>
            </w:r>
          </w:p>
          <w:p w:rsidR="002851BE" w:rsidRPr="00AF27D0" w:rsidRDefault="009917B6" w:rsidP="009917B6">
            <w:pPr>
              <w:pStyle w:val="af3"/>
              <w:spacing w:before="2" w:line="252" w:lineRule="auto"/>
              <w:ind w:left="-41" w:right="-37"/>
              <w:jc w:val="both"/>
              <w:rPr>
                <w:w w:val="105"/>
              </w:rPr>
            </w:pPr>
            <w:r w:rsidRPr="00AF27D0">
              <w:rPr>
                <w:w w:val="105"/>
              </w:rPr>
              <w:t xml:space="preserve">Закреплять знания детей ОБЖ. Воспитывать коммуникативные навыки и коллективные действия. </w:t>
            </w:r>
            <w:r w:rsidR="002851BE" w:rsidRPr="00AF27D0">
              <w:rPr>
                <w:w w:val="105"/>
              </w:rPr>
              <w:t>Растения —</w:t>
            </w:r>
            <w:r w:rsidR="002851BE" w:rsidRPr="00AF27D0">
              <w:rPr>
                <w:spacing w:val="1"/>
                <w:w w:val="105"/>
              </w:rPr>
              <w:t xml:space="preserve"> </w:t>
            </w:r>
            <w:r w:rsidR="002851BE" w:rsidRPr="00AF27D0">
              <w:rPr>
                <w:w w:val="105"/>
              </w:rPr>
              <w:t>верные</w:t>
            </w:r>
            <w:r w:rsidR="002851BE" w:rsidRPr="00AF27D0">
              <w:rPr>
                <w:spacing w:val="1"/>
                <w:w w:val="105"/>
              </w:rPr>
              <w:t xml:space="preserve"> </w:t>
            </w:r>
            <w:r w:rsidR="002851BE" w:rsidRPr="00AF27D0">
              <w:rPr>
                <w:w w:val="105"/>
              </w:rPr>
              <w:t>друзья.</w:t>
            </w:r>
            <w:r w:rsidR="002851BE" w:rsidRPr="00AF27D0">
              <w:rPr>
                <w:spacing w:val="1"/>
                <w:w w:val="105"/>
              </w:rPr>
              <w:t xml:space="preserve"> </w:t>
            </w:r>
            <w:r w:rsidR="002851BE" w:rsidRPr="00AF27D0">
              <w:rPr>
                <w:w w:val="105"/>
              </w:rPr>
              <w:t>Целебные</w:t>
            </w:r>
            <w:r w:rsidR="002851BE" w:rsidRPr="00AF27D0">
              <w:rPr>
                <w:spacing w:val="1"/>
                <w:w w:val="105"/>
              </w:rPr>
              <w:t xml:space="preserve"> </w:t>
            </w:r>
            <w:r w:rsidR="002851BE" w:rsidRPr="00AF27D0">
              <w:rPr>
                <w:w w:val="105"/>
              </w:rPr>
              <w:t>свойства</w:t>
            </w:r>
            <w:r w:rsidR="002851BE" w:rsidRPr="00AF27D0">
              <w:rPr>
                <w:spacing w:val="1"/>
                <w:w w:val="105"/>
              </w:rPr>
              <w:t xml:space="preserve"> </w:t>
            </w:r>
            <w:r w:rsidR="00FC5915" w:rsidRPr="00AF27D0">
              <w:rPr>
                <w:w w:val="105"/>
              </w:rPr>
              <w:t>зелёных растений</w:t>
            </w:r>
            <w:r w:rsidR="002851BE" w:rsidRPr="00AF27D0">
              <w:rPr>
                <w:w w:val="110"/>
              </w:rPr>
              <w:t>. Оказание первой медицинской помощи (перевязки</w:t>
            </w:r>
            <w:r w:rsidR="00FC5915" w:rsidRPr="00AF27D0">
              <w:rPr>
                <w:w w:val="110"/>
              </w:rPr>
              <w:t>, наложение шины</w:t>
            </w:r>
            <w:r w:rsidR="002851BE" w:rsidRPr="00AF27D0">
              <w:rPr>
                <w:w w:val="110"/>
              </w:rPr>
              <w:t>). Что такое</w:t>
            </w:r>
            <w:r w:rsidR="002851BE" w:rsidRPr="00AF27D0">
              <w:rPr>
                <w:spacing w:val="1"/>
                <w:w w:val="110"/>
              </w:rPr>
              <w:t xml:space="preserve"> </w:t>
            </w:r>
            <w:r w:rsidR="002851BE" w:rsidRPr="00AF27D0">
              <w:rPr>
                <w:w w:val="110"/>
              </w:rPr>
              <w:t>походная</w:t>
            </w:r>
            <w:r w:rsidR="002851BE" w:rsidRPr="00AF27D0">
              <w:rPr>
                <w:spacing w:val="-9"/>
                <w:w w:val="110"/>
              </w:rPr>
              <w:t xml:space="preserve"> </w:t>
            </w:r>
            <w:r w:rsidR="002851BE" w:rsidRPr="00AF27D0">
              <w:rPr>
                <w:w w:val="110"/>
              </w:rPr>
              <w:t>медицинская</w:t>
            </w:r>
            <w:r w:rsidR="002851BE" w:rsidRPr="00AF27D0">
              <w:rPr>
                <w:spacing w:val="-9"/>
                <w:w w:val="110"/>
              </w:rPr>
              <w:t xml:space="preserve"> </w:t>
            </w:r>
            <w:r w:rsidR="002851BE" w:rsidRPr="00AF27D0">
              <w:rPr>
                <w:w w:val="110"/>
              </w:rPr>
              <w:t>аптечка.</w:t>
            </w:r>
            <w:r w:rsidR="00C8780F" w:rsidRPr="00AF27D0">
              <w:rPr>
                <w:w w:val="110"/>
              </w:rPr>
              <w:t xml:space="preserve"> Игра</w:t>
            </w:r>
            <w:r w:rsidR="00C8780F" w:rsidRPr="00AF27D0">
              <w:rPr>
                <w:spacing w:val="56"/>
                <w:w w:val="110"/>
              </w:rPr>
              <w:t xml:space="preserve"> </w:t>
            </w:r>
            <w:r w:rsidR="00C8780F" w:rsidRPr="00AF27D0">
              <w:rPr>
                <w:w w:val="110"/>
              </w:rPr>
              <w:t>по</w:t>
            </w:r>
            <w:r w:rsidR="00C8780F" w:rsidRPr="00AF27D0">
              <w:rPr>
                <w:spacing w:val="56"/>
                <w:w w:val="110"/>
              </w:rPr>
              <w:t xml:space="preserve"> </w:t>
            </w:r>
            <w:r w:rsidR="00C8780F" w:rsidRPr="00AF27D0">
              <w:rPr>
                <w:w w:val="110"/>
              </w:rPr>
              <w:t>спортивному</w:t>
            </w:r>
            <w:r w:rsidR="00C8780F" w:rsidRPr="00AF27D0">
              <w:rPr>
                <w:spacing w:val="56"/>
                <w:w w:val="110"/>
              </w:rPr>
              <w:t xml:space="preserve"> </w:t>
            </w:r>
            <w:r w:rsidR="00C8780F" w:rsidRPr="00AF27D0">
              <w:rPr>
                <w:w w:val="110"/>
              </w:rPr>
              <w:t>ориентированию: «Самый наблюдательный».</w:t>
            </w:r>
          </w:p>
          <w:p w:rsidR="006336F6" w:rsidRPr="00AF27D0" w:rsidRDefault="006336F6" w:rsidP="006336F6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414D74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58</w:t>
            </w:r>
          </w:p>
          <w:p w:rsidR="008C4146" w:rsidRPr="00AF27D0" w:rsidRDefault="008C4146" w:rsidP="00AE6E9C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     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504B1B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24.01.</w:t>
            </w:r>
          </w:p>
          <w:p w:rsidR="00AE6E9C" w:rsidRPr="00AF27D0" w:rsidRDefault="00AE6E9C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</w:tr>
      <w:tr w:rsidR="00AE6E9C" w:rsidRPr="00AF27D0" w:rsidTr="00422613">
        <w:trPr>
          <w:gridBefore w:val="1"/>
          <w:wBefore w:w="34" w:type="dxa"/>
          <w:trHeight w:val="2971"/>
        </w:trPr>
        <w:tc>
          <w:tcPr>
            <w:tcW w:w="93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AF27D0" w:rsidRDefault="00AE6E9C" w:rsidP="00AE6E9C">
            <w:pPr>
              <w:spacing w:after="1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75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AF27D0" w:rsidRDefault="00AE6E9C" w:rsidP="00AE6E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AF27D0" w:rsidRDefault="00AE6E9C" w:rsidP="00AE2CA4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Учить метанию правой и левой рукой в горизонтальную цель с расстояния 3м. повторить ходьбу по гимнастической скамейке на носках, раскладывая и собирая мелкие предметы. Закрепить лазание по гимнастической лестнице разноименным способом, с переходом на соседний пролет слева, с изменением темпа. Совершенствовать прыжки через предметы, чередуя прыжок на двух, на одной ноге продвигаясь вперед.</w:t>
            </w:r>
          </w:p>
          <w:p w:rsidR="00AE6E9C" w:rsidRPr="00AF27D0" w:rsidRDefault="00AE6E9C" w:rsidP="00AE2CA4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Подвижная игра «Ловля обезьян».</w:t>
            </w:r>
            <w:r w:rsidR="00AE2CA4"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r w:rsidR="00AE2CA4" w:rsidRPr="00AF27D0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Подвижная игра</w:t>
            </w:r>
            <w:r w:rsidR="00AE2CA4"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«Мороз Красный Нос».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AF27D0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7A322B" w:rsidRPr="00AF27D0" w:rsidRDefault="007A322B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AE6E9C" w:rsidRPr="00AF27D0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AE6E9C" w:rsidRPr="00AF27D0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AF27D0" w:rsidRDefault="00414D74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59</w:t>
            </w:r>
          </w:p>
          <w:p w:rsidR="007A322B" w:rsidRPr="00AF27D0" w:rsidRDefault="00414D74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60</w:t>
            </w:r>
          </w:p>
          <w:p w:rsidR="00AE6E9C" w:rsidRPr="00AF27D0" w:rsidRDefault="00AE6E9C" w:rsidP="00AE6E9C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     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22B" w:rsidRPr="00AF27D0" w:rsidRDefault="00504B1B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26.01.</w:t>
            </w:r>
          </w:p>
          <w:p w:rsidR="00AE6E9C" w:rsidRPr="00AF27D0" w:rsidRDefault="00504B1B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29.</w:t>
            </w:r>
            <w:r w:rsidR="00AE6E9C"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01.</w:t>
            </w:r>
          </w:p>
          <w:p w:rsidR="00AE6E9C" w:rsidRPr="00AF27D0" w:rsidRDefault="00AE6E9C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AF27D0" w:rsidRDefault="00AE6E9C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8C4146" w:rsidRPr="00AF27D0" w:rsidTr="00422613">
        <w:trPr>
          <w:gridBefore w:val="1"/>
          <w:wBefore w:w="34" w:type="dxa"/>
          <w:trHeight w:val="360"/>
        </w:trPr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spacing w:after="160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Новоселье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трех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поросят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2C5E35">
            <w:pPr>
              <w:spacing w:after="160" w:line="256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Упражнять в беге врассыпную, не наталкиваясь друг на друга. Развивать ловкость, умение увертываться; глазомер, силу броска. Формировать навык оценки поведения своего и сверстников во время выполнения заданий.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1</w:t>
            </w:r>
          </w:p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4146" w:rsidRPr="00AF27D0" w:rsidRDefault="00414D74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61</w:t>
            </w: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4146" w:rsidRPr="00AF27D0" w:rsidRDefault="00504B1B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31.01.</w:t>
            </w: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zh-CN"/>
              </w:rPr>
            </w:pPr>
          </w:p>
        </w:tc>
      </w:tr>
      <w:tr w:rsidR="008C4146" w:rsidRPr="00AF27D0" w:rsidTr="00422613">
        <w:trPr>
          <w:gridBefore w:val="1"/>
          <w:wBefore w:w="34" w:type="dxa"/>
          <w:trHeight w:val="240"/>
        </w:trPr>
        <w:tc>
          <w:tcPr>
            <w:tcW w:w="1502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C4146" w:rsidRPr="00AF27D0" w:rsidRDefault="008C4146" w:rsidP="00AE6E9C">
            <w:pPr>
              <w:spacing w:after="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F27D0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  <w:proofErr w:type="spellEnd"/>
            <w:r w:rsidRPr="00AF27D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B3477" w:rsidRPr="00AF27D0">
              <w:rPr>
                <w:rFonts w:ascii="Times New Roman" w:hAnsi="Times New Roman"/>
                <w:b/>
                <w:i/>
                <w:sz w:val="24"/>
                <w:szCs w:val="24"/>
              </w:rPr>
              <w:t>(1</w:t>
            </w:r>
            <w:r w:rsidR="00504B1B" w:rsidRPr="00AF27D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1</w:t>
            </w:r>
            <w:r w:rsidRPr="00AF27D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b/>
                <w:i/>
                <w:sz w:val="24"/>
                <w:szCs w:val="24"/>
              </w:rPr>
              <w:t>часов</w:t>
            </w:r>
            <w:proofErr w:type="spellEnd"/>
            <w:r w:rsidRPr="00AF27D0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8C4146" w:rsidRPr="00AF27D0" w:rsidTr="00851275">
        <w:trPr>
          <w:gridBefore w:val="1"/>
          <w:wBefore w:w="34" w:type="dxa"/>
          <w:trHeight w:val="630"/>
        </w:trPr>
        <w:tc>
          <w:tcPr>
            <w:tcW w:w="9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 xml:space="preserve">    1</w:t>
            </w:r>
          </w:p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AF27D0" w:rsidRDefault="008C4146" w:rsidP="00AE6E9C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Пожарные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учении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E9C" w:rsidRPr="00AF27D0" w:rsidRDefault="00AE6E9C" w:rsidP="00AE6E9C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AE6E9C" w:rsidRPr="00AF27D0" w:rsidRDefault="00AE6E9C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построение в шеренгу, перестроение в колонну по 1; ходьба с выполнением заданий.</w:t>
            </w:r>
          </w:p>
          <w:p w:rsidR="00AE6E9C" w:rsidRPr="00AF27D0" w:rsidRDefault="00AE6E9C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 xml:space="preserve">Игровые упражнения: </w:t>
            </w: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«Кто быстрее», «Не попадись»</w:t>
            </w:r>
          </w:p>
          <w:p w:rsidR="00AE6E9C" w:rsidRPr="00AF27D0" w:rsidRDefault="00AE6E9C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«По мостику»</w:t>
            </w:r>
          </w:p>
          <w:p w:rsidR="00AE6E9C" w:rsidRPr="00AF27D0" w:rsidRDefault="00AE6E9C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Подвижная игра</w:t>
            </w: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Ловишки</w:t>
            </w:r>
            <w:proofErr w:type="spellEnd"/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-перебежки»</w:t>
            </w:r>
          </w:p>
          <w:p w:rsidR="008C4146" w:rsidRPr="00AF27D0" w:rsidRDefault="00AE6E9C" w:rsidP="00AE6E9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Малоподвижная игра</w:t>
            </w: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по выбору детей.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9C" w:rsidRPr="00AF27D0" w:rsidRDefault="00E201CB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AE6E9C" w:rsidRPr="00AF27D0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E9C" w:rsidRPr="00AF27D0" w:rsidRDefault="00414D74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62</w:t>
            </w:r>
          </w:p>
          <w:p w:rsidR="00AE6E9C" w:rsidRPr="00AF27D0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9C" w:rsidRPr="00AF27D0" w:rsidRDefault="00504B1B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07.02.</w:t>
            </w:r>
          </w:p>
          <w:p w:rsidR="00AE6E9C" w:rsidRPr="00AF27D0" w:rsidRDefault="00AE6E9C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2C5E35" w:rsidRPr="00AF27D0" w:rsidTr="002C5E35">
        <w:trPr>
          <w:gridBefore w:val="1"/>
          <w:wBefore w:w="34" w:type="dxa"/>
          <w:trHeight w:val="420"/>
        </w:trPr>
        <w:tc>
          <w:tcPr>
            <w:tcW w:w="95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AF27D0" w:rsidRDefault="00AE6E9C" w:rsidP="00AE6E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3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AF27D0" w:rsidRDefault="00AE6E9C" w:rsidP="00AE6E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02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AF27D0" w:rsidRDefault="00AE6E9C" w:rsidP="00C078F8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Учить метанию правой и левой рукой в </w:t>
            </w:r>
            <w:r w:rsidR="008A748F" w:rsidRPr="00AF27D0">
              <w:rPr>
                <w:rFonts w:ascii="Times New Roman" w:hAnsi="Times New Roman"/>
                <w:sz w:val="24"/>
                <w:szCs w:val="24"/>
                <w:lang w:val="ru-RU"/>
              </w:rPr>
              <w:t>вертикальную цель с расстояния 4</w:t>
            </w: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м в мишень на высоте 2м. повторить метание правой и левой рукой в го</w:t>
            </w:r>
            <w:r w:rsidR="00C078F8" w:rsidRPr="00AF27D0">
              <w:rPr>
                <w:rFonts w:ascii="Times New Roman" w:hAnsi="Times New Roman"/>
                <w:sz w:val="24"/>
                <w:szCs w:val="24"/>
                <w:lang w:val="ru-RU"/>
              </w:rPr>
              <w:t>ризонтальную цель с расстояния 4</w:t>
            </w: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м. закрепить бросок мяча в стену и ловля его после отскока об пол. Подвижная игра «Мяч </w:t>
            </w: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капитану».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AF27D0" w:rsidRDefault="00AE6E9C" w:rsidP="00E201CB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1</w:t>
            </w:r>
          </w:p>
          <w:p w:rsidR="00AE6E9C" w:rsidRPr="00AF27D0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AF27D0" w:rsidRDefault="00414D74" w:rsidP="00E201CB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63</w:t>
            </w:r>
          </w:p>
          <w:p w:rsidR="00AE6E9C" w:rsidRPr="00AF27D0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AE6E9C" w:rsidRPr="00AF27D0" w:rsidRDefault="00AE6E9C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AF27D0" w:rsidRDefault="00504B1B" w:rsidP="00E201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02.02.</w:t>
            </w:r>
          </w:p>
          <w:p w:rsidR="00AE6E9C" w:rsidRPr="00AF27D0" w:rsidRDefault="00AE6E9C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AE6E9C" w:rsidRPr="00AF27D0" w:rsidRDefault="00AE6E9C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E9C" w:rsidRPr="00AF27D0" w:rsidRDefault="00AE6E9C" w:rsidP="00AE6E9C">
            <w:pP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8C4146" w:rsidRPr="00AF27D0" w:rsidTr="00851275">
        <w:trPr>
          <w:gridBefore w:val="1"/>
          <w:wBefore w:w="34" w:type="dxa"/>
          <w:trHeight w:val="628"/>
        </w:trPr>
        <w:tc>
          <w:tcPr>
            <w:tcW w:w="9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ind w:left="36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</w:t>
            </w:r>
          </w:p>
          <w:p w:rsidR="008C4146" w:rsidRPr="00AF27D0" w:rsidRDefault="008C4146" w:rsidP="00AE6E9C">
            <w:pPr>
              <w:ind w:left="3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C4146" w:rsidRPr="00AF27D0" w:rsidRDefault="008C4146" w:rsidP="00AE6E9C">
            <w:pPr>
              <w:ind w:left="3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C4146" w:rsidRPr="00AF27D0" w:rsidRDefault="008C4146" w:rsidP="00AE6E9C">
            <w:pPr>
              <w:spacing w:after="1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«Мы бежим быстрее ветра»</w:t>
            </w: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6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CB" w:rsidRPr="00AF27D0" w:rsidRDefault="00E201CB" w:rsidP="00E201CB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E201CB" w:rsidRPr="00AF27D0" w:rsidRDefault="00E201CB" w:rsidP="00E201CB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повторить игровые упражнения с шайбой; повторить лазанье по гимнастической стенке.</w:t>
            </w:r>
          </w:p>
          <w:p w:rsidR="00E201CB" w:rsidRPr="00AF27D0" w:rsidRDefault="00E201CB" w:rsidP="00E201CB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Игровые упражнения</w:t>
            </w: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: «Проведи- не задень», «Точный пас друг другу», «Кто выше»</w:t>
            </w:r>
          </w:p>
          <w:p w:rsidR="008C4146" w:rsidRPr="00AF27D0" w:rsidRDefault="00E201CB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Подвижная игра</w:t>
            </w: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«Мышеловка».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CB" w:rsidRPr="00AF27D0" w:rsidRDefault="00E201CB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E201CB" w:rsidRPr="00AF27D0" w:rsidRDefault="00E201CB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CB" w:rsidRPr="00AF27D0" w:rsidRDefault="008C4146" w:rsidP="00AE6E9C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       </w:t>
            </w:r>
            <w:r w:rsidR="00414D74"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64</w:t>
            </w:r>
          </w:p>
          <w:p w:rsidR="00E201CB" w:rsidRPr="00AF27D0" w:rsidRDefault="00E201CB" w:rsidP="00AE6E9C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CB" w:rsidRPr="00AF27D0" w:rsidRDefault="00504B1B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14.02.</w:t>
            </w:r>
          </w:p>
          <w:p w:rsidR="00E201CB" w:rsidRPr="00AF27D0" w:rsidRDefault="00E201CB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</w:tr>
      <w:tr w:rsidR="00E201CB" w:rsidRPr="00AF27D0" w:rsidTr="00851275">
        <w:trPr>
          <w:gridBefore w:val="1"/>
          <w:wBefore w:w="34" w:type="dxa"/>
          <w:trHeight w:val="1887"/>
        </w:trPr>
        <w:tc>
          <w:tcPr>
            <w:tcW w:w="9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CB" w:rsidRPr="00AF27D0" w:rsidRDefault="00E201CB" w:rsidP="00AE6E9C">
            <w:pPr>
              <w:ind w:left="3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CB" w:rsidRPr="00AF27D0" w:rsidRDefault="00E201CB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02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1CB" w:rsidRPr="00AF27D0" w:rsidRDefault="00E201CB" w:rsidP="002C5E3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Учить ползанию по-пластунски до обозначенного места. Повторить прыжки в длину с места, перепрыгивая ров, выложенный из гимнастических скакалок. Закрепить легкий бег по гимнастической скамейке, раскладывая и собирая мелкие предметы.</w:t>
            </w:r>
          </w:p>
          <w:p w:rsidR="00E201CB" w:rsidRPr="00AF27D0" w:rsidRDefault="00E201CB" w:rsidP="002C5E3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Подвижная игра «Встречные перебежки». Релаксация.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1CB" w:rsidRPr="00AF27D0" w:rsidRDefault="00E201CB" w:rsidP="00E201CB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D711A0" w:rsidRPr="00AF27D0" w:rsidRDefault="00D711A0" w:rsidP="00E201CB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E201CB" w:rsidRPr="00AF27D0" w:rsidRDefault="00E201CB" w:rsidP="00E201CB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1CB" w:rsidRPr="00AF27D0" w:rsidRDefault="00414D74" w:rsidP="00E201CB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65</w:t>
            </w:r>
          </w:p>
          <w:p w:rsidR="00D711A0" w:rsidRPr="00AF27D0" w:rsidRDefault="00414D74" w:rsidP="00E201CB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66</w:t>
            </w:r>
          </w:p>
          <w:p w:rsidR="00E201CB" w:rsidRPr="00AF27D0" w:rsidRDefault="00E201CB" w:rsidP="00E201CB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11A0" w:rsidRPr="00AF27D0" w:rsidRDefault="00504B1B" w:rsidP="00E201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05.02.</w:t>
            </w:r>
          </w:p>
          <w:p w:rsidR="00E201CB" w:rsidRPr="00AF27D0" w:rsidRDefault="007B3477" w:rsidP="00E201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09</w:t>
            </w:r>
            <w:r w:rsidR="00E201CB"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.02.</w:t>
            </w:r>
          </w:p>
          <w:p w:rsidR="00E201CB" w:rsidRPr="00AF27D0" w:rsidRDefault="00E201CB" w:rsidP="00391CD8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1CB" w:rsidRPr="00AF27D0" w:rsidRDefault="00E201CB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zh-CN"/>
              </w:rPr>
            </w:pPr>
          </w:p>
        </w:tc>
      </w:tr>
      <w:tr w:rsidR="008C4146" w:rsidRPr="00AF27D0" w:rsidTr="00851275">
        <w:trPr>
          <w:gridBefore w:val="1"/>
          <w:wBefore w:w="34" w:type="dxa"/>
          <w:trHeight w:val="683"/>
        </w:trPr>
        <w:tc>
          <w:tcPr>
            <w:tcW w:w="9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Пусть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всегда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будет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Солнце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91" w:rsidRPr="00AF27D0" w:rsidRDefault="00FC3591" w:rsidP="00FC3591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FC3591" w:rsidRPr="00AF27D0" w:rsidRDefault="00FC3591" w:rsidP="002C5E3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упражнять в метании предметов на дальность,</w:t>
            </w:r>
          </w:p>
          <w:p w:rsidR="00FC3591" w:rsidRPr="00AF27D0" w:rsidRDefault="00FC3591" w:rsidP="002C5E3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Повторить игровые упражнения с бегом и прыжками.</w:t>
            </w:r>
          </w:p>
          <w:p w:rsidR="00FC3591" w:rsidRPr="00AF27D0" w:rsidRDefault="00FC3591" w:rsidP="002C5E3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Игровые упражнения: «Кто дальше», «Кто быстрее»</w:t>
            </w:r>
          </w:p>
          <w:p w:rsidR="008C4146" w:rsidRPr="00AF27D0" w:rsidRDefault="00FC3591" w:rsidP="002C5E3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Малоподвижная игра «Найди, где спрятано».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CB" w:rsidRPr="00AF27D0" w:rsidRDefault="00FC3591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E201CB" w:rsidRPr="00AF27D0" w:rsidRDefault="00E201CB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CB" w:rsidRPr="00AF27D0" w:rsidRDefault="00414D74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67</w:t>
            </w:r>
          </w:p>
          <w:p w:rsidR="00E201CB" w:rsidRPr="00AF27D0" w:rsidRDefault="00E201CB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8C4146" w:rsidRPr="00AF27D0" w:rsidRDefault="008C4146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CB" w:rsidRPr="00AF27D0" w:rsidRDefault="00504B1B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21.02.</w:t>
            </w:r>
          </w:p>
          <w:p w:rsidR="00E201CB" w:rsidRPr="00AF27D0" w:rsidRDefault="00E201CB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</w:tr>
      <w:tr w:rsidR="00FC3591" w:rsidRPr="00AF27D0" w:rsidTr="00851275">
        <w:trPr>
          <w:gridBefore w:val="1"/>
          <w:wBefore w:w="34" w:type="dxa"/>
          <w:trHeight w:val="3062"/>
        </w:trPr>
        <w:tc>
          <w:tcPr>
            <w:tcW w:w="9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91" w:rsidRPr="00AF27D0" w:rsidRDefault="00FC3591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91" w:rsidRPr="00AF27D0" w:rsidRDefault="00FC3591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02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591" w:rsidRPr="00AF27D0" w:rsidRDefault="00FC3591" w:rsidP="00C078F8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Учить прокатыванию набивных мячей ногами, сидя на полу лицом друг другу на расстоянии 3м. Повторить ползание </w:t>
            </w:r>
            <w:r w:rsidR="00C078F8"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 гимнастической скамейке на животе (скольжение</w:t>
            </w:r>
            <w:proofErr w:type="gramStart"/>
            <w:r w:rsidR="00C078F8"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) </w:t>
            </w: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</w:t>
            </w:r>
            <w:proofErr w:type="gramEnd"/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Закрепить ходьбу по гимнастической скамейке, высоко поднимая колени, перешагивая через набивные мячи. Совершенствовать прыжки через «канавы» правым и левым боком. </w:t>
            </w:r>
          </w:p>
          <w:p w:rsidR="00FC3591" w:rsidRPr="00AF27D0" w:rsidRDefault="00FC3591" w:rsidP="00C078F8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Подвижная игра</w:t>
            </w: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«Мороз красный нос». Релаксация.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591" w:rsidRPr="00AF27D0" w:rsidRDefault="00FC3591" w:rsidP="00FC3591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FC3591" w:rsidRPr="00AF27D0" w:rsidRDefault="002C5E35" w:rsidP="002C5E35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591" w:rsidRPr="00AF27D0" w:rsidRDefault="00414D74" w:rsidP="00FC359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68</w:t>
            </w:r>
          </w:p>
          <w:p w:rsidR="00FC3591" w:rsidRPr="00AF27D0" w:rsidRDefault="00414D74" w:rsidP="00FC359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69</w:t>
            </w:r>
          </w:p>
          <w:p w:rsidR="00FC3591" w:rsidRPr="00AF27D0" w:rsidRDefault="00FC3591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FC3591" w:rsidRPr="00AF27D0" w:rsidRDefault="00FC3591" w:rsidP="002C5E35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591" w:rsidRPr="00AF27D0" w:rsidRDefault="00504B1B" w:rsidP="00FC359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12.02.</w:t>
            </w:r>
          </w:p>
          <w:p w:rsidR="00FC3591" w:rsidRPr="00AF27D0" w:rsidRDefault="002C5E35" w:rsidP="00FC359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zh-CN"/>
              </w:rPr>
              <w:t>1</w:t>
            </w:r>
            <w:r w:rsidR="007B3477"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6</w:t>
            </w:r>
            <w:r w:rsidR="00FC3591"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.02.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591" w:rsidRPr="00AF27D0" w:rsidRDefault="00FC3591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8C4146" w:rsidRPr="00AF27D0" w:rsidTr="00851275">
        <w:trPr>
          <w:gridBefore w:val="1"/>
          <w:wBefore w:w="34" w:type="dxa"/>
          <w:trHeight w:val="660"/>
        </w:trPr>
        <w:tc>
          <w:tcPr>
            <w:tcW w:w="9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spacing w:after="160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2CA4" w:rsidRPr="00AF27D0" w:rsidRDefault="00AE2CA4" w:rsidP="00AE2CA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Раздел Игры Веселого рюкзачка: «В пои</w:t>
            </w:r>
            <w:r w:rsidR="00C77F42" w:rsidRPr="00AF27D0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ках </w:t>
            </w: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клада».</w:t>
            </w:r>
          </w:p>
          <w:p w:rsidR="00AE2CA4" w:rsidRPr="00AF27D0" w:rsidRDefault="00AE2CA4" w:rsidP="00FC359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E2CA4" w:rsidRPr="00AF27D0" w:rsidRDefault="00AE2CA4" w:rsidP="00FC359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6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AE2CA4" w:rsidP="00AE2CA4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lastRenderedPageBreak/>
              <w:t>(</w:t>
            </w:r>
            <w:proofErr w:type="gramStart"/>
            <w:r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туризм</w:t>
            </w:r>
            <w:proofErr w:type="gramEnd"/>
            <w:r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)</w:t>
            </w:r>
          </w:p>
          <w:p w:rsidR="00342A1D" w:rsidRPr="00AF27D0" w:rsidRDefault="00342A1D" w:rsidP="00342A1D">
            <w:pPr>
              <w:pStyle w:val="a3"/>
              <w:jc w:val="both"/>
              <w:rPr>
                <w:rFonts w:ascii="Times New Roman" w:hAnsi="Times New Roman"/>
                <w:w w:val="110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w w:val="110"/>
                <w:sz w:val="24"/>
                <w:szCs w:val="24"/>
              </w:rPr>
              <w:t xml:space="preserve">Закрепление знаний о туристском снаряжении. </w:t>
            </w:r>
            <w:r w:rsidRPr="00AF27D0">
              <w:rPr>
                <w:rFonts w:ascii="Times New Roman" w:hAnsi="Times New Roman"/>
                <w:w w:val="110"/>
                <w:sz w:val="24"/>
                <w:szCs w:val="24"/>
              </w:rPr>
              <w:lastRenderedPageBreak/>
              <w:t>Личное снаряжение туриста. Рассматривание предметов туристского снаряжения. Дидактические игры «Собери рюкзак», «Какие мы туристы». Усвоение правил безопасного поведения на природе и во время движения по улицам города.</w:t>
            </w:r>
          </w:p>
          <w:p w:rsidR="008B691F" w:rsidRPr="00AF27D0" w:rsidRDefault="00C8780F" w:rsidP="00342A1D">
            <w:pPr>
              <w:pStyle w:val="a3"/>
              <w:jc w:val="both"/>
              <w:rPr>
                <w:w w:val="110"/>
              </w:rPr>
            </w:pPr>
            <w:r w:rsidRPr="00AF27D0">
              <w:rPr>
                <w:rFonts w:ascii="Times New Roman" w:hAnsi="Times New Roman"/>
                <w:w w:val="110"/>
                <w:sz w:val="24"/>
                <w:szCs w:val="24"/>
              </w:rPr>
              <w:t>Развитие физических качеств посредствам туристических техник. Игра</w:t>
            </w:r>
            <w:r w:rsidR="008B691F" w:rsidRPr="00AF27D0">
              <w:rPr>
                <w:rFonts w:ascii="Times New Roman" w:hAnsi="Times New Roman"/>
                <w:w w:val="110"/>
                <w:sz w:val="24"/>
                <w:szCs w:val="24"/>
              </w:rPr>
              <w:t>-соревнования</w:t>
            </w:r>
            <w:r w:rsidR="008B691F" w:rsidRPr="00AF27D0">
              <w:rPr>
                <w:rFonts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B691F" w:rsidRPr="00AF27D0">
              <w:rPr>
                <w:rFonts w:ascii="Times New Roman" w:hAnsi="Times New Roman"/>
                <w:w w:val="110"/>
                <w:sz w:val="24"/>
                <w:szCs w:val="24"/>
              </w:rPr>
              <w:t>с</w:t>
            </w:r>
            <w:r w:rsidR="008B691F" w:rsidRPr="00AF27D0">
              <w:rPr>
                <w:rFonts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B691F" w:rsidRPr="00AF27D0">
              <w:rPr>
                <w:rFonts w:ascii="Times New Roman" w:hAnsi="Times New Roman"/>
                <w:w w:val="110"/>
                <w:sz w:val="24"/>
                <w:szCs w:val="24"/>
              </w:rPr>
              <w:t>элементами</w:t>
            </w:r>
            <w:r w:rsidR="008B691F" w:rsidRPr="00AF27D0">
              <w:rPr>
                <w:rFonts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B691F" w:rsidRPr="00AF27D0">
              <w:rPr>
                <w:rFonts w:ascii="Times New Roman" w:hAnsi="Times New Roman"/>
                <w:w w:val="110"/>
                <w:sz w:val="24"/>
                <w:szCs w:val="24"/>
              </w:rPr>
              <w:t>туристской</w:t>
            </w:r>
            <w:r w:rsidR="008B691F" w:rsidRPr="00AF27D0">
              <w:rPr>
                <w:rFonts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8B691F" w:rsidRPr="00AF27D0">
              <w:rPr>
                <w:rFonts w:ascii="Times New Roman" w:hAnsi="Times New Roman"/>
                <w:w w:val="110"/>
                <w:sz w:val="24"/>
                <w:szCs w:val="24"/>
              </w:rPr>
              <w:t>техники:</w:t>
            </w:r>
            <w:r w:rsidR="008B691F" w:rsidRPr="00AF27D0">
              <w:rPr>
                <w:rFonts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AF27D0">
              <w:rPr>
                <w:rFonts w:ascii="Times New Roman" w:hAnsi="Times New Roman"/>
                <w:w w:val="110"/>
                <w:sz w:val="24"/>
                <w:szCs w:val="24"/>
              </w:rPr>
              <w:t>«Следопыты»</w:t>
            </w:r>
            <w:r w:rsidR="008B691F" w:rsidRPr="00AF27D0">
              <w:rPr>
                <w:rFonts w:ascii="Times New Roman" w:hAnsi="Times New Roman"/>
                <w:w w:val="110"/>
                <w:sz w:val="24"/>
                <w:szCs w:val="24"/>
              </w:rPr>
              <w:t>,</w:t>
            </w:r>
            <w:r w:rsidR="008B691F" w:rsidRPr="00AF27D0">
              <w:rPr>
                <w:rFonts w:ascii="Times New Roman" w:hAnsi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="008B691F" w:rsidRPr="00AF27D0">
              <w:rPr>
                <w:rFonts w:ascii="Times New Roman" w:hAnsi="Times New Roman"/>
                <w:w w:val="105"/>
                <w:sz w:val="24"/>
                <w:szCs w:val="24"/>
              </w:rPr>
              <w:t>«Путешествие</w:t>
            </w:r>
            <w:r w:rsidR="008B691F" w:rsidRPr="00AF27D0">
              <w:rPr>
                <w:rFonts w:ascii="Times New Roman" w:hAnsi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="008B691F" w:rsidRPr="00AF27D0">
              <w:rPr>
                <w:rFonts w:ascii="Times New Roman" w:hAnsi="Times New Roman"/>
                <w:w w:val="105"/>
                <w:sz w:val="24"/>
                <w:szCs w:val="24"/>
              </w:rPr>
              <w:t>по</w:t>
            </w:r>
            <w:r w:rsidR="008B691F" w:rsidRPr="00AF27D0">
              <w:rPr>
                <w:rFonts w:ascii="Times New Roman" w:hAnsi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="008B691F" w:rsidRPr="00AF27D0">
              <w:rPr>
                <w:rFonts w:ascii="Times New Roman" w:hAnsi="Times New Roman"/>
                <w:w w:val="105"/>
                <w:sz w:val="24"/>
                <w:szCs w:val="24"/>
              </w:rPr>
              <w:t xml:space="preserve">карте». </w:t>
            </w:r>
            <w:r w:rsidRPr="00AF27D0">
              <w:rPr>
                <w:rFonts w:ascii="Times New Roman" w:hAnsi="Times New Roman"/>
                <w:w w:val="110"/>
                <w:sz w:val="24"/>
                <w:szCs w:val="24"/>
              </w:rPr>
              <w:t>Игра</w:t>
            </w:r>
            <w:r w:rsidR="008B691F" w:rsidRPr="00AF27D0">
              <w:rPr>
                <w:rFonts w:ascii="Times New Roman" w:hAnsi="Times New Roman"/>
                <w:spacing w:val="56"/>
                <w:w w:val="110"/>
                <w:sz w:val="24"/>
                <w:szCs w:val="24"/>
              </w:rPr>
              <w:t xml:space="preserve"> </w:t>
            </w:r>
            <w:r w:rsidR="008B691F" w:rsidRPr="00AF27D0">
              <w:rPr>
                <w:rFonts w:ascii="Times New Roman" w:hAnsi="Times New Roman"/>
                <w:w w:val="110"/>
                <w:sz w:val="24"/>
                <w:szCs w:val="24"/>
              </w:rPr>
              <w:t>по</w:t>
            </w:r>
            <w:r w:rsidR="008B691F" w:rsidRPr="00AF27D0">
              <w:rPr>
                <w:rFonts w:ascii="Times New Roman" w:hAnsi="Times New Roman"/>
                <w:spacing w:val="56"/>
                <w:w w:val="110"/>
                <w:sz w:val="24"/>
                <w:szCs w:val="24"/>
              </w:rPr>
              <w:t xml:space="preserve"> </w:t>
            </w:r>
            <w:r w:rsidR="008B691F" w:rsidRPr="00AF27D0">
              <w:rPr>
                <w:rFonts w:ascii="Times New Roman" w:hAnsi="Times New Roman"/>
                <w:w w:val="110"/>
                <w:sz w:val="24"/>
                <w:szCs w:val="24"/>
              </w:rPr>
              <w:t>спортивному</w:t>
            </w:r>
            <w:r w:rsidR="008B691F" w:rsidRPr="00AF27D0">
              <w:rPr>
                <w:rFonts w:ascii="Times New Roman" w:hAnsi="Times New Roman"/>
                <w:spacing w:val="56"/>
                <w:w w:val="110"/>
                <w:sz w:val="24"/>
                <w:szCs w:val="24"/>
              </w:rPr>
              <w:t xml:space="preserve"> </w:t>
            </w:r>
            <w:r w:rsidR="008B691F" w:rsidRPr="00AF27D0">
              <w:rPr>
                <w:rFonts w:ascii="Times New Roman" w:hAnsi="Times New Roman"/>
                <w:w w:val="110"/>
                <w:sz w:val="24"/>
                <w:szCs w:val="24"/>
              </w:rPr>
              <w:t>ориентированию:</w:t>
            </w:r>
            <w:r w:rsidR="008B691F" w:rsidRPr="00AF27D0">
              <w:rPr>
                <w:rFonts w:ascii="Times New Roman" w:hAnsi="Times New Roman"/>
                <w:spacing w:val="57"/>
                <w:w w:val="110"/>
                <w:sz w:val="24"/>
                <w:szCs w:val="24"/>
              </w:rPr>
              <w:t xml:space="preserve"> </w:t>
            </w:r>
            <w:r w:rsidR="008B691F" w:rsidRPr="00AF27D0">
              <w:rPr>
                <w:rFonts w:ascii="Times New Roman" w:hAnsi="Times New Roman"/>
                <w:w w:val="110"/>
                <w:sz w:val="24"/>
                <w:szCs w:val="24"/>
              </w:rPr>
              <w:t>«Найди</w:t>
            </w:r>
            <w:r w:rsidR="008B691F" w:rsidRPr="00AF27D0">
              <w:rPr>
                <w:rFonts w:ascii="Times New Roman" w:hAnsi="Times New Roman"/>
                <w:spacing w:val="56"/>
                <w:w w:val="110"/>
                <w:sz w:val="24"/>
                <w:szCs w:val="24"/>
              </w:rPr>
              <w:t xml:space="preserve"> </w:t>
            </w:r>
            <w:r w:rsidR="008B691F" w:rsidRPr="00AF27D0">
              <w:rPr>
                <w:rFonts w:ascii="Times New Roman" w:hAnsi="Times New Roman"/>
                <w:w w:val="110"/>
                <w:sz w:val="24"/>
                <w:szCs w:val="24"/>
              </w:rPr>
              <w:t>и</w:t>
            </w:r>
            <w:r w:rsidR="008B691F" w:rsidRPr="00AF27D0">
              <w:rPr>
                <w:rFonts w:ascii="Times New Roman" w:hAnsi="Times New Roman"/>
                <w:spacing w:val="56"/>
                <w:w w:val="110"/>
                <w:sz w:val="24"/>
                <w:szCs w:val="24"/>
              </w:rPr>
              <w:t xml:space="preserve"> </w:t>
            </w:r>
            <w:r w:rsidRPr="00AF27D0">
              <w:rPr>
                <w:rFonts w:ascii="Times New Roman" w:hAnsi="Times New Roman"/>
                <w:w w:val="110"/>
                <w:sz w:val="24"/>
                <w:szCs w:val="24"/>
              </w:rPr>
              <w:t>запомни».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504B1B" w:rsidP="00FC359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lastRenderedPageBreak/>
              <w:t>1</w:t>
            </w:r>
          </w:p>
          <w:p w:rsidR="008C4146" w:rsidRPr="00AF27D0" w:rsidRDefault="008C4146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414D74" w:rsidP="007B3477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70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504B1B" w:rsidP="00D711A0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28.02.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</w:tr>
      <w:tr w:rsidR="00FC3591" w:rsidRPr="00AF27D0" w:rsidTr="00851275">
        <w:trPr>
          <w:gridBefore w:val="1"/>
          <w:wBefore w:w="34" w:type="dxa"/>
          <w:trHeight w:val="1933"/>
        </w:trPr>
        <w:tc>
          <w:tcPr>
            <w:tcW w:w="95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591" w:rsidRPr="00AF27D0" w:rsidRDefault="00FC3591" w:rsidP="00AE6E9C">
            <w:pPr>
              <w:spacing w:after="160"/>
              <w:ind w:left="3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CA4" w:rsidRPr="00AF27D0" w:rsidRDefault="00AE2CA4" w:rsidP="00AE2CA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E2CA4" w:rsidRPr="00AF27D0" w:rsidRDefault="00AE2CA4" w:rsidP="00AE2CA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«Турнир защитников Отечества</w:t>
            </w:r>
          </w:p>
          <w:p w:rsidR="00FC3591" w:rsidRPr="00AF27D0" w:rsidRDefault="00FC3591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02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CA4" w:rsidRPr="00AF27D0" w:rsidRDefault="00FC3591" w:rsidP="00AE2CA4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Упражнять в беге в рассыпную, не наталкиваясь друг на друга. Развивать умение лазать по гимнастической лестнице, координируя движения ног и рук; ловкость, быстроту бега, внимание. Воспитывать честность. Формировать навык самостоятельной подготовки и уборки места проведения занятий и игр.</w:t>
            </w:r>
            <w:r w:rsidR="00AE2CA4"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r w:rsidR="00AE2CA4" w:rsidRPr="00AF27D0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Игровые упражнения</w:t>
            </w:r>
            <w:r w:rsidR="00AE2CA4"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: «Проведи- не задень», «Точный пас друг другу», «Кто выше»</w:t>
            </w:r>
          </w:p>
          <w:p w:rsidR="00FC3591" w:rsidRPr="00AF27D0" w:rsidRDefault="00AE2CA4" w:rsidP="00AE2CA4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Подвижная игра</w:t>
            </w: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«Мышеловка».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591" w:rsidRPr="00AF27D0" w:rsidRDefault="00FC3591" w:rsidP="00FC3591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  <w:p w:rsidR="00391CD8" w:rsidRPr="00AF27D0" w:rsidRDefault="00391CD8" w:rsidP="00FC3591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FC3591" w:rsidRPr="00AF27D0" w:rsidRDefault="00FC3591" w:rsidP="00AE6E9C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591" w:rsidRPr="00AF27D0" w:rsidRDefault="007B3477" w:rsidP="00FC3591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71</w:t>
            </w:r>
          </w:p>
          <w:p w:rsidR="00391CD8" w:rsidRPr="00AF27D0" w:rsidRDefault="00391CD8" w:rsidP="00FC3591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FC3591" w:rsidRPr="00AF27D0" w:rsidRDefault="00FC3591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1CD8" w:rsidRPr="00AF27D0" w:rsidRDefault="00504B1B" w:rsidP="00FC3591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19.02.</w:t>
            </w:r>
          </w:p>
          <w:p w:rsidR="00FC3591" w:rsidRPr="00AF27D0" w:rsidRDefault="00FC3591" w:rsidP="00FC3591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591" w:rsidRPr="00AF27D0" w:rsidRDefault="00FC3591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zh-CN"/>
              </w:rPr>
            </w:pPr>
          </w:p>
        </w:tc>
      </w:tr>
      <w:tr w:rsidR="008C4146" w:rsidRPr="00AF27D0" w:rsidTr="00851275">
        <w:trPr>
          <w:gridBefore w:val="1"/>
          <w:wBefore w:w="34" w:type="dxa"/>
          <w:trHeight w:val="240"/>
        </w:trPr>
        <w:tc>
          <w:tcPr>
            <w:tcW w:w="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591" w:rsidRPr="00AF27D0" w:rsidRDefault="00FC3591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Весёлые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старты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2C5E35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Совершенствовать основные виды движений в эстафетной форме. Способствовать повышению значимости Российской Армии, чувства патриотизма и долга Родине. </w:t>
            </w:r>
          </w:p>
          <w:p w:rsidR="008C4146" w:rsidRPr="00AF27D0" w:rsidRDefault="008C4146" w:rsidP="002C5E3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Поощрять</w:t>
            </w:r>
            <w:r w:rsidR="008D25EE"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речевую активность детей в процессе двигательной активности, при обсуждении правил игры.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  <w:p w:rsidR="00391CD8" w:rsidRPr="00AF27D0" w:rsidRDefault="00391CD8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BD6849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  <w:p w:rsidR="00391CD8" w:rsidRPr="00AF27D0" w:rsidRDefault="00391CD8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8C4146" w:rsidRPr="00AF27D0" w:rsidRDefault="008C4146" w:rsidP="00AE6E9C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504B1B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26.02.</w:t>
            </w:r>
          </w:p>
          <w:p w:rsidR="00391CD8" w:rsidRPr="00AF27D0" w:rsidRDefault="00391CD8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8C4146" w:rsidRPr="00AF27D0" w:rsidTr="00422613">
        <w:trPr>
          <w:gridBefore w:val="1"/>
          <w:wBefore w:w="34" w:type="dxa"/>
          <w:trHeight w:val="240"/>
        </w:trPr>
        <w:tc>
          <w:tcPr>
            <w:tcW w:w="1502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C4146" w:rsidRPr="00AF27D0" w:rsidRDefault="008C4146" w:rsidP="00AE6E9C">
            <w:pPr>
              <w:spacing w:after="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7D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Март</w:t>
            </w:r>
            <w:r w:rsidR="00FC3591" w:rsidRPr="00AF27D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A91143" w:rsidRPr="00AF27D0">
              <w:rPr>
                <w:rFonts w:ascii="Times New Roman" w:hAnsi="Times New Roman"/>
                <w:b/>
                <w:i/>
                <w:sz w:val="24"/>
                <w:szCs w:val="24"/>
              </w:rPr>
              <w:t>(1</w:t>
            </w:r>
            <w:r w:rsidR="00504B1B" w:rsidRPr="00AF27D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2</w:t>
            </w:r>
            <w:r w:rsidRPr="00AF27D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b/>
                <w:i/>
                <w:sz w:val="24"/>
                <w:szCs w:val="24"/>
              </w:rPr>
              <w:t>часов</w:t>
            </w:r>
            <w:proofErr w:type="spellEnd"/>
            <w:r w:rsidRPr="00AF27D0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8C4146" w:rsidRPr="00AF27D0" w:rsidTr="00851275">
        <w:trPr>
          <w:gridBefore w:val="1"/>
          <w:wBefore w:w="34" w:type="dxa"/>
          <w:trHeight w:val="480"/>
        </w:trPr>
        <w:tc>
          <w:tcPr>
            <w:tcW w:w="9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ind w:left="360"/>
              <w:rPr>
                <w:rFonts w:ascii="Times New Roman" w:eastAsia="Calibri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C4146" w:rsidRPr="00AF27D0" w:rsidRDefault="008C4146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AF27D0" w:rsidRDefault="008C4146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AF27D0" w:rsidRDefault="008C4146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AF27D0" w:rsidRDefault="008C4146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AF27D0" w:rsidRDefault="008C4146" w:rsidP="00AE6E9C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Мы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юные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циркачи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6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591" w:rsidRPr="00AF27D0" w:rsidRDefault="00FC3591" w:rsidP="00FC3591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FC3591" w:rsidRPr="00AF27D0" w:rsidRDefault="00FC3591" w:rsidP="002C5E3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повторить игровые упражнения с бегом;</w:t>
            </w:r>
          </w:p>
          <w:p w:rsidR="00FC3591" w:rsidRPr="00AF27D0" w:rsidRDefault="00FC3591" w:rsidP="002C5E3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Упражнять в перебрасывании шайбы друг другу, развивая ловкость и глазомер.</w:t>
            </w:r>
          </w:p>
          <w:p w:rsidR="00FC3591" w:rsidRPr="00AF27D0" w:rsidRDefault="00FC3591" w:rsidP="002C5E3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Игровые упражнения</w:t>
            </w: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: «Пас точно на клюшку»,</w:t>
            </w:r>
          </w:p>
          <w:p w:rsidR="00FC3591" w:rsidRPr="00AF27D0" w:rsidRDefault="00FC3591" w:rsidP="002C5E3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«Проведи – не задень», Подвижная игра «Горелки»</w:t>
            </w:r>
          </w:p>
          <w:p w:rsidR="00FC3591" w:rsidRPr="00AF27D0" w:rsidRDefault="00FC3591" w:rsidP="002C5E3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Малоподвижная игра</w:t>
            </w: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«Летает- не летает».</w:t>
            </w:r>
          </w:p>
          <w:p w:rsidR="008C4146" w:rsidRPr="00AF27D0" w:rsidRDefault="008C4146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91" w:rsidRPr="00AF27D0" w:rsidRDefault="00FC3591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1</w:t>
            </w:r>
          </w:p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BD6849" w:rsidP="00FC359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73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91" w:rsidRPr="00AF27D0" w:rsidRDefault="00F20258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0</w:t>
            </w:r>
            <w:r w:rsidR="00504B1B"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6.03.</w:t>
            </w:r>
          </w:p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FC3591" w:rsidRPr="00AF27D0" w:rsidTr="00851275">
        <w:trPr>
          <w:gridBefore w:val="1"/>
          <w:wBefore w:w="34" w:type="dxa"/>
          <w:trHeight w:val="1837"/>
        </w:trPr>
        <w:tc>
          <w:tcPr>
            <w:tcW w:w="95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591" w:rsidRPr="00AF27D0" w:rsidRDefault="00FC3591" w:rsidP="00AE6E9C">
            <w:pPr>
              <w:ind w:left="3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3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591" w:rsidRPr="00AF27D0" w:rsidRDefault="00FC3591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02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591" w:rsidRPr="00AF27D0" w:rsidRDefault="00FC3591" w:rsidP="0015340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Учить прокатыванию мяча правой и левой ногой в заданном направлении (элементы футбола). Повторить </w:t>
            </w:r>
            <w:r w:rsidR="00153405"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раскладывания мяча из обруча в обруч по цветам</w:t>
            </w: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 Закрепить перебрасывание мяча из правой руки в левую на месте.</w:t>
            </w:r>
          </w:p>
          <w:p w:rsidR="00FC3591" w:rsidRPr="00AF27D0" w:rsidRDefault="00FC3591" w:rsidP="0015340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Подвижная игра «Сбей кеглю».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591" w:rsidRPr="00AF27D0" w:rsidRDefault="00FC3591" w:rsidP="00FC359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FC3591" w:rsidRPr="00AF27D0" w:rsidRDefault="00FC3591" w:rsidP="00FC3591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FC3591" w:rsidRPr="00AF27D0" w:rsidRDefault="00FC3591" w:rsidP="00FC359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C3591" w:rsidRPr="00AF27D0" w:rsidRDefault="00FC3591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591" w:rsidRPr="00AF27D0" w:rsidRDefault="00FC3591" w:rsidP="00FC3591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7</w:t>
            </w:r>
            <w:r w:rsidR="00236A4F"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</w:p>
          <w:p w:rsidR="00FC3591" w:rsidRPr="00AF27D0" w:rsidRDefault="00FC3591" w:rsidP="00FC3591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FC3591" w:rsidRPr="00AF27D0" w:rsidRDefault="00FC3591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FC3591" w:rsidRPr="00AF27D0" w:rsidRDefault="00FC3591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591" w:rsidRPr="00AF27D0" w:rsidRDefault="00504B1B" w:rsidP="00FC359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01</w:t>
            </w:r>
            <w:r w:rsidR="00A91143"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.</w:t>
            </w: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03.</w:t>
            </w:r>
          </w:p>
          <w:p w:rsidR="00FC3591" w:rsidRPr="00AF27D0" w:rsidRDefault="00FC3591" w:rsidP="00FC3591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FC3591" w:rsidRPr="00AF27D0" w:rsidRDefault="00FC3591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591" w:rsidRPr="00AF27D0" w:rsidRDefault="00FC3591" w:rsidP="00AE6E9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4146" w:rsidRPr="00AF27D0" w:rsidTr="00851275">
        <w:trPr>
          <w:gridBefore w:val="1"/>
          <w:wBefore w:w="34" w:type="dxa"/>
          <w:trHeight w:val="1752"/>
        </w:trPr>
        <w:tc>
          <w:tcPr>
            <w:tcW w:w="9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Кукляндия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спортивная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страна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2C5E3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Учить вису на гимнастической лестнице, поднимая прямые ноги, держать угол, разводить и сводить ноги в стороны. Повторить акробатический элемент «Березка». Закрепить перекаты вперед-назад с группировкой. Совершенствовать акробатический элемент «Самолёт».</w:t>
            </w:r>
          </w:p>
          <w:p w:rsidR="008C4146" w:rsidRPr="00AF27D0" w:rsidRDefault="008C4146" w:rsidP="002C5E3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Подвижная игра «Охотники и зайцы».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FC3591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A91143" w:rsidRPr="00AF27D0" w:rsidRDefault="00A91143" w:rsidP="00FC359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236A4F" w:rsidP="00FC3591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75</w:t>
            </w:r>
          </w:p>
          <w:p w:rsidR="00A91143" w:rsidRPr="00AF27D0" w:rsidRDefault="00A91143" w:rsidP="00FC3591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8C4146" w:rsidRPr="00AF27D0" w:rsidRDefault="008C4146" w:rsidP="00FC359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504B1B" w:rsidP="00FC359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04</w:t>
            </w:r>
            <w:r w:rsidR="008C4146"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.03.</w:t>
            </w:r>
          </w:p>
          <w:p w:rsidR="008C4146" w:rsidRPr="00AF27D0" w:rsidRDefault="008C4146" w:rsidP="00504B1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FC3591" w:rsidRPr="00AF27D0" w:rsidTr="00851275">
        <w:trPr>
          <w:gridBefore w:val="1"/>
          <w:wBefore w:w="34" w:type="dxa"/>
          <w:trHeight w:val="2549"/>
        </w:trPr>
        <w:tc>
          <w:tcPr>
            <w:tcW w:w="95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3591" w:rsidRPr="00AF27D0" w:rsidRDefault="00FC3591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  <w:p w:rsidR="00FC3591" w:rsidRPr="00AF27D0" w:rsidRDefault="00FC3591" w:rsidP="00AE6E9C">
            <w:pPr>
              <w:spacing w:after="1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3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3591" w:rsidRPr="00AF27D0" w:rsidRDefault="00FC3591" w:rsidP="00AE6E9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Тренировка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циркачей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6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91" w:rsidRPr="00AF27D0" w:rsidRDefault="00FC3591" w:rsidP="00AE6E9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FC3591" w:rsidRPr="00AF27D0" w:rsidRDefault="00FC3591" w:rsidP="00AE6E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- упражнять в беге на скорость;</w:t>
            </w:r>
          </w:p>
          <w:p w:rsidR="00FC3591" w:rsidRPr="00AF27D0" w:rsidRDefault="00FC3591" w:rsidP="00AE6E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Разучить упражнение с прокатыванием мяча;</w:t>
            </w:r>
          </w:p>
          <w:p w:rsidR="00FC3591" w:rsidRPr="00AF27D0" w:rsidRDefault="00FC3591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Повторить игровые упражнения с прыжками.</w:t>
            </w:r>
          </w:p>
          <w:p w:rsidR="00FC3591" w:rsidRPr="00AF27D0" w:rsidRDefault="00FC3591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Игровые упражнения:</w:t>
            </w:r>
          </w:p>
          <w:p w:rsidR="00FC3591" w:rsidRPr="00AF27D0" w:rsidRDefault="00FC3591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«Прокати – сбей»,</w:t>
            </w:r>
          </w:p>
          <w:p w:rsidR="00FC3591" w:rsidRPr="00AF27D0" w:rsidRDefault="00FC3591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«Пробеги – не задень»</w:t>
            </w:r>
          </w:p>
          <w:p w:rsidR="00FC3591" w:rsidRPr="00AF27D0" w:rsidRDefault="00FC3591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Подвижная игра «Удочка»</w:t>
            </w:r>
          </w:p>
          <w:p w:rsidR="00FC3591" w:rsidRPr="00AF27D0" w:rsidRDefault="00FC3591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Малоподвижная игра по выбору детей.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91" w:rsidRPr="00AF27D0" w:rsidRDefault="00FC3591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91" w:rsidRPr="00AF27D0" w:rsidRDefault="00414D74" w:rsidP="00FC3591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76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91" w:rsidRPr="00AF27D0" w:rsidRDefault="00504B1B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13.03.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91" w:rsidRPr="00AF27D0" w:rsidRDefault="00FC3591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</w:tr>
      <w:tr w:rsidR="00FC3591" w:rsidRPr="00AF27D0" w:rsidTr="00851275">
        <w:trPr>
          <w:gridBefore w:val="1"/>
          <w:wBefore w:w="34" w:type="dxa"/>
          <w:trHeight w:val="564"/>
        </w:trPr>
        <w:tc>
          <w:tcPr>
            <w:tcW w:w="9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91" w:rsidRPr="00AF27D0" w:rsidRDefault="00FC3591" w:rsidP="00AE6E9C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91" w:rsidRPr="00AF27D0" w:rsidRDefault="00FC3591" w:rsidP="00AE6E9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91" w:rsidRPr="00AF27D0" w:rsidRDefault="00FC3591" w:rsidP="002C5E35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Учить прыжкам на батуте, ноги вместе ноги врозь. Повторить вис на гимнастической лестнице поднимая прямые ноги, держать угол, разводить и сводить ноги в стороны. Закрепить акробатический элемент «Берёзка». Совершенствовать акробатический элемент «Самолёт».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91" w:rsidRPr="00AF27D0" w:rsidRDefault="00436415" w:rsidP="004364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FC3591" w:rsidRPr="00AF27D0" w:rsidRDefault="00FC3591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415" w:rsidRPr="00AF27D0" w:rsidRDefault="00414D74" w:rsidP="0043641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  <w:p w:rsidR="00FC3591" w:rsidRPr="00AF27D0" w:rsidRDefault="00414D74" w:rsidP="004364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  <w:p w:rsidR="00FC3591" w:rsidRPr="00AF27D0" w:rsidRDefault="00FC3591" w:rsidP="00AE6E9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91" w:rsidRPr="00AF27D0" w:rsidRDefault="00FC3591" w:rsidP="00436415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  <w:r w:rsidR="00504B1B"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1</w:t>
            </w:r>
            <w:r w:rsidR="00504B1B"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.03.</w:t>
            </w:r>
          </w:p>
          <w:p w:rsidR="00FC3591" w:rsidRPr="00AF27D0" w:rsidRDefault="00504B1B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15.03.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591" w:rsidRPr="00AF27D0" w:rsidRDefault="00FC3591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A13A53" w:rsidRPr="00AF27D0" w:rsidTr="00851275">
        <w:trPr>
          <w:gridBefore w:val="1"/>
          <w:wBefore w:w="34" w:type="dxa"/>
          <w:trHeight w:val="345"/>
        </w:trPr>
        <w:tc>
          <w:tcPr>
            <w:tcW w:w="9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3A53" w:rsidRPr="00AF27D0" w:rsidRDefault="00A13A53" w:rsidP="0043641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  <w:p w:rsidR="00A13A53" w:rsidRPr="00AF27D0" w:rsidRDefault="00A13A53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3A53" w:rsidRPr="00AF27D0" w:rsidRDefault="00A13A53" w:rsidP="004364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«Цирк зажигает огни».</w:t>
            </w:r>
          </w:p>
          <w:p w:rsidR="00A13A53" w:rsidRPr="00AF27D0" w:rsidRDefault="00A13A53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A53" w:rsidRPr="00AF27D0" w:rsidRDefault="00A13A53" w:rsidP="00AE6E9C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A13A53" w:rsidRPr="00AF27D0" w:rsidRDefault="00A13A53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повторить бег в чередовании с ходьбой, игровые </w:t>
            </w: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упражнения с мячом и прыжками.</w:t>
            </w:r>
          </w:p>
          <w:p w:rsidR="00A13A53" w:rsidRPr="00AF27D0" w:rsidRDefault="00A13A53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 xml:space="preserve">Игровые упражнения: </w:t>
            </w: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«Ловкие ребята»,</w:t>
            </w:r>
          </w:p>
          <w:p w:rsidR="00A13A53" w:rsidRPr="00AF27D0" w:rsidRDefault="00A13A53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«Кто быстрее»</w:t>
            </w:r>
          </w:p>
          <w:p w:rsidR="00A13A53" w:rsidRPr="00AF27D0" w:rsidRDefault="00A13A53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Подвижная игра</w:t>
            </w: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«Карусель».</w:t>
            </w:r>
          </w:p>
          <w:p w:rsidR="00A13A53" w:rsidRPr="00AF27D0" w:rsidRDefault="00A13A53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pacing w:val="45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Игра малой подвижности по выбору детей.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A53" w:rsidRPr="00AF27D0" w:rsidRDefault="00A13A53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1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D74" w:rsidRPr="00AF27D0" w:rsidRDefault="00414D74" w:rsidP="00414D74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79</w:t>
            </w:r>
          </w:p>
          <w:p w:rsidR="00A13A53" w:rsidRPr="00AF27D0" w:rsidRDefault="00A13A53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13A53" w:rsidRPr="00AF27D0" w:rsidRDefault="00A13A53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13A53" w:rsidRPr="00AF27D0" w:rsidRDefault="00A13A53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A53" w:rsidRPr="00AF27D0" w:rsidRDefault="00504B1B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lastRenderedPageBreak/>
              <w:t>20</w:t>
            </w:r>
            <w:r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.03.</w:t>
            </w:r>
          </w:p>
          <w:p w:rsidR="00A13A53" w:rsidRPr="00AF27D0" w:rsidRDefault="00A13A53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13A53" w:rsidRPr="00AF27D0" w:rsidRDefault="00A13A53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13A53" w:rsidRPr="00AF27D0" w:rsidRDefault="00A13A53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A53" w:rsidRPr="00AF27D0" w:rsidRDefault="00A13A53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A13A53" w:rsidRPr="00AF27D0" w:rsidTr="00851275">
        <w:trPr>
          <w:gridBefore w:val="1"/>
          <w:wBefore w:w="34" w:type="dxa"/>
          <w:trHeight w:val="703"/>
        </w:trPr>
        <w:tc>
          <w:tcPr>
            <w:tcW w:w="9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3A53" w:rsidRPr="00AF27D0" w:rsidRDefault="00A13A53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A53" w:rsidRPr="00AF27D0" w:rsidRDefault="00A13A53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6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A53" w:rsidRPr="00AF27D0" w:rsidRDefault="00A13A53" w:rsidP="00C078F8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Учить бегу врассыпную. </w:t>
            </w:r>
            <w:r w:rsidR="00C078F8"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Учить прыжкам из обруча в обруч (классики). </w:t>
            </w:r>
            <w:r w:rsidR="00C63E33"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Повторить прыжки через барьеры. </w:t>
            </w: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Развивать умение четко выполнять правила игры, действовать в команде; умение детей действовать по сюжету; ловкость, умение увертываться во время бега. Формировать умение владеть способом ролевого поведения в игре и считаться с интересами товарищей.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A53" w:rsidRPr="00AF27D0" w:rsidRDefault="00A13A53" w:rsidP="0043641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A13A53" w:rsidRPr="00AF27D0" w:rsidRDefault="00A13A53" w:rsidP="00436415">
            <w:pPr>
              <w:pStyle w:val="a3"/>
              <w:jc w:val="center"/>
              <w:rPr>
                <w:lang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A53" w:rsidRPr="00AF27D0" w:rsidRDefault="00414D74" w:rsidP="0043641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  <w:p w:rsidR="00A13A53" w:rsidRPr="00AF27D0" w:rsidRDefault="00414D74" w:rsidP="0043641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  <w:p w:rsidR="00A13A53" w:rsidRPr="00AF27D0" w:rsidRDefault="00A13A53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A53" w:rsidRPr="00AF27D0" w:rsidRDefault="00504B1B" w:rsidP="0043641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18</w:t>
            </w:r>
            <w:r w:rsidR="00A13A53"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  <w:r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03.</w:t>
            </w:r>
          </w:p>
          <w:p w:rsidR="00A13A53" w:rsidRPr="00AF27D0" w:rsidRDefault="00504B1B" w:rsidP="00436415">
            <w:pPr>
              <w:pStyle w:val="a3"/>
              <w:jc w:val="center"/>
              <w:rPr>
                <w:lang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22.03.</w:t>
            </w:r>
          </w:p>
          <w:p w:rsidR="00A13A53" w:rsidRPr="00AF27D0" w:rsidRDefault="00A13A53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A53" w:rsidRPr="00AF27D0" w:rsidRDefault="00A13A53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</w:tr>
      <w:tr w:rsidR="008C4146" w:rsidRPr="00AF27D0" w:rsidTr="00851275">
        <w:trPr>
          <w:gridBefore w:val="1"/>
          <w:wBefore w:w="34" w:type="dxa"/>
          <w:trHeight w:val="569"/>
        </w:trPr>
        <w:tc>
          <w:tcPr>
            <w:tcW w:w="95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4146" w:rsidRPr="00AF27D0" w:rsidRDefault="004546AC" w:rsidP="004546A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4146" w:rsidRPr="00AF27D0" w:rsidRDefault="00AE2CA4" w:rsidP="00AE2CA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Раздел готовимся к дальним дорогам: «В гости к веселому рюкзачку».</w:t>
            </w:r>
          </w:p>
        </w:tc>
        <w:tc>
          <w:tcPr>
            <w:tcW w:w="6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AE2CA4" w:rsidP="00AE2CA4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(</w:t>
            </w:r>
            <w:proofErr w:type="gramStart"/>
            <w:r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туризм</w:t>
            </w:r>
            <w:proofErr w:type="gramEnd"/>
            <w:r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)</w:t>
            </w:r>
          </w:p>
          <w:p w:rsidR="00F07EEC" w:rsidRPr="00AF27D0" w:rsidRDefault="00F07EEC" w:rsidP="00F07EE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Совершенствовать физическую подготовку юного туриста: общеразвивающие упражнения, подвижные игры, спортивные игры с бегом и прыжками. Пешеходный туризм и его особенности. Специальная</w:t>
            </w:r>
          </w:p>
          <w:p w:rsidR="00421AFC" w:rsidRPr="00AF27D0" w:rsidRDefault="00F07EEC" w:rsidP="0022523E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proofErr w:type="gramStart"/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</w:t>
            </w:r>
            <w:proofErr w:type="gramEnd"/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(практическое занятие по обучению ходьбе в колонне по одному с соблюдением дистанции, развитию ловкости, выносливости, закаливанию); подготовка личного снаряжения, формулирование правил поведения в походе, выбор места для лагеря, установка палатки, правила разведения костра. Ориентирование в пространстве по плану. </w:t>
            </w:r>
            <w:r w:rsidR="002C5E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Игра-</w:t>
            </w:r>
            <w:proofErr w:type="spellStart"/>
            <w:r w:rsidR="002C5E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квест</w:t>
            </w:r>
            <w:proofErr w:type="spellEnd"/>
            <w:r w:rsidR="002C5E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«12 записок».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43641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  <w:p w:rsidR="00240528" w:rsidRPr="00AF27D0" w:rsidRDefault="00240528" w:rsidP="0043641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414D74" w:rsidP="0043641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82</w:t>
            </w:r>
          </w:p>
          <w:p w:rsidR="00240528" w:rsidRPr="00AF27D0" w:rsidRDefault="00240528" w:rsidP="0043641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504B1B" w:rsidP="0043641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27.03.</w:t>
            </w:r>
          </w:p>
          <w:p w:rsidR="00240528" w:rsidRPr="00AF27D0" w:rsidRDefault="00240528" w:rsidP="0043641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</w:tr>
      <w:tr w:rsidR="002C5E35" w:rsidRPr="00AF27D0" w:rsidTr="002C5E35">
        <w:trPr>
          <w:gridBefore w:val="1"/>
          <w:wBefore w:w="34" w:type="dxa"/>
          <w:trHeight w:val="703"/>
        </w:trPr>
        <w:tc>
          <w:tcPr>
            <w:tcW w:w="9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415" w:rsidRPr="00AF27D0" w:rsidRDefault="00436415" w:rsidP="00AE6E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CA4" w:rsidRPr="00AF27D0" w:rsidRDefault="00AE2CA4" w:rsidP="00AE2CA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«Масленица»</w:t>
            </w:r>
          </w:p>
          <w:p w:rsidR="00436415" w:rsidRPr="00AF27D0" w:rsidRDefault="00436415" w:rsidP="00AE6E9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602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CA4" w:rsidRPr="00AF27D0" w:rsidRDefault="00436415" w:rsidP="00AE2CA4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Учить взаимодействию и выручке. Совершенствовать основные виды движений в эстафетной форме. Формировать навык ориентировки в пространстве при перестроении, смене направления </w:t>
            </w:r>
            <w:proofErr w:type="gramStart"/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движения..</w:t>
            </w:r>
            <w:proofErr w:type="gramEnd"/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  </w:t>
            </w:r>
            <w:r w:rsidR="00AE2CA4"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Игровые упражнения:</w:t>
            </w:r>
          </w:p>
          <w:p w:rsidR="00AE2CA4" w:rsidRPr="00AF27D0" w:rsidRDefault="00AE2CA4" w:rsidP="00AE2CA4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«Канатоходец»,</w:t>
            </w:r>
          </w:p>
          <w:p w:rsidR="00AE2CA4" w:rsidRPr="00AF27D0" w:rsidRDefault="00AE2CA4" w:rsidP="00AE2CA4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«Удочка» -игровое упражнение с прыжками</w:t>
            </w:r>
          </w:p>
          <w:p w:rsidR="00AE2CA4" w:rsidRPr="00AF27D0" w:rsidRDefault="00AE2CA4" w:rsidP="00AE2CA4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Эстафета с мячом «Быстро передай»</w:t>
            </w:r>
          </w:p>
          <w:p w:rsidR="00436415" w:rsidRPr="00AF27D0" w:rsidRDefault="00AE2CA4" w:rsidP="00AE2CA4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Игра малой подвижности «Угадай по голосу».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415" w:rsidRPr="00AF27D0" w:rsidRDefault="00436415" w:rsidP="0043641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1</w:t>
            </w:r>
          </w:p>
          <w:p w:rsidR="00240528" w:rsidRPr="00AF27D0" w:rsidRDefault="00240528" w:rsidP="0043641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415" w:rsidRPr="00AF27D0" w:rsidRDefault="00414D74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83</w:t>
            </w:r>
          </w:p>
          <w:p w:rsidR="00240528" w:rsidRPr="00AF27D0" w:rsidRDefault="00414D74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84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0528" w:rsidRPr="00AF27D0" w:rsidRDefault="00504B1B" w:rsidP="0043641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25.03.</w:t>
            </w:r>
          </w:p>
          <w:p w:rsidR="00436415" w:rsidRPr="00AF27D0" w:rsidRDefault="00504B1B" w:rsidP="0043641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29.03.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415" w:rsidRPr="00AF27D0" w:rsidRDefault="00436415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</w:tr>
      <w:tr w:rsidR="008C4146" w:rsidRPr="00AF27D0" w:rsidTr="00422613">
        <w:trPr>
          <w:gridBefore w:val="1"/>
          <w:gridAfter w:val="1"/>
          <w:wBefore w:w="34" w:type="dxa"/>
          <w:wAfter w:w="29" w:type="dxa"/>
          <w:trHeight w:val="528"/>
        </w:trPr>
        <w:tc>
          <w:tcPr>
            <w:tcW w:w="1499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C4146" w:rsidRPr="00AF27D0" w:rsidRDefault="008C4146" w:rsidP="00AE6E9C">
            <w:pPr>
              <w:spacing w:after="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F27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Апрель</w:t>
            </w:r>
            <w:proofErr w:type="spellEnd"/>
            <w:r w:rsidRPr="00AF27D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F27D0">
              <w:rPr>
                <w:rFonts w:ascii="Times New Roman" w:hAnsi="Times New Roman"/>
                <w:b/>
                <w:i/>
                <w:sz w:val="24"/>
                <w:szCs w:val="24"/>
              </w:rPr>
              <w:t>(1</w:t>
            </w:r>
            <w:r w:rsidR="002319A0" w:rsidRPr="00AF27D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2</w:t>
            </w:r>
            <w:r w:rsidRPr="00AF27D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b/>
                <w:i/>
                <w:sz w:val="24"/>
                <w:szCs w:val="24"/>
              </w:rPr>
              <w:t>часов</w:t>
            </w:r>
            <w:proofErr w:type="spellEnd"/>
            <w:r w:rsidRPr="00AF27D0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4546AC" w:rsidRPr="00AF27D0" w:rsidTr="00851275">
        <w:trPr>
          <w:gridBefore w:val="1"/>
          <w:gridAfter w:val="1"/>
          <w:wBefore w:w="34" w:type="dxa"/>
          <w:wAfter w:w="29" w:type="dxa"/>
          <w:trHeight w:val="1308"/>
        </w:trPr>
        <w:tc>
          <w:tcPr>
            <w:tcW w:w="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AC" w:rsidRPr="00AF27D0" w:rsidRDefault="004546AC" w:rsidP="00AE6E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AC" w:rsidRPr="00AF27D0" w:rsidRDefault="004546AC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AC" w:rsidRPr="00AF27D0" w:rsidRDefault="004546AC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4546AC" w:rsidRPr="00AF27D0" w:rsidRDefault="004546AC" w:rsidP="002C5E3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упражнять в метании предметов на дальность,</w:t>
            </w:r>
          </w:p>
          <w:p w:rsidR="004546AC" w:rsidRPr="00AF27D0" w:rsidRDefault="004546AC" w:rsidP="002C5E3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Повторить игровые упражнения с бегом и прыжками.</w:t>
            </w:r>
          </w:p>
          <w:p w:rsidR="004546AC" w:rsidRPr="00AF27D0" w:rsidRDefault="004546AC" w:rsidP="002C5E3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Игровые упражнения: «Кто дальше», «Кто быстрее»</w:t>
            </w:r>
          </w:p>
          <w:p w:rsidR="004546AC" w:rsidRPr="00AF27D0" w:rsidRDefault="004546AC" w:rsidP="002C5E3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Малоподвижная игра «Найди, где спрятано».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AC" w:rsidRPr="00AF27D0" w:rsidRDefault="00504B1B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AC" w:rsidRPr="00AF27D0" w:rsidRDefault="00414D74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85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AC" w:rsidRPr="00AF27D0" w:rsidRDefault="00107377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03.04</w:t>
            </w:r>
            <w:r w:rsidR="00504B1B"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AC" w:rsidRPr="00AF27D0" w:rsidRDefault="004546AC" w:rsidP="00AE6E9C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8C4146" w:rsidRPr="00AF27D0" w:rsidTr="00851275">
        <w:trPr>
          <w:gridBefore w:val="1"/>
          <w:gridAfter w:val="1"/>
          <w:wBefore w:w="34" w:type="dxa"/>
          <w:wAfter w:w="29" w:type="dxa"/>
          <w:trHeight w:val="1308"/>
        </w:trPr>
        <w:tc>
          <w:tcPr>
            <w:tcW w:w="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4546AC" w:rsidP="00AE6E9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</w:t>
            </w:r>
            <w:r w:rsidRPr="00AF27D0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AF27D0" w:rsidRDefault="008C4146" w:rsidP="00AE6E9C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Мы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космонавты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2C5E3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Учить «Пронеси волан и не урони»- быстрой ходьбе с бадминтонной ракеткой, на которой лежит волан (элементы бадминтона). Повторить перебрасывание мяча из одной руки в другую, после отскока об пол. Закрепить ведение мяча правой и левой рукой в движении до ориентира.</w:t>
            </w:r>
          </w:p>
          <w:p w:rsidR="008C4146" w:rsidRPr="00AF27D0" w:rsidRDefault="008C4146" w:rsidP="002C5E3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Подвижная игра «Лягушки и цапли». (</w:t>
            </w:r>
            <w:proofErr w:type="gramStart"/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прыжки</w:t>
            </w:r>
            <w:proofErr w:type="gramEnd"/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8C4146" w:rsidRPr="00AF27D0" w:rsidRDefault="00240528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8</w:t>
            </w:r>
            <w:r w:rsidR="004546AC" w:rsidRPr="00AF27D0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  <w:p w:rsidR="00240528" w:rsidRPr="00AF27D0" w:rsidRDefault="004546AC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87</w:t>
            </w:r>
          </w:p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AF27D0" w:rsidRDefault="008C4146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0</w:t>
            </w:r>
            <w:r w:rsidR="00504B1B"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1</w:t>
            </w:r>
            <w:r w:rsidR="00504B1B"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.04.</w:t>
            </w:r>
          </w:p>
          <w:p w:rsidR="00240528" w:rsidRPr="00AF27D0" w:rsidRDefault="00504B1B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05.04.</w:t>
            </w:r>
          </w:p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4146" w:rsidRPr="00AF27D0" w:rsidTr="00851275">
        <w:trPr>
          <w:gridBefore w:val="1"/>
          <w:gridAfter w:val="1"/>
          <w:wBefore w:w="34" w:type="dxa"/>
          <w:wAfter w:w="29" w:type="dxa"/>
          <w:trHeight w:val="500"/>
        </w:trPr>
        <w:tc>
          <w:tcPr>
            <w:tcW w:w="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46" w:rsidRPr="00AF27D0" w:rsidRDefault="004546AC" w:rsidP="002D17E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7E8" w:rsidRPr="00AF27D0" w:rsidRDefault="002D17E8" w:rsidP="002D17E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Зарядка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океане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C4146" w:rsidRPr="00AF27D0" w:rsidRDefault="008C4146" w:rsidP="00AE6E9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 xml:space="preserve"> (На улице)</w:t>
            </w:r>
          </w:p>
          <w:p w:rsidR="008C4146" w:rsidRPr="00AF27D0" w:rsidRDefault="008C4146" w:rsidP="002C5E3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упражнять</w:t>
            </w:r>
            <w:r w:rsidR="002C5E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детей в чередовании ходьбы и бега;</w:t>
            </w:r>
          </w:p>
          <w:p w:rsidR="008C4146" w:rsidRPr="00AF27D0" w:rsidRDefault="008C4146" w:rsidP="002C5E35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Повторить игру с бегом «</w:t>
            </w:r>
            <w:proofErr w:type="spellStart"/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Ловишки</w:t>
            </w:r>
            <w:proofErr w:type="spellEnd"/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-перебежки», эстафету с большим мячом</w:t>
            </w:r>
            <w:r w:rsidR="002C5E3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8C4146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4546AC" w:rsidRPr="00AF27D0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46" w:rsidRPr="00AF27D0" w:rsidRDefault="00504B1B" w:rsidP="00504B1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10.</w:t>
            </w:r>
            <w:r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04.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8C4146" w:rsidRPr="00AF27D0" w:rsidTr="00851275">
        <w:trPr>
          <w:gridBefore w:val="1"/>
          <w:gridAfter w:val="1"/>
          <w:wBefore w:w="34" w:type="dxa"/>
          <w:wAfter w:w="29" w:type="dxa"/>
          <w:trHeight w:val="1547"/>
        </w:trPr>
        <w:tc>
          <w:tcPr>
            <w:tcW w:w="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4546AC" w:rsidP="002D17E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C4146" w:rsidRPr="00AF27D0" w:rsidRDefault="008C4146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AF27D0" w:rsidRDefault="008C4146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8C4146" w:rsidRPr="00AF27D0" w:rsidRDefault="008C4146" w:rsidP="00AE6E9C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Зарядка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океане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C4146" w:rsidRPr="00AF27D0" w:rsidRDefault="008C4146" w:rsidP="00AE6E9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2C5E3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Учить лазанию по веревочной лестнице одноименным способом. Повторить прыжки на двух ногах по гимнастической скамейке. Закрепить прыжки вверх с трех-четырех шагов, стараясь коснуться надувного шара.</w:t>
            </w:r>
          </w:p>
          <w:p w:rsidR="008C4146" w:rsidRPr="00AF27D0" w:rsidRDefault="008C4146" w:rsidP="002C5E3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Подвижная игра «</w:t>
            </w: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Караси и щука».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8C4146" w:rsidRPr="00AF27D0" w:rsidRDefault="008C4146" w:rsidP="002D17E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4546AC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89</w:t>
            </w:r>
          </w:p>
          <w:p w:rsidR="008C4146" w:rsidRPr="00AF27D0" w:rsidRDefault="004546AC" w:rsidP="002D17E8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90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504B1B" w:rsidP="002D17E8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08</w:t>
            </w:r>
            <w:r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.04.</w:t>
            </w:r>
          </w:p>
          <w:p w:rsidR="008C4146" w:rsidRPr="00AF27D0" w:rsidRDefault="002319A0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  <w:r w:rsidR="00504B1B"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2</w:t>
            </w:r>
            <w:r w:rsidR="00504B1B"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.04.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46" w:rsidRPr="00AF27D0" w:rsidRDefault="008C4146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2D17E8" w:rsidRPr="00AF27D0" w:rsidTr="00851275">
        <w:trPr>
          <w:gridBefore w:val="1"/>
          <w:gridAfter w:val="1"/>
          <w:wBefore w:w="34" w:type="dxa"/>
          <w:wAfter w:w="29" w:type="dxa"/>
          <w:trHeight w:val="218"/>
        </w:trPr>
        <w:tc>
          <w:tcPr>
            <w:tcW w:w="9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17E8" w:rsidRPr="00AF27D0" w:rsidRDefault="004546AC" w:rsidP="002D17E8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17E8" w:rsidRPr="00AF27D0" w:rsidRDefault="002D17E8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Путешествие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планету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Здоровячков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7E8" w:rsidRPr="00AF27D0" w:rsidRDefault="002D17E8" w:rsidP="00AE6E9C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На улице)</w:t>
            </w:r>
          </w:p>
          <w:p w:rsidR="002D17E8" w:rsidRPr="00AF27D0" w:rsidRDefault="002D17E8" w:rsidP="002C5E3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- упражнять детей в длительном беге, развивая выносливость; в прокатывании обруча;</w:t>
            </w:r>
          </w:p>
          <w:p w:rsidR="002D17E8" w:rsidRPr="00AF27D0" w:rsidRDefault="002D17E8" w:rsidP="002C5E3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Повторить игровые упражнения с прыжками и мячом.</w:t>
            </w:r>
          </w:p>
          <w:p w:rsidR="002D17E8" w:rsidRPr="00AF27D0" w:rsidRDefault="002D17E8" w:rsidP="002C5E3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Игровые упражнения: «Пройди – не задень»,</w:t>
            </w:r>
          </w:p>
          <w:p w:rsidR="002D17E8" w:rsidRPr="00AF27D0" w:rsidRDefault="002D17E8" w:rsidP="002C5E3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«Догони обруч», «Перебрось и поймай»</w:t>
            </w:r>
          </w:p>
          <w:p w:rsidR="002D17E8" w:rsidRPr="00AF27D0" w:rsidRDefault="002D17E8" w:rsidP="002C5E3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Эстафета с прыжками «Кто быстрее до флажка»</w:t>
            </w:r>
          </w:p>
          <w:p w:rsidR="002D17E8" w:rsidRPr="00AF27D0" w:rsidRDefault="002D17E8" w:rsidP="002C5E35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Малоподвижная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игра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Кто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ушел</w:t>
            </w:r>
            <w:proofErr w:type="spellEnd"/>
            <w:proofErr w:type="gramStart"/>
            <w:r w:rsidRPr="00AF27D0">
              <w:rPr>
                <w:rFonts w:ascii="Times New Roman" w:hAnsi="Times New Roman"/>
                <w:sz w:val="24"/>
                <w:szCs w:val="24"/>
              </w:rPr>
              <w:t>?»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7E8" w:rsidRPr="00AF27D0" w:rsidRDefault="002D17E8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7E8" w:rsidRPr="00AF27D0" w:rsidRDefault="004546AC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91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7E8" w:rsidRPr="00AF27D0" w:rsidRDefault="00504B1B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17</w:t>
            </w:r>
            <w:r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.04.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E8" w:rsidRPr="00AF27D0" w:rsidRDefault="002D17E8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2D17E8" w:rsidRPr="00AF27D0" w:rsidTr="002319A0">
        <w:trPr>
          <w:gridBefore w:val="1"/>
          <w:gridAfter w:val="1"/>
          <w:wBefore w:w="34" w:type="dxa"/>
          <w:wAfter w:w="29" w:type="dxa"/>
          <w:trHeight w:val="845"/>
        </w:trPr>
        <w:tc>
          <w:tcPr>
            <w:tcW w:w="9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D17E8" w:rsidRPr="00AF27D0" w:rsidRDefault="002D17E8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D17E8" w:rsidRPr="00AF27D0" w:rsidRDefault="002D17E8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7E8" w:rsidRPr="00AF27D0" w:rsidRDefault="002D17E8" w:rsidP="002C5E35">
            <w:pPr>
              <w:spacing w:after="160" w:line="25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Учить перебрасыванию мяча через сетку двумя руками из-за головы (элементы волейбола). Повторить лазание по веревочной лестнице одноименным способом. Закрепить прыжки на двух ногах по гимнастической скамейке через предметы, сохраняя равновесия. Совершенствовать прыжки с зажатым мячом между колен змейкой между предметами. </w:t>
            </w:r>
            <w:r w:rsidRPr="00AF27D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Подвижная игра «</w:t>
            </w: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Пустое место».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E8" w:rsidRPr="00AF27D0" w:rsidRDefault="002D17E8" w:rsidP="0042261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2D17E8" w:rsidRPr="00AF27D0" w:rsidRDefault="002D17E8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E8" w:rsidRPr="00AF27D0" w:rsidRDefault="002D17E8" w:rsidP="0042261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9</w:t>
            </w:r>
            <w:r w:rsidR="004546AC"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</w:p>
          <w:p w:rsidR="002D17E8" w:rsidRPr="00AF27D0" w:rsidRDefault="002D17E8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9</w:t>
            </w:r>
            <w:r w:rsidR="004546AC"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E8" w:rsidRPr="00AF27D0" w:rsidRDefault="00504B1B" w:rsidP="00422613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15</w:t>
            </w:r>
            <w:r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.04.</w:t>
            </w:r>
          </w:p>
          <w:p w:rsidR="002D17E8" w:rsidRPr="00AF27D0" w:rsidRDefault="00504B1B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19</w:t>
            </w:r>
            <w:r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.04.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E8" w:rsidRPr="00AF27D0" w:rsidRDefault="002D17E8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422613" w:rsidRPr="00AF27D0" w:rsidTr="00D54C4E">
        <w:trPr>
          <w:gridBefore w:val="1"/>
          <w:gridAfter w:val="1"/>
          <w:wBefore w:w="34" w:type="dxa"/>
          <w:wAfter w:w="29" w:type="dxa"/>
          <w:trHeight w:val="3111"/>
        </w:trPr>
        <w:tc>
          <w:tcPr>
            <w:tcW w:w="95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2613" w:rsidRPr="00AF27D0" w:rsidRDefault="004546AC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2613" w:rsidRPr="00AF27D0" w:rsidRDefault="00AE2CA4" w:rsidP="00AE2CA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Раздел Занимательная физкультура: «Вот моя улица, вот </w:t>
            </w:r>
            <w:r w:rsidR="00F043BA" w:rsidRPr="00AF27D0">
              <w:rPr>
                <w:rFonts w:ascii="Times New Roman" w:hAnsi="Times New Roman"/>
                <w:sz w:val="24"/>
                <w:szCs w:val="24"/>
                <w:lang w:val="ru-RU"/>
              </w:rPr>
              <w:t>и мой дом».</w:t>
            </w:r>
          </w:p>
        </w:tc>
        <w:tc>
          <w:tcPr>
            <w:tcW w:w="5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C4E" w:rsidRPr="00AF27D0" w:rsidRDefault="00AE2CA4" w:rsidP="00AE2CA4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(</w:t>
            </w:r>
            <w:proofErr w:type="gramStart"/>
            <w:r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туризм</w:t>
            </w:r>
            <w:proofErr w:type="gramEnd"/>
            <w:r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)</w:t>
            </w:r>
          </w:p>
          <w:p w:rsidR="00422613" w:rsidRPr="002C5E35" w:rsidRDefault="00937D06" w:rsidP="002C5E35">
            <w:pPr>
              <w:jc w:val="both"/>
              <w:rPr>
                <w:rFonts w:ascii="Times New Roman" w:hAnsi="Times New Roman"/>
                <w:w w:val="110"/>
                <w:sz w:val="24"/>
                <w:szCs w:val="24"/>
              </w:rPr>
            </w:pPr>
            <w:r w:rsidRPr="002C5E35">
              <w:rPr>
                <w:rFonts w:ascii="Times New Roman" w:hAnsi="Times New Roman"/>
                <w:w w:val="110"/>
                <w:sz w:val="24"/>
                <w:szCs w:val="24"/>
              </w:rPr>
              <w:t>Продолжать учить ориентироваться в пространстве. Дать представление об условных обозначениях. Достичь</w:t>
            </w:r>
            <w:r w:rsidR="00D54C4E" w:rsidRPr="002C5E35">
              <w:rPr>
                <w:rFonts w:ascii="Times New Roman" w:hAnsi="Times New Roman"/>
                <w:w w:val="110"/>
                <w:sz w:val="24"/>
                <w:szCs w:val="24"/>
              </w:rPr>
              <w:t xml:space="preserve"> оздоровительного эффекта в процессе двигательной активности, под воздействием естественных оздоровительных</w:t>
            </w:r>
            <w:r w:rsidR="00D54C4E" w:rsidRPr="002C5E35">
              <w:rPr>
                <w:rFonts w:ascii="Times New Roman" w:hAnsi="Times New Roman"/>
                <w:spacing w:val="-55"/>
                <w:w w:val="110"/>
                <w:sz w:val="24"/>
                <w:szCs w:val="24"/>
              </w:rPr>
              <w:t xml:space="preserve"> </w:t>
            </w:r>
            <w:r w:rsidR="00D54C4E" w:rsidRPr="002C5E35">
              <w:rPr>
                <w:rFonts w:ascii="Times New Roman" w:hAnsi="Times New Roman"/>
                <w:w w:val="110"/>
                <w:sz w:val="24"/>
                <w:szCs w:val="24"/>
              </w:rPr>
              <w:t>факторов;</w:t>
            </w:r>
            <w:r w:rsidR="00D54C4E" w:rsidRPr="002C5E35">
              <w:rPr>
                <w:rFonts w:ascii="Times New Roman" w:hAnsi="Times New Roman"/>
                <w:spacing w:val="-11"/>
                <w:w w:val="110"/>
                <w:sz w:val="24"/>
                <w:szCs w:val="24"/>
              </w:rPr>
              <w:t xml:space="preserve"> </w:t>
            </w:r>
            <w:r w:rsidR="00D54C4E" w:rsidRPr="002C5E35">
              <w:rPr>
                <w:rFonts w:ascii="Times New Roman" w:hAnsi="Times New Roman"/>
                <w:w w:val="110"/>
                <w:sz w:val="24"/>
                <w:szCs w:val="24"/>
              </w:rPr>
              <w:t>обрести</w:t>
            </w:r>
            <w:r w:rsidR="00D54C4E" w:rsidRPr="002C5E35">
              <w:rPr>
                <w:rFonts w:ascii="Times New Roman" w:hAnsi="Times New Roman"/>
                <w:spacing w:val="-11"/>
                <w:w w:val="110"/>
                <w:sz w:val="24"/>
                <w:szCs w:val="24"/>
              </w:rPr>
              <w:t xml:space="preserve"> </w:t>
            </w:r>
            <w:r w:rsidR="00D54C4E" w:rsidRPr="002C5E35">
              <w:rPr>
                <w:rFonts w:ascii="Times New Roman" w:hAnsi="Times New Roman"/>
                <w:w w:val="110"/>
                <w:sz w:val="24"/>
                <w:szCs w:val="24"/>
              </w:rPr>
              <w:t>положительный</w:t>
            </w:r>
            <w:r w:rsidR="00D54C4E" w:rsidRPr="002C5E35">
              <w:rPr>
                <w:rFonts w:ascii="Times New Roman" w:hAnsi="Times New Roman"/>
                <w:spacing w:val="-11"/>
                <w:w w:val="110"/>
                <w:sz w:val="24"/>
                <w:szCs w:val="24"/>
              </w:rPr>
              <w:t xml:space="preserve"> </w:t>
            </w:r>
            <w:r w:rsidR="00D54C4E" w:rsidRPr="002C5E35">
              <w:rPr>
                <w:rFonts w:ascii="Times New Roman" w:hAnsi="Times New Roman"/>
                <w:w w:val="110"/>
                <w:sz w:val="24"/>
                <w:szCs w:val="24"/>
              </w:rPr>
              <w:t>эмоциональный</w:t>
            </w:r>
            <w:r w:rsidR="00D54C4E" w:rsidRPr="002C5E35">
              <w:rPr>
                <w:rFonts w:ascii="Times New Roman" w:hAnsi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="00D54C4E" w:rsidRPr="002C5E35">
              <w:rPr>
                <w:rFonts w:ascii="Times New Roman" w:hAnsi="Times New Roman"/>
                <w:w w:val="110"/>
                <w:sz w:val="24"/>
                <w:szCs w:val="24"/>
              </w:rPr>
              <w:t>настрой. Преодоление</w:t>
            </w:r>
            <w:r w:rsidR="00D54C4E" w:rsidRPr="002C5E35">
              <w:rPr>
                <w:rFonts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D54C4E" w:rsidRPr="002C5E35">
              <w:rPr>
                <w:rFonts w:ascii="Times New Roman" w:hAnsi="Times New Roman"/>
                <w:w w:val="110"/>
                <w:sz w:val="24"/>
                <w:szCs w:val="24"/>
              </w:rPr>
              <w:t>естественных</w:t>
            </w:r>
            <w:r w:rsidR="00D54C4E" w:rsidRPr="002C5E35">
              <w:rPr>
                <w:rFonts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D54C4E" w:rsidRPr="002C5E35">
              <w:rPr>
                <w:rFonts w:ascii="Times New Roman" w:hAnsi="Times New Roman"/>
                <w:w w:val="110"/>
                <w:sz w:val="24"/>
                <w:szCs w:val="24"/>
              </w:rPr>
              <w:t>препятствий</w:t>
            </w:r>
            <w:r w:rsidR="00D54C4E" w:rsidRPr="002C5E35">
              <w:rPr>
                <w:rFonts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D54C4E" w:rsidRPr="002C5E35">
              <w:rPr>
                <w:rFonts w:ascii="Times New Roman" w:hAnsi="Times New Roman"/>
                <w:w w:val="110"/>
                <w:sz w:val="24"/>
                <w:szCs w:val="24"/>
              </w:rPr>
              <w:t>природного</w:t>
            </w:r>
            <w:r w:rsidR="00D54C4E" w:rsidRPr="002C5E35">
              <w:rPr>
                <w:rFonts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D54C4E" w:rsidRPr="002C5E35">
              <w:rPr>
                <w:rFonts w:ascii="Times New Roman" w:hAnsi="Times New Roman"/>
                <w:w w:val="110"/>
                <w:sz w:val="24"/>
                <w:szCs w:val="24"/>
              </w:rPr>
              <w:t>характера</w:t>
            </w:r>
            <w:r w:rsidR="00D54C4E" w:rsidRPr="002C5E35">
              <w:rPr>
                <w:rFonts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D54C4E" w:rsidRPr="002C5E35">
              <w:rPr>
                <w:rFonts w:ascii="Times New Roman" w:hAnsi="Times New Roman"/>
                <w:w w:val="110"/>
                <w:sz w:val="24"/>
                <w:szCs w:val="24"/>
              </w:rPr>
              <w:t>(овраг,</w:t>
            </w:r>
            <w:r w:rsidR="00D54C4E" w:rsidRPr="002C5E35">
              <w:rPr>
                <w:rFonts w:ascii="Times New Roman" w:hAnsi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="00D54C4E" w:rsidRPr="002C5E35">
              <w:rPr>
                <w:rFonts w:ascii="Times New Roman" w:hAnsi="Times New Roman"/>
                <w:w w:val="110"/>
                <w:sz w:val="24"/>
                <w:szCs w:val="24"/>
              </w:rPr>
              <w:t>ручеёк,</w:t>
            </w:r>
            <w:r w:rsidR="00D54C4E" w:rsidRPr="002C5E35">
              <w:rPr>
                <w:rFonts w:ascii="Times New Roman" w:hAnsi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="00D54C4E" w:rsidRPr="002C5E35">
              <w:rPr>
                <w:rFonts w:ascii="Times New Roman" w:hAnsi="Times New Roman"/>
                <w:w w:val="110"/>
                <w:sz w:val="24"/>
                <w:szCs w:val="24"/>
              </w:rPr>
              <w:t>бревно)</w:t>
            </w:r>
            <w:r w:rsidR="00D54C4E" w:rsidRPr="002C5E35">
              <w:rPr>
                <w:rFonts w:ascii="Times New Roman" w:hAnsi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="00D54C4E" w:rsidRPr="002C5E35">
              <w:rPr>
                <w:rFonts w:ascii="Times New Roman" w:hAnsi="Times New Roman"/>
                <w:w w:val="110"/>
                <w:sz w:val="24"/>
                <w:szCs w:val="24"/>
              </w:rPr>
              <w:t>с</w:t>
            </w:r>
            <w:r w:rsidR="00D54C4E" w:rsidRPr="002C5E35">
              <w:rPr>
                <w:rFonts w:ascii="Times New Roman" w:hAnsi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="00D54C4E" w:rsidRPr="002C5E35">
              <w:rPr>
                <w:rFonts w:ascii="Times New Roman" w:hAnsi="Times New Roman"/>
                <w:w w:val="110"/>
                <w:sz w:val="24"/>
                <w:szCs w:val="24"/>
              </w:rPr>
              <w:t>использованием</w:t>
            </w:r>
            <w:r w:rsidR="00D54C4E" w:rsidRPr="002C5E35">
              <w:rPr>
                <w:rFonts w:ascii="Times New Roman" w:hAnsi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="00D54C4E" w:rsidRPr="002C5E35">
              <w:rPr>
                <w:rFonts w:ascii="Times New Roman" w:hAnsi="Times New Roman"/>
                <w:w w:val="110"/>
                <w:sz w:val="24"/>
                <w:szCs w:val="24"/>
              </w:rPr>
              <w:t>техники</w:t>
            </w:r>
            <w:r w:rsidR="00D54C4E" w:rsidRPr="002C5E35">
              <w:rPr>
                <w:rFonts w:ascii="Times New Roman" w:hAnsi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="00D54C4E" w:rsidRPr="002C5E35">
              <w:rPr>
                <w:rFonts w:ascii="Times New Roman" w:hAnsi="Times New Roman"/>
                <w:w w:val="110"/>
                <w:sz w:val="24"/>
                <w:szCs w:val="24"/>
              </w:rPr>
              <w:t>общеразвивающих</w:t>
            </w:r>
            <w:r w:rsidR="00D54C4E" w:rsidRPr="002C5E35">
              <w:rPr>
                <w:rFonts w:ascii="Times New Roman" w:hAnsi="Times New Roman"/>
                <w:spacing w:val="-12"/>
                <w:w w:val="110"/>
                <w:sz w:val="24"/>
                <w:szCs w:val="24"/>
              </w:rPr>
              <w:t xml:space="preserve"> </w:t>
            </w:r>
            <w:r w:rsidR="00D54C4E" w:rsidRPr="002C5E35">
              <w:rPr>
                <w:rFonts w:ascii="Times New Roman" w:hAnsi="Times New Roman"/>
                <w:w w:val="110"/>
                <w:sz w:val="24"/>
                <w:szCs w:val="24"/>
              </w:rPr>
              <w:t>упражнений</w:t>
            </w:r>
            <w:r w:rsidR="00D54C4E" w:rsidRPr="002C5E35">
              <w:rPr>
                <w:rFonts w:ascii="Times New Roman" w:hAnsi="Times New Roman"/>
                <w:spacing w:val="-12"/>
                <w:w w:val="110"/>
                <w:sz w:val="24"/>
                <w:szCs w:val="24"/>
              </w:rPr>
              <w:t xml:space="preserve"> </w:t>
            </w:r>
            <w:r w:rsidR="00D54C4E" w:rsidRPr="002C5E35">
              <w:rPr>
                <w:rFonts w:ascii="Times New Roman" w:hAnsi="Times New Roman"/>
                <w:w w:val="110"/>
                <w:sz w:val="24"/>
                <w:szCs w:val="24"/>
              </w:rPr>
              <w:t>(ползание,</w:t>
            </w:r>
            <w:r w:rsidR="00D54C4E" w:rsidRPr="002C5E35">
              <w:rPr>
                <w:rFonts w:ascii="Times New Roman" w:hAnsi="Times New Roman"/>
                <w:spacing w:val="-11"/>
                <w:w w:val="110"/>
                <w:sz w:val="24"/>
                <w:szCs w:val="24"/>
              </w:rPr>
              <w:t xml:space="preserve"> </w:t>
            </w:r>
            <w:r w:rsidR="00D54C4E" w:rsidRPr="002C5E35">
              <w:rPr>
                <w:rFonts w:ascii="Times New Roman" w:hAnsi="Times New Roman"/>
                <w:w w:val="110"/>
                <w:sz w:val="24"/>
                <w:szCs w:val="24"/>
              </w:rPr>
              <w:t>лазание,</w:t>
            </w:r>
            <w:r w:rsidR="00D54C4E" w:rsidRPr="002C5E35">
              <w:rPr>
                <w:rFonts w:ascii="Times New Roman" w:hAnsi="Times New Roman"/>
                <w:spacing w:val="-12"/>
                <w:w w:val="110"/>
                <w:sz w:val="24"/>
                <w:szCs w:val="24"/>
              </w:rPr>
              <w:t xml:space="preserve"> </w:t>
            </w:r>
            <w:r w:rsidR="00D54C4E" w:rsidRPr="002C5E35">
              <w:rPr>
                <w:rFonts w:ascii="Times New Roman" w:hAnsi="Times New Roman"/>
                <w:w w:val="110"/>
                <w:sz w:val="24"/>
                <w:szCs w:val="24"/>
              </w:rPr>
              <w:t>равновесие,</w:t>
            </w:r>
            <w:r w:rsidR="00D54C4E" w:rsidRPr="002C5E35">
              <w:rPr>
                <w:rFonts w:ascii="Times New Roman" w:hAnsi="Times New Roman"/>
                <w:spacing w:val="-11"/>
                <w:w w:val="110"/>
                <w:sz w:val="24"/>
                <w:szCs w:val="24"/>
              </w:rPr>
              <w:t xml:space="preserve"> </w:t>
            </w:r>
            <w:r w:rsidR="00D54C4E" w:rsidRPr="002C5E35">
              <w:rPr>
                <w:rFonts w:ascii="Times New Roman" w:hAnsi="Times New Roman"/>
                <w:w w:val="110"/>
                <w:sz w:val="24"/>
                <w:szCs w:val="24"/>
              </w:rPr>
              <w:t>прыжки).</w:t>
            </w:r>
            <w:r w:rsidRPr="002C5E35">
              <w:rPr>
                <w:rFonts w:ascii="Times New Roman" w:hAnsi="Times New Roman"/>
                <w:w w:val="110"/>
                <w:sz w:val="24"/>
                <w:szCs w:val="24"/>
              </w:rPr>
              <w:t xml:space="preserve"> Д/И «Отметь на карте свое местонахождение».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13" w:rsidRPr="00AF27D0" w:rsidRDefault="00422613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13" w:rsidRPr="00AF27D0" w:rsidRDefault="00422613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4546AC"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13" w:rsidRPr="00AF27D0" w:rsidRDefault="00504B1B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24</w:t>
            </w:r>
            <w:r w:rsidR="00422613"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.0</w:t>
            </w:r>
            <w:r w:rsidR="00422613"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4</w:t>
            </w:r>
            <w:r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13" w:rsidRPr="00AF27D0" w:rsidRDefault="00422613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EE2116" w:rsidRPr="00AF27D0" w:rsidTr="00EE2116">
        <w:trPr>
          <w:gridBefore w:val="1"/>
          <w:gridAfter w:val="1"/>
          <w:wBefore w:w="34" w:type="dxa"/>
          <w:wAfter w:w="29" w:type="dxa"/>
          <w:trHeight w:val="420"/>
        </w:trPr>
        <w:tc>
          <w:tcPr>
            <w:tcW w:w="9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22613" w:rsidRPr="00AF27D0" w:rsidRDefault="00422613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22613" w:rsidRPr="00AF27D0" w:rsidRDefault="00AE2CA4" w:rsidP="00AE2CA4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Зверята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акробаты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A4" w:rsidRPr="00AF27D0" w:rsidRDefault="00422613" w:rsidP="00EE211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Упражнять детей в беге, в прыжках. Развивать быстроту реакции, ловкость, умение увертываться во время бега; умение быстро влезать на различные предметы. Формировать навык ориентировки в пространстве при перестроениях, смене направления движения. Учить выступать в роле капитана команды.</w:t>
            </w:r>
            <w:r w:rsidR="00AE2CA4" w:rsidRPr="00AF27D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AE2CA4" w:rsidRPr="00AF27D0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 xml:space="preserve">Игровые упражнения: </w:t>
            </w:r>
            <w:r w:rsidR="00AE2CA4"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«Кто быстрее», «Мяч в кругу»</w:t>
            </w:r>
          </w:p>
          <w:p w:rsidR="00422613" w:rsidRPr="00AF27D0" w:rsidRDefault="00AE2CA4" w:rsidP="00EE2116">
            <w:pPr>
              <w:spacing w:after="160" w:line="25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lastRenderedPageBreak/>
              <w:t>Подвижная игра</w:t>
            </w: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«Карусель».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13" w:rsidRPr="00AF27D0" w:rsidRDefault="00422613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lastRenderedPageBreak/>
              <w:t>1</w:t>
            </w:r>
          </w:p>
          <w:p w:rsidR="00422613" w:rsidRPr="00AF27D0" w:rsidRDefault="00422613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422613" w:rsidRPr="00AF27D0" w:rsidRDefault="00422613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22613" w:rsidRPr="00AF27D0" w:rsidRDefault="00422613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13" w:rsidRPr="00AF27D0" w:rsidRDefault="00422613" w:rsidP="0042261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4546AC" w:rsidRPr="00AF27D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  <w:p w:rsidR="00422613" w:rsidRPr="00AF27D0" w:rsidRDefault="00422613" w:rsidP="00422613">
            <w:pPr>
              <w:pStyle w:val="a3"/>
              <w:jc w:val="center"/>
              <w:rPr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13" w:rsidRPr="00AF27D0" w:rsidRDefault="00422613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  <w:r w:rsidR="00504B1B"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2</w:t>
            </w:r>
            <w:r w:rsidR="00504B1B"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.04.</w:t>
            </w:r>
          </w:p>
          <w:p w:rsidR="00422613" w:rsidRPr="00AF27D0" w:rsidRDefault="00422613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22613" w:rsidRPr="00AF27D0" w:rsidRDefault="00422613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13" w:rsidRPr="00AF27D0" w:rsidRDefault="00422613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422613" w:rsidRPr="00AF27D0" w:rsidTr="00851275">
        <w:trPr>
          <w:gridBefore w:val="1"/>
          <w:gridAfter w:val="1"/>
          <w:wBefore w:w="34" w:type="dxa"/>
          <w:wAfter w:w="29" w:type="dxa"/>
          <w:trHeight w:val="589"/>
        </w:trPr>
        <w:tc>
          <w:tcPr>
            <w:tcW w:w="9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2613" w:rsidRPr="00AF27D0" w:rsidRDefault="00422613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13" w:rsidRPr="00AF27D0" w:rsidRDefault="00422613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13" w:rsidRPr="00AF27D0" w:rsidRDefault="00422613" w:rsidP="00AE6E9C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422613" w:rsidRPr="00AF27D0" w:rsidRDefault="00422613" w:rsidP="00EE211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упражнять в беге на скорость;</w:t>
            </w:r>
          </w:p>
          <w:p w:rsidR="00422613" w:rsidRPr="00AF27D0" w:rsidRDefault="00422613" w:rsidP="00EE211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Повторить игровые упражнения с мячом, в прыжках и равновесии.</w:t>
            </w:r>
          </w:p>
          <w:p w:rsidR="00422613" w:rsidRPr="00AF27D0" w:rsidRDefault="00422613" w:rsidP="00EE2116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 xml:space="preserve">Игровые </w:t>
            </w:r>
            <w:proofErr w:type="spellStart"/>
            <w:proofErr w:type="gramStart"/>
            <w:r w:rsidRPr="00AF27D0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упражнения:</w:t>
            </w: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</w:t>
            </w:r>
            <w:proofErr w:type="gramEnd"/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Сбей</w:t>
            </w:r>
            <w:proofErr w:type="spellEnd"/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кеглю»,«Пробеги</w:t>
            </w:r>
            <w:proofErr w:type="spellEnd"/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– не задень»,</w:t>
            </w:r>
            <w:r w:rsidR="00EE2116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«С кочки на кочку».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13" w:rsidRPr="00AF27D0" w:rsidRDefault="00422613" w:rsidP="00AE6E9C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13" w:rsidRPr="00AF27D0" w:rsidRDefault="00422613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9</w:t>
            </w:r>
            <w:r w:rsidR="004546AC"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13" w:rsidRPr="00AF27D0" w:rsidRDefault="00414D74" w:rsidP="002319A0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08.05</w:t>
            </w:r>
            <w:r w:rsidR="00504B1B"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13" w:rsidRPr="00AF27D0" w:rsidRDefault="00422613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B624DE" w:rsidRPr="00AF27D0" w:rsidTr="00851275">
        <w:trPr>
          <w:gridBefore w:val="1"/>
          <w:gridAfter w:val="1"/>
          <w:wBefore w:w="34" w:type="dxa"/>
          <w:wAfter w:w="29" w:type="dxa"/>
          <w:trHeight w:val="1294"/>
        </w:trPr>
        <w:tc>
          <w:tcPr>
            <w:tcW w:w="9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24DE" w:rsidRPr="00AF27D0" w:rsidRDefault="00B624DE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4DE" w:rsidRPr="00AF27D0" w:rsidRDefault="00B624DE" w:rsidP="0042261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Зов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Джунглей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624DE" w:rsidRPr="00AF27D0" w:rsidRDefault="00B624DE" w:rsidP="00422613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4DE" w:rsidRPr="00AF27D0" w:rsidRDefault="00B624DE" w:rsidP="00B624DE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Совершенствовать основные виды движений в эстафетной форме. Воспитывать честность, дружелюбие, самостоятельность в процессе выполнения различных физических упражнений.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4DE" w:rsidRPr="00AF27D0" w:rsidRDefault="00B624DE" w:rsidP="0042261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B624DE" w:rsidRPr="00AF27D0" w:rsidRDefault="00B624DE" w:rsidP="0042261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624DE" w:rsidRPr="00AF27D0" w:rsidRDefault="00B624DE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4DE" w:rsidRPr="00AF27D0" w:rsidRDefault="00B624DE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9</w:t>
            </w:r>
            <w:r w:rsidR="004546AC"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7</w:t>
            </w:r>
          </w:p>
          <w:p w:rsidR="00B624DE" w:rsidRPr="00AF27D0" w:rsidRDefault="00B624DE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B624DE" w:rsidRPr="00AF27D0" w:rsidRDefault="00B624DE" w:rsidP="00AE6E9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 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4DE" w:rsidRPr="00AF27D0" w:rsidRDefault="00504B1B" w:rsidP="0024052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26.04.</w:t>
            </w:r>
          </w:p>
          <w:p w:rsidR="00B624DE" w:rsidRPr="00AF27D0" w:rsidRDefault="00B624DE" w:rsidP="00AE6E9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4DE" w:rsidRPr="00AF27D0" w:rsidRDefault="00B624DE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</w:tr>
      <w:tr w:rsidR="008C4146" w:rsidRPr="00AF27D0" w:rsidTr="00422613">
        <w:trPr>
          <w:gridBefore w:val="1"/>
          <w:gridAfter w:val="1"/>
          <w:wBefore w:w="34" w:type="dxa"/>
          <w:wAfter w:w="29" w:type="dxa"/>
          <w:trHeight w:val="240"/>
        </w:trPr>
        <w:tc>
          <w:tcPr>
            <w:tcW w:w="1499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8C4146" w:rsidRPr="00AF27D0" w:rsidRDefault="008C4146" w:rsidP="00AE6E9C">
            <w:pPr>
              <w:spacing w:after="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F27D0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  <w:proofErr w:type="spellEnd"/>
            <w:r w:rsidRPr="00AF27D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04B1B" w:rsidRPr="00AF27D0">
              <w:rPr>
                <w:rFonts w:ascii="Times New Roman" w:hAnsi="Times New Roman"/>
                <w:b/>
                <w:i/>
                <w:sz w:val="24"/>
                <w:szCs w:val="24"/>
              </w:rPr>
              <w:t>(12</w:t>
            </w:r>
            <w:r w:rsidRPr="00AF27D0">
              <w:rPr>
                <w:rFonts w:ascii="Times New Roman" w:hAnsi="Times New Roman"/>
                <w:b/>
                <w:i/>
                <w:sz w:val="24"/>
                <w:szCs w:val="24"/>
              </w:rPr>
              <w:t>часов)</w:t>
            </w:r>
          </w:p>
        </w:tc>
      </w:tr>
      <w:tr w:rsidR="00B624DE" w:rsidRPr="00AF27D0" w:rsidTr="002319A0">
        <w:trPr>
          <w:gridBefore w:val="1"/>
          <w:gridAfter w:val="1"/>
          <w:wBefore w:w="34" w:type="dxa"/>
          <w:wAfter w:w="29" w:type="dxa"/>
          <w:trHeight w:val="70"/>
        </w:trPr>
        <w:tc>
          <w:tcPr>
            <w:tcW w:w="9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4DE" w:rsidRPr="00AF27D0" w:rsidRDefault="00B624DE" w:rsidP="00AE6E9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 xml:space="preserve">    1</w:t>
            </w:r>
          </w:p>
          <w:p w:rsidR="00B624DE" w:rsidRPr="00AF27D0" w:rsidRDefault="00B624DE" w:rsidP="00AE6E9C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4DE" w:rsidRPr="00AF27D0" w:rsidRDefault="00B624DE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весёлом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стадионе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624DE" w:rsidRPr="00AF27D0" w:rsidRDefault="00B624DE" w:rsidP="00AE6E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24DE" w:rsidRPr="00AF27D0" w:rsidRDefault="00B624DE" w:rsidP="00AE6E9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24DE" w:rsidRPr="00AF27D0" w:rsidRDefault="00B624DE" w:rsidP="00B624DE">
            <w:pPr>
              <w:spacing w:after="16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Исследовать: скоростно-силовые качества, в прыжке в длину с места; Скоростные качества в тесте, бег на 10м с высокого старта. Подвижная игра «Гуси – лебеди», «Удочка».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4DE" w:rsidRPr="00AF27D0" w:rsidRDefault="00B624DE" w:rsidP="00B624DE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  <w:p w:rsidR="004546AC" w:rsidRPr="00AF27D0" w:rsidRDefault="004546AC" w:rsidP="00B624DE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  <w:p w:rsidR="00B624DE" w:rsidRPr="00AF27D0" w:rsidRDefault="00B624DE" w:rsidP="00B624DE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B624DE" w:rsidRPr="00AF27D0" w:rsidRDefault="00B624DE" w:rsidP="00B624DE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B624DE" w:rsidRPr="00AF27D0" w:rsidRDefault="00B624DE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4DE" w:rsidRPr="00AF27D0" w:rsidRDefault="004546AC" w:rsidP="00B624D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98</w:t>
            </w:r>
          </w:p>
          <w:p w:rsidR="004546AC" w:rsidRPr="00AF27D0" w:rsidRDefault="004546AC" w:rsidP="00B624D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99</w:t>
            </w:r>
          </w:p>
          <w:p w:rsidR="00B624DE" w:rsidRPr="00AF27D0" w:rsidRDefault="00B624DE" w:rsidP="00B624D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4DE" w:rsidRPr="00AF27D0" w:rsidRDefault="00504B1B" w:rsidP="00804589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03</w:t>
            </w:r>
            <w:r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.05.</w:t>
            </w:r>
          </w:p>
          <w:p w:rsidR="004546AC" w:rsidRPr="00AF27D0" w:rsidRDefault="00504B1B" w:rsidP="004546A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06.05.</w:t>
            </w:r>
          </w:p>
          <w:p w:rsidR="00B624DE" w:rsidRPr="00AF27D0" w:rsidRDefault="00B624DE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24DE" w:rsidRPr="00AF27D0" w:rsidRDefault="00B624DE" w:rsidP="00AE6E9C">
            <w:pP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EE2116" w:rsidRPr="00AF27D0" w:rsidTr="00EE2116">
        <w:trPr>
          <w:gridBefore w:val="1"/>
          <w:gridAfter w:val="1"/>
          <w:wBefore w:w="34" w:type="dxa"/>
          <w:wAfter w:w="29" w:type="dxa"/>
          <w:trHeight w:val="703"/>
        </w:trPr>
        <w:tc>
          <w:tcPr>
            <w:tcW w:w="989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24DE" w:rsidRPr="00AF27D0" w:rsidRDefault="00B624DE" w:rsidP="00AE6E9C">
            <w:pPr>
              <w:ind w:left="360"/>
              <w:rPr>
                <w:rFonts w:ascii="Times New Roman" w:eastAsia="Calibri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624DE" w:rsidRPr="00AF27D0" w:rsidRDefault="00B624DE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B624DE" w:rsidRPr="00AF27D0" w:rsidRDefault="00B624DE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C82CB1" w:rsidRPr="00AF27D0" w:rsidRDefault="00C82CB1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C82CB1" w:rsidRPr="00AF27D0" w:rsidRDefault="00C82CB1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C82CB1" w:rsidRPr="00AF27D0" w:rsidRDefault="00C82CB1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C82CB1" w:rsidRPr="00AF27D0" w:rsidRDefault="00C82CB1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C82CB1" w:rsidRPr="00AF27D0" w:rsidRDefault="00C82CB1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C82CB1" w:rsidRPr="00AF27D0" w:rsidRDefault="00C82CB1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C82CB1" w:rsidRPr="00AF27D0" w:rsidRDefault="00C82CB1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C82CB1" w:rsidRPr="00AF27D0" w:rsidRDefault="00C82CB1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C82CB1" w:rsidRPr="00AF27D0" w:rsidRDefault="00C82CB1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C82CB1" w:rsidRPr="00AF27D0" w:rsidRDefault="00C82CB1" w:rsidP="00AE6E9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C82CB1" w:rsidRPr="00AF27D0" w:rsidRDefault="00C82CB1" w:rsidP="00AE6E9C">
            <w:pPr>
              <w:spacing w:after="1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4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24DE" w:rsidRPr="00AF27D0" w:rsidRDefault="00B624DE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Путешествие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планетам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здоровья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82CB1" w:rsidRPr="00AF27D0" w:rsidRDefault="00C82CB1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2CB1" w:rsidRPr="00AF27D0" w:rsidRDefault="00C82CB1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2CB1" w:rsidRPr="00AF27D0" w:rsidRDefault="00C82CB1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2CB1" w:rsidRPr="00AF27D0" w:rsidRDefault="00C82CB1" w:rsidP="000E0B9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4DE" w:rsidRPr="00AF27D0" w:rsidRDefault="00B624DE" w:rsidP="00AE6E9C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B624DE" w:rsidRPr="00AF27D0" w:rsidRDefault="00B624DE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упражнять в ходьбе и беге с изменением темпа движения;</w:t>
            </w:r>
          </w:p>
          <w:p w:rsidR="00B624DE" w:rsidRPr="00AF27D0" w:rsidRDefault="00B624DE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Игровых упражнениях с мячом.</w:t>
            </w:r>
          </w:p>
          <w:p w:rsidR="00B624DE" w:rsidRPr="00AF27D0" w:rsidRDefault="00B624DE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Игровые упражнения:</w:t>
            </w:r>
          </w:p>
          <w:p w:rsidR="00B624DE" w:rsidRPr="00AF27D0" w:rsidRDefault="00B624DE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«Мяч водящему,</w:t>
            </w:r>
          </w:p>
          <w:p w:rsidR="00B624DE" w:rsidRPr="00AF27D0" w:rsidRDefault="00B624DE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Эстафета с мячом «Передача мяча в колонне» (двумя руками назад)</w:t>
            </w:r>
          </w:p>
          <w:p w:rsidR="000E0B90" w:rsidRPr="00AF27D0" w:rsidRDefault="00B624DE" w:rsidP="00AE6E9C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Подвижная игра</w:t>
            </w: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«Не оставайся на земле».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4DE" w:rsidRPr="00AF27D0" w:rsidRDefault="00B624DE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4DE" w:rsidRPr="00AF27D0" w:rsidRDefault="004546AC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4DE" w:rsidRPr="00AF27D0" w:rsidRDefault="00414D74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15</w:t>
            </w:r>
            <w:r w:rsidR="00504B1B"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.05.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4DE" w:rsidRPr="00AF27D0" w:rsidRDefault="00B624DE" w:rsidP="00AE6E9C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B624DE" w:rsidRPr="00AF27D0" w:rsidTr="00851275">
        <w:trPr>
          <w:gridBefore w:val="1"/>
          <w:gridAfter w:val="1"/>
          <w:wBefore w:w="34" w:type="dxa"/>
          <w:wAfter w:w="29" w:type="dxa"/>
          <w:trHeight w:val="274"/>
        </w:trPr>
        <w:tc>
          <w:tcPr>
            <w:tcW w:w="98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24DE" w:rsidRPr="00AF27D0" w:rsidRDefault="00B624DE" w:rsidP="00AE6E9C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24DE" w:rsidRPr="00AF27D0" w:rsidRDefault="00B624DE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90" w:rsidRPr="00AF27D0" w:rsidRDefault="00B624DE" w:rsidP="00EE2116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Исследовать:</w:t>
            </w: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координационные способности, в отбивание мяча одной рукой на месте; в выпо</w:t>
            </w:r>
            <w:r w:rsidR="00EE211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лнении статического равновесия. </w:t>
            </w: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Подвижная игра «Охотники и </w:t>
            </w: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зайцы», «Кто скорее до флажка».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4DE" w:rsidRPr="00AF27D0" w:rsidRDefault="00B624DE" w:rsidP="00B624DE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1</w:t>
            </w:r>
          </w:p>
          <w:p w:rsidR="00414D74" w:rsidRPr="00AF27D0" w:rsidRDefault="00414D74" w:rsidP="00B624DE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  <w:p w:rsidR="004546AC" w:rsidRPr="00AF27D0" w:rsidRDefault="004546AC" w:rsidP="00B624DE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B624DE" w:rsidRPr="00AF27D0" w:rsidRDefault="00B624DE" w:rsidP="00EE211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4DE" w:rsidRPr="00AF27D0" w:rsidRDefault="00B624DE" w:rsidP="00B624DE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10</w:t>
            </w:r>
            <w:r w:rsidR="004546AC"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  <w:p w:rsidR="00414D74" w:rsidRPr="00AF27D0" w:rsidRDefault="00414D74" w:rsidP="00B624DE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102</w:t>
            </w:r>
          </w:p>
          <w:p w:rsidR="00B624DE" w:rsidRPr="00AF27D0" w:rsidRDefault="00B624DE" w:rsidP="000E0B9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AC" w:rsidRPr="00AF27D0" w:rsidRDefault="00504B1B" w:rsidP="004546A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13</w:t>
            </w:r>
            <w:r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.05.</w:t>
            </w:r>
          </w:p>
          <w:p w:rsidR="00504B1B" w:rsidRPr="00AF27D0" w:rsidRDefault="00504B1B" w:rsidP="004546A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17.05.</w:t>
            </w:r>
          </w:p>
          <w:p w:rsidR="00B624DE" w:rsidRPr="00AF27D0" w:rsidRDefault="00B624DE" w:rsidP="004546A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4DE" w:rsidRPr="00AF27D0" w:rsidRDefault="00B624DE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E0B90" w:rsidRPr="00AF27D0" w:rsidTr="00851275">
        <w:trPr>
          <w:gridBefore w:val="1"/>
          <w:gridAfter w:val="1"/>
          <w:wBefore w:w="34" w:type="dxa"/>
          <w:wAfter w:w="29" w:type="dxa"/>
          <w:trHeight w:val="2274"/>
        </w:trPr>
        <w:tc>
          <w:tcPr>
            <w:tcW w:w="989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0B90" w:rsidRPr="00AF27D0" w:rsidRDefault="000E0B90" w:rsidP="000E0B90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4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0B90" w:rsidRPr="00AF27D0" w:rsidRDefault="000E0B90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Турнир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сильных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ловких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смелых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90" w:rsidRPr="00AF27D0" w:rsidRDefault="000E0B90" w:rsidP="00AE6E9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(На улице)</w:t>
            </w:r>
          </w:p>
          <w:p w:rsidR="000E0B90" w:rsidRPr="00AF27D0" w:rsidRDefault="000E0B90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повторить бег на скорость;</w:t>
            </w:r>
          </w:p>
          <w:p w:rsidR="000E0B90" w:rsidRPr="00AF27D0" w:rsidRDefault="000E0B90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Игровые упражнения с мячом, в прыжках.</w:t>
            </w:r>
          </w:p>
          <w:p w:rsidR="000E0B90" w:rsidRPr="00AF27D0" w:rsidRDefault="000E0B90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Игровые упражнения:</w:t>
            </w:r>
          </w:p>
          <w:p w:rsidR="000E0B90" w:rsidRPr="00AF27D0" w:rsidRDefault="000E0B90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«Кто быстрее»,</w:t>
            </w:r>
          </w:p>
          <w:p w:rsidR="000E0B90" w:rsidRPr="00AF27D0" w:rsidRDefault="000E0B90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«Ловкие ребята»</w:t>
            </w:r>
            <w:r w:rsidR="00641FAA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</w:t>
            </w:r>
          </w:p>
          <w:p w:rsidR="000E0B90" w:rsidRPr="00AF27D0" w:rsidRDefault="000E0B90" w:rsidP="00AE6E9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Подвижная игра «Мышеловка»</w:t>
            </w:r>
            <w:r w:rsidR="00641FAA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</w:t>
            </w:r>
            <w:bookmarkStart w:id="0" w:name="_GoBack"/>
            <w:bookmarkEnd w:id="0"/>
          </w:p>
          <w:p w:rsidR="000E0B90" w:rsidRPr="00AF27D0" w:rsidRDefault="000E0B90" w:rsidP="00AE6E9C">
            <w:pPr>
              <w:spacing w:after="160" w:line="256" w:lineRule="auto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Эстафета с мячом.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90" w:rsidRPr="00AF27D0" w:rsidRDefault="000E0B90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90" w:rsidRPr="00AF27D0" w:rsidRDefault="000E0B90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414D74"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90" w:rsidRPr="00AF27D0" w:rsidRDefault="00C22DC0" w:rsidP="00270390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22</w:t>
            </w:r>
            <w:r w:rsidR="00504B1B"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.05.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90" w:rsidRPr="00AF27D0" w:rsidRDefault="000E0B90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E0B90" w:rsidRPr="00AF27D0" w:rsidTr="00851275">
        <w:trPr>
          <w:gridBefore w:val="1"/>
          <w:gridAfter w:val="1"/>
          <w:wBefore w:w="34" w:type="dxa"/>
          <w:wAfter w:w="29" w:type="dxa"/>
          <w:trHeight w:val="1215"/>
        </w:trPr>
        <w:tc>
          <w:tcPr>
            <w:tcW w:w="98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90" w:rsidRPr="00AF27D0" w:rsidRDefault="000E0B90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90" w:rsidRPr="00AF27D0" w:rsidRDefault="000E0B90" w:rsidP="00AE6E9C">
            <w:pPr>
              <w:spacing w:after="160" w:line="25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90" w:rsidRPr="00AF27D0" w:rsidRDefault="000E0B90" w:rsidP="00EE2116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Исследовать: гибкость в тесте, наклон туловища вперед; Выносливость в тесте, подъем туловища из положения, лежа в положение сидя</w:t>
            </w:r>
          </w:p>
          <w:p w:rsidR="000E0B90" w:rsidRPr="00AF27D0" w:rsidRDefault="000E0B90" w:rsidP="00EE2116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Подвижная игра «Хитрая лиса», «Сделай фигуру».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90" w:rsidRPr="00AF27D0" w:rsidRDefault="000E0B90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0E0B90" w:rsidRPr="00AF27D0" w:rsidRDefault="000E0B90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  <w:p w:rsidR="000E0B90" w:rsidRPr="00AF27D0" w:rsidRDefault="000E0B90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0E0B90" w:rsidRPr="00AF27D0" w:rsidRDefault="000E0B90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90" w:rsidRPr="00AF27D0" w:rsidRDefault="000E0B90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414D74"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</w:p>
          <w:p w:rsidR="000E0B90" w:rsidRPr="00AF27D0" w:rsidRDefault="00414D74" w:rsidP="00AE6E9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105</w:t>
            </w:r>
          </w:p>
          <w:p w:rsidR="000E0B90" w:rsidRPr="00AF27D0" w:rsidRDefault="000E0B90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E0B90" w:rsidRPr="00AF27D0" w:rsidRDefault="000E0B90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AC" w:rsidRPr="00AF27D0" w:rsidRDefault="00504B1B" w:rsidP="004546A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20.05.</w:t>
            </w:r>
          </w:p>
          <w:p w:rsidR="004546AC" w:rsidRPr="00AF27D0" w:rsidRDefault="00504B1B" w:rsidP="004546A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24</w:t>
            </w:r>
            <w:r w:rsidRPr="00AF27D0">
              <w:rPr>
                <w:rFonts w:ascii="Times New Roman" w:hAnsi="Times New Roman"/>
                <w:sz w:val="24"/>
                <w:szCs w:val="24"/>
                <w:lang w:eastAsia="zh-CN"/>
              </w:rPr>
              <w:t>.05.</w:t>
            </w:r>
          </w:p>
          <w:p w:rsidR="000E0B90" w:rsidRPr="00AF27D0" w:rsidRDefault="000E0B90" w:rsidP="000E0B90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90" w:rsidRPr="00AF27D0" w:rsidRDefault="000E0B90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6528E2" w:rsidRPr="00AF27D0" w:rsidTr="00851275">
        <w:trPr>
          <w:gridBefore w:val="1"/>
          <w:gridAfter w:val="1"/>
          <w:wBefore w:w="34" w:type="dxa"/>
          <w:wAfter w:w="29" w:type="dxa"/>
          <w:trHeight w:val="345"/>
        </w:trPr>
        <w:tc>
          <w:tcPr>
            <w:tcW w:w="98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28E2" w:rsidRPr="00AF27D0" w:rsidRDefault="006528E2" w:rsidP="00C82CB1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28E2" w:rsidRPr="00AF27D0" w:rsidRDefault="00F043BA" w:rsidP="00F043BA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Раздел Пора в путь дорогу «Краеведческая прогулка-поход».</w:t>
            </w:r>
          </w:p>
        </w:tc>
        <w:tc>
          <w:tcPr>
            <w:tcW w:w="5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8E2" w:rsidRPr="00AF27D0" w:rsidRDefault="006528E2" w:rsidP="00F043BA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</w:pPr>
            <w:r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="00F043BA"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(</w:t>
            </w:r>
            <w:proofErr w:type="gramStart"/>
            <w:r w:rsidR="00F043BA"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туризм</w:t>
            </w:r>
            <w:proofErr w:type="gramEnd"/>
            <w:r w:rsidR="00F043BA" w:rsidRPr="00AF27D0">
              <w:rPr>
                <w:rFonts w:ascii="Times New Roman" w:eastAsia="Calibri" w:hAnsi="Times New Roman"/>
                <w:b/>
                <w:i/>
                <w:sz w:val="24"/>
                <w:szCs w:val="24"/>
                <w:lang w:val="ru-RU"/>
              </w:rPr>
              <w:t>)</w:t>
            </w:r>
          </w:p>
          <w:p w:rsidR="00334FF6" w:rsidRPr="00AF27D0" w:rsidRDefault="009C7931" w:rsidP="009C7931">
            <w:pPr>
              <w:tabs>
                <w:tab w:val="right" w:leader="dot" w:pos="9495"/>
              </w:tabs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w w:val="105"/>
                <w:lang w:val="ru-RU"/>
              </w:rPr>
            </w:pPr>
            <w:r w:rsidRPr="00AF27D0">
              <w:rPr>
                <w:rFonts w:ascii="Times New Roman" w:hAnsi="Times New Roman"/>
                <w:w w:val="105"/>
                <w:lang w:val="ru-RU"/>
              </w:rPr>
              <w:t xml:space="preserve">Продолжать знакомить детей с понятиями «малая Родина» и «Отечество»; расширять знания об истории города, основными промышленными предприятиями; Закрепить знания геральдики города, области: герб, флаг. Умение ориентироваться по карте области: учить находить областной город и свой город. </w:t>
            </w:r>
            <w:r w:rsidRPr="00AF27D0">
              <w:rPr>
                <w:rFonts w:ascii="Times New Roman" w:hAnsi="Times New Roman"/>
                <w:w w:val="110"/>
                <w:lang w:val="ru-RU"/>
              </w:rPr>
              <w:t>З</w:t>
            </w:r>
            <w:r w:rsidR="00334FF6" w:rsidRPr="00AF27D0">
              <w:rPr>
                <w:rFonts w:ascii="Times New Roman" w:hAnsi="Times New Roman"/>
                <w:w w:val="110"/>
                <w:lang w:val="ru-RU"/>
              </w:rPr>
              <w:t>акреплять</w:t>
            </w:r>
            <w:r w:rsidR="00334FF6" w:rsidRPr="00AF27D0">
              <w:rPr>
                <w:rFonts w:ascii="Times New Roman" w:hAnsi="Times New Roman"/>
                <w:spacing w:val="-12"/>
                <w:w w:val="110"/>
                <w:lang w:val="ru-RU"/>
              </w:rPr>
              <w:t xml:space="preserve"> </w:t>
            </w:r>
            <w:r w:rsidR="00334FF6" w:rsidRPr="00AF27D0">
              <w:rPr>
                <w:rFonts w:ascii="Times New Roman" w:hAnsi="Times New Roman"/>
                <w:w w:val="110"/>
                <w:lang w:val="ru-RU"/>
              </w:rPr>
              <w:t>правила</w:t>
            </w:r>
            <w:r w:rsidR="00334FF6" w:rsidRPr="00AF27D0">
              <w:rPr>
                <w:rFonts w:ascii="Times New Roman" w:hAnsi="Times New Roman"/>
                <w:spacing w:val="-12"/>
                <w:w w:val="110"/>
                <w:lang w:val="ru-RU"/>
              </w:rPr>
              <w:t xml:space="preserve"> </w:t>
            </w:r>
            <w:r w:rsidR="00334FF6" w:rsidRPr="00AF27D0">
              <w:rPr>
                <w:rFonts w:ascii="Times New Roman" w:hAnsi="Times New Roman"/>
                <w:w w:val="110"/>
                <w:lang w:val="ru-RU"/>
              </w:rPr>
              <w:t xml:space="preserve">дорожного </w:t>
            </w:r>
            <w:r w:rsidR="00334FF6" w:rsidRPr="00AF27D0">
              <w:rPr>
                <w:rFonts w:ascii="Times New Roman" w:hAnsi="Times New Roman"/>
                <w:spacing w:val="-55"/>
                <w:w w:val="110"/>
                <w:lang w:val="ru-RU"/>
              </w:rPr>
              <w:t xml:space="preserve">  </w:t>
            </w:r>
            <w:r w:rsidR="00334FF6" w:rsidRPr="00AF27D0">
              <w:rPr>
                <w:rFonts w:ascii="Times New Roman" w:hAnsi="Times New Roman"/>
                <w:w w:val="110"/>
                <w:lang w:val="ru-RU"/>
              </w:rPr>
              <w:t>движения. Подвижные игры: «Весёлая эстафета»,</w:t>
            </w:r>
            <w:r w:rsidR="00334FF6" w:rsidRPr="00AF27D0">
              <w:rPr>
                <w:rFonts w:ascii="Times New Roman" w:hAnsi="Times New Roman"/>
                <w:spacing w:val="-7"/>
                <w:w w:val="110"/>
                <w:lang w:val="ru-RU"/>
              </w:rPr>
              <w:t xml:space="preserve"> </w:t>
            </w:r>
            <w:r w:rsidR="00334FF6" w:rsidRPr="00AF27D0">
              <w:rPr>
                <w:rFonts w:ascii="Times New Roman" w:hAnsi="Times New Roman"/>
                <w:w w:val="110"/>
                <w:lang w:val="ru-RU"/>
              </w:rPr>
              <w:t>«Бег</w:t>
            </w:r>
            <w:r w:rsidR="00334FF6" w:rsidRPr="00AF27D0">
              <w:rPr>
                <w:rFonts w:ascii="Times New Roman" w:hAnsi="Times New Roman"/>
                <w:spacing w:val="-7"/>
                <w:w w:val="110"/>
                <w:lang w:val="ru-RU"/>
              </w:rPr>
              <w:t xml:space="preserve"> </w:t>
            </w:r>
            <w:r w:rsidR="00334FF6" w:rsidRPr="00AF27D0">
              <w:rPr>
                <w:rFonts w:ascii="Times New Roman" w:hAnsi="Times New Roman"/>
                <w:w w:val="110"/>
                <w:lang w:val="ru-RU"/>
              </w:rPr>
              <w:t>в</w:t>
            </w:r>
            <w:r w:rsidR="00334FF6" w:rsidRPr="00AF27D0">
              <w:rPr>
                <w:rFonts w:ascii="Times New Roman" w:hAnsi="Times New Roman"/>
                <w:spacing w:val="-6"/>
                <w:w w:val="110"/>
                <w:lang w:val="ru-RU"/>
              </w:rPr>
              <w:t xml:space="preserve"> </w:t>
            </w:r>
            <w:r w:rsidR="00334FF6" w:rsidRPr="00AF27D0">
              <w:rPr>
                <w:rFonts w:ascii="Times New Roman" w:hAnsi="Times New Roman"/>
                <w:w w:val="110"/>
                <w:lang w:val="ru-RU"/>
              </w:rPr>
              <w:t>мешках»,</w:t>
            </w:r>
            <w:r w:rsidR="00334FF6" w:rsidRPr="00AF27D0">
              <w:rPr>
                <w:rFonts w:ascii="Times New Roman" w:hAnsi="Times New Roman"/>
                <w:spacing w:val="-7"/>
                <w:w w:val="110"/>
                <w:lang w:val="ru-RU"/>
              </w:rPr>
              <w:t xml:space="preserve"> </w:t>
            </w:r>
            <w:r w:rsidR="00334FF6" w:rsidRPr="00AF27D0">
              <w:rPr>
                <w:rFonts w:ascii="Times New Roman" w:hAnsi="Times New Roman"/>
                <w:w w:val="110"/>
                <w:lang w:val="ru-RU"/>
              </w:rPr>
              <w:t>«Не</w:t>
            </w:r>
            <w:r w:rsidR="00334FF6" w:rsidRPr="00AF27D0">
              <w:rPr>
                <w:rFonts w:ascii="Times New Roman" w:hAnsi="Times New Roman"/>
                <w:spacing w:val="-6"/>
                <w:w w:val="110"/>
                <w:lang w:val="ru-RU"/>
              </w:rPr>
              <w:t xml:space="preserve"> </w:t>
            </w:r>
            <w:r w:rsidR="00334FF6" w:rsidRPr="00AF27D0">
              <w:rPr>
                <w:rFonts w:ascii="Times New Roman" w:hAnsi="Times New Roman"/>
                <w:w w:val="110"/>
                <w:lang w:val="ru-RU"/>
              </w:rPr>
              <w:t>урони</w:t>
            </w:r>
            <w:r w:rsidR="00334FF6" w:rsidRPr="00AF27D0">
              <w:rPr>
                <w:rFonts w:ascii="Times New Roman" w:hAnsi="Times New Roman"/>
                <w:spacing w:val="-7"/>
                <w:w w:val="110"/>
                <w:lang w:val="ru-RU"/>
              </w:rPr>
              <w:t xml:space="preserve"> </w:t>
            </w:r>
            <w:r w:rsidR="00334FF6" w:rsidRPr="00AF27D0">
              <w:rPr>
                <w:rFonts w:ascii="Times New Roman" w:hAnsi="Times New Roman"/>
                <w:w w:val="110"/>
                <w:lang w:val="ru-RU"/>
              </w:rPr>
              <w:t>шарик».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89" w:rsidRPr="00AF27D0" w:rsidRDefault="00804589" w:rsidP="00C22DC0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589" w:rsidRPr="00AF27D0" w:rsidRDefault="00C22DC0" w:rsidP="00C22DC0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1B" w:rsidRPr="00AF27D0" w:rsidRDefault="00504B1B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29.05.</w:t>
            </w:r>
          </w:p>
          <w:p w:rsidR="006528E2" w:rsidRPr="00AF27D0" w:rsidRDefault="006528E2" w:rsidP="00504B1B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8E2" w:rsidRPr="00AF27D0" w:rsidRDefault="006528E2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</w:tr>
      <w:tr w:rsidR="006528E2" w:rsidRPr="00AF27D0" w:rsidTr="004546AC">
        <w:trPr>
          <w:gridBefore w:val="1"/>
          <w:gridAfter w:val="1"/>
          <w:wBefore w:w="34" w:type="dxa"/>
          <w:wAfter w:w="29" w:type="dxa"/>
          <w:trHeight w:val="1184"/>
        </w:trPr>
        <w:tc>
          <w:tcPr>
            <w:tcW w:w="98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28E2" w:rsidRPr="00AF27D0" w:rsidRDefault="006528E2" w:rsidP="00AE6E9C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28E2" w:rsidRPr="00AF27D0" w:rsidRDefault="00F043BA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7D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Олимпийские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27D0">
              <w:rPr>
                <w:rFonts w:ascii="Times New Roman" w:hAnsi="Times New Roman"/>
                <w:sz w:val="24"/>
                <w:szCs w:val="24"/>
              </w:rPr>
              <w:t>звёзды</w:t>
            </w:r>
            <w:proofErr w:type="spellEnd"/>
            <w:r w:rsidRPr="00AF27D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8E2" w:rsidRPr="00AF27D0" w:rsidRDefault="006528E2" w:rsidP="00AE6E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Исследовать: развитие ловкости в тесте, челночный бег 3х10м.; Скоростно-силовые качества в тесте бег 30 м.</w:t>
            </w:r>
          </w:p>
          <w:p w:rsidR="006528E2" w:rsidRPr="00AF27D0" w:rsidRDefault="006528E2" w:rsidP="00AE6E9C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/>
              </w:rPr>
              <w:t>Подвижная игра «Мы веселые ребята».</w:t>
            </w:r>
            <w:r w:rsidR="00F043BA" w:rsidRPr="00AF27D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F043BA" w:rsidRPr="00AF27D0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Подвижная игра «Гуси-лебеди».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8E2" w:rsidRPr="00AF27D0" w:rsidRDefault="006528E2" w:rsidP="00804589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2319A0" w:rsidRPr="00AF27D0" w:rsidRDefault="002319A0" w:rsidP="00804589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  <w:p w:rsidR="006528E2" w:rsidRPr="00AF27D0" w:rsidRDefault="006528E2" w:rsidP="004546A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9A0" w:rsidRPr="00AF27D0" w:rsidRDefault="002319A0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107</w:t>
            </w:r>
          </w:p>
          <w:p w:rsidR="004546AC" w:rsidRPr="00AF27D0" w:rsidRDefault="004546AC" w:rsidP="00AE6E9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108</w:t>
            </w:r>
          </w:p>
          <w:p w:rsidR="006528E2" w:rsidRPr="00AF27D0" w:rsidRDefault="006528E2" w:rsidP="00F66AEC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6528E2" w:rsidRPr="00AF27D0" w:rsidRDefault="006528E2" w:rsidP="00C82CB1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AC" w:rsidRPr="00AF27D0" w:rsidRDefault="00504B1B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27.05.</w:t>
            </w:r>
          </w:p>
          <w:p w:rsidR="002319A0" w:rsidRPr="00AF27D0" w:rsidRDefault="00504B1B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 w:rsidRPr="00AF27D0">
              <w:rPr>
                <w:rFonts w:ascii="Times New Roman" w:hAnsi="Times New Roman"/>
                <w:sz w:val="24"/>
                <w:szCs w:val="24"/>
                <w:lang w:val="ru-RU" w:eastAsia="zh-CN"/>
              </w:rPr>
              <w:t>31.05.</w:t>
            </w:r>
          </w:p>
          <w:p w:rsidR="006528E2" w:rsidRPr="00AF27D0" w:rsidRDefault="006528E2" w:rsidP="00AE6E9C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6528E2" w:rsidRPr="00AF27D0" w:rsidRDefault="006528E2" w:rsidP="00AE6E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8E2" w:rsidRPr="00AF27D0" w:rsidRDefault="006528E2" w:rsidP="00AE6E9C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C82CB1" w:rsidRPr="00AF27D0" w:rsidRDefault="00C82CB1"/>
    <w:sectPr w:rsidR="00C82CB1" w:rsidRPr="00AF27D0" w:rsidSect="008C41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D52"/>
    <w:rsid w:val="000626C6"/>
    <w:rsid w:val="000648F2"/>
    <w:rsid w:val="00067F74"/>
    <w:rsid w:val="000A5B25"/>
    <w:rsid w:val="000C5DE7"/>
    <w:rsid w:val="000D55D4"/>
    <w:rsid w:val="000E0B90"/>
    <w:rsid w:val="000F4120"/>
    <w:rsid w:val="000F61FB"/>
    <w:rsid w:val="000F7184"/>
    <w:rsid w:val="00107377"/>
    <w:rsid w:val="00130679"/>
    <w:rsid w:val="00137EDC"/>
    <w:rsid w:val="00153405"/>
    <w:rsid w:val="00174DD8"/>
    <w:rsid w:val="001A1144"/>
    <w:rsid w:val="001B3F58"/>
    <w:rsid w:val="001C4DAC"/>
    <w:rsid w:val="00214405"/>
    <w:rsid w:val="0022523E"/>
    <w:rsid w:val="00226BEA"/>
    <w:rsid w:val="002319A0"/>
    <w:rsid w:val="00236A4F"/>
    <w:rsid w:val="00240528"/>
    <w:rsid w:val="002412F6"/>
    <w:rsid w:val="002420F8"/>
    <w:rsid w:val="00270390"/>
    <w:rsid w:val="00284C5E"/>
    <w:rsid w:val="002851BE"/>
    <w:rsid w:val="00291F5F"/>
    <w:rsid w:val="002C54B6"/>
    <w:rsid w:val="002C5E35"/>
    <w:rsid w:val="002D17E8"/>
    <w:rsid w:val="003007AA"/>
    <w:rsid w:val="0030612E"/>
    <w:rsid w:val="00333013"/>
    <w:rsid w:val="00334FF6"/>
    <w:rsid w:val="00342A1D"/>
    <w:rsid w:val="00391CD8"/>
    <w:rsid w:val="003A16F9"/>
    <w:rsid w:val="00414D74"/>
    <w:rsid w:val="00421AFC"/>
    <w:rsid w:val="00422613"/>
    <w:rsid w:val="00432D8F"/>
    <w:rsid w:val="00436415"/>
    <w:rsid w:val="004546AC"/>
    <w:rsid w:val="00455F77"/>
    <w:rsid w:val="00461481"/>
    <w:rsid w:val="004850C8"/>
    <w:rsid w:val="00491C06"/>
    <w:rsid w:val="00492FB5"/>
    <w:rsid w:val="00504B1B"/>
    <w:rsid w:val="005305F6"/>
    <w:rsid w:val="00570905"/>
    <w:rsid w:val="005B16CD"/>
    <w:rsid w:val="005B4F41"/>
    <w:rsid w:val="006000DF"/>
    <w:rsid w:val="006148EF"/>
    <w:rsid w:val="006336F6"/>
    <w:rsid w:val="00641FAA"/>
    <w:rsid w:val="006528E2"/>
    <w:rsid w:val="006C2B22"/>
    <w:rsid w:val="006D2F05"/>
    <w:rsid w:val="00733C66"/>
    <w:rsid w:val="00795DE8"/>
    <w:rsid w:val="007A322B"/>
    <w:rsid w:val="007B3477"/>
    <w:rsid w:val="007B5C74"/>
    <w:rsid w:val="00804589"/>
    <w:rsid w:val="00851275"/>
    <w:rsid w:val="00857C2A"/>
    <w:rsid w:val="008A6B83"/>
    <w:rsid w:val="008A748F"/>
    <w:rsid w:val="008B691F"/>
    <w:rsid w:val="008C4146"/>
    <w:rsid w:val="008D25EE"/>
    <w:rsid w:val="008F49EA"/>
    <w:rsid w:val="00900967"/>
    <w:rsid w:val="00923C49"/>
    <w:rsid w:val="00937D06"/>
    <w:rsid w:val="00954D52"/>
    <w:rsid w:val="00955A4F"/>
    <w:rsid w:val="009917B6"/>
    <w:rsid w:val="009A09B8"/>
    <w:rsid w:val="009C61FC"/>
    <w:rsid w:val="009C7931"/>
    <w:rsid w:val="00A13A53"/>
    <w:rsid w:val="00A13E50"/>
    <w:rsid w:val="00A457F1"/>
    <w:rsid w:val="00A83206"/>
    <w:rsid w:val="00A91143"/>
    <w:rsid w:val="00A92699"/>
    <w:rsid w:val="00A935ED"/>
    <w:rsid w:val="00AE2CA4"/>
    <w:rsid w:val="00AE6E9C"/>
    <w:rsid w:val="00AE7503"/>
    <w:rsid w:val="00AE7E13"/>
    <w:rsid w:val="00AF27D0"/>
    <w:rsid w:val="00B211EC"/>
    <w:rsid w:val="00B35C79"/>
    <w:rsid w:val="00B40676"/>
    <w:rsid w:val="00B4084E"/>
    <w:rsid w:val="00B624DE"/>
    <w:rsid w:val="00B72247"/>
    <w:rsid w:val="00B879F9"/>
    <w:rsid w:val="00BD6849"/>
    <w:rsid w:val="00C04441"/>
    <w:rsid w:val="00C078F8"/>
    <w:rsid w:val="00C079D3"/>
    <w:rsid w:val="00C22DC0"/>
    <w:rsid w:val="00C56BD0"/>
    <w:rsid w:val="00C63E33"/>
    <w:rsid w:val="00C77F42"/>
    <w:rsid w:val="00C82CB1"/>
    <w:rsid w:val="00C8780F"/>
    <w:rsid w:val="00CA75CF"/>
    <w:rsid w:val="00CC0064"/>
    <w:rsid w:val="00CC518F"/>
    <w:rsid w:val="00CC56FE"/>
    <w:rsid w:val="00CD7D4A"/>
    <w:rsid w:val="00CE3F8B"/>
    <w:rsid w:val="00CF65A7"/>
    <w:rsid w:val="00D06FF9"/>
    <w:rsid w:val="00D32E9A"/>
    <w:rsid w:val="00D340C7"/>
    <w:rsid w:val="00D54C4E"/>
    <w:rsid w:val="00D711A0"/>
    <w:rsid w:val="00D94158"/>
    <w:rsid w:val="00DA75FF"/>
    <w:rsid w:val="00DC0B39"/>
    <w:rsid w:val="00E201CB"/>
    <w:rsid w:val="00E429CE"/>
    <w:rsid w:val="00E85C5D"/>
    <w:rsid w:val="00EA7476"/>
    <w:rsid w:val="00EB16BE"/>
    <w:rsid w:val="00EC051B"/>
    <w:rsid w:val="00EE2116"/>
    <w:rsid w:val="00F043BA"/>
    <w:rsid w:val="00F07EEC"/>
    <w:rsid w:val="00F20258"/>
    <w:rsid w:val="00F52D02"/>
    <w:rsid w:val="00F55C81"/>
    <w:rsid w:val="00F66AEC"/>
    <w:rsid w:val="00FA1E93"/>
    <w:rsid w:val="00FC3591"/>
    <w:rsid w:val="00FC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A17675-07BA-42F5-A3FB-B3A649FC8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146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1">
    <w:name w:val="heading 1"/>
    <w:basedOn w:val="a"/>
    <w:next w:val="a"/>
    <w:link w:val="10"/>
    <w:qFormat/>
    <w:rsid w:val="008C4146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ru-RU"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4146"/>
    <w:pPr>
      <w:keepNext/>
      <w:keepLines/>
      <w:spacing w:before="200"/>
      <w:outlineLvl w:val="1"/>
    </w:pPr>
    <w:rPr>
      <w:rFonts w:ascii="Calibri Light" w:hAnsi="Calibri Light"/>
      <w:b/>
      <w:bCs/>
      <w:color w:val="5B9BD5"/>
      <w:sz w:val="26"/>
      <w:szCs w:val="26"/>
      <w:lang w:eastAsia="ru-RU"/>
    </w:rPr>
  </w:style>
  <w:style w:type="paragraph" w:styleId="3">
    <w:name w:val="heading 3"/>
    <w:basedOn w:val="a"/>
    <w:link w:val="30"/>
    <w:uiPriority w:val="9"/>
    <w:qFormat/>
    <w:rsid w:val="008C4146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8C4146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val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4146"/>
    <w:pPr>
      <w:keepNext/>
      <w:keepLines/>
      <w:suppressAutoHyphen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 w:eastAsia="zh-CN"/>
    </w:rPr>
  </w:style>
  <w:style w:type="paragraph" w:styleId="9">
    <w:name w:val="heading 9"/>
    <w:basedOn w:val="a"/>
    <w:next w:val="a"/>
    <w:link w:val="90"/>
    <w:semiHidden/>
    <w:unhideWhenUsed/>
    <w:qFormat/>
    <w:rsid w:val="008C414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4146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8C4146"/>
    <w:rPr>
      <w:rFonts w:ascii="Calibri Light" w:eastAsia="Times New Roman" w:hAnsi="Calibri Light" w:cs="Times New Roman"/>
      <w:b/>
      <w:bCs/>
      <w:color w:val="5B9BD5"/>
      <w:sz w:val="26"/>
      <w:szCs w:val="26"/>
      <w:lang w:val="en-US" w:eastAsia="ru-RU"/>
    </w:rPr>
  </w:style>
  <w:style w:type="character" w:customStyle="1" w:styleId="30">
    <w:name w:val="Заголовок 3 Знак"/>
    <w:basedOn w:val="a0"/>
    <w:link w:val="3"/>
    <w:uiPriority w:val="9"/>
    <w:rsid w:val="008C41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8C4146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uiPriority w:val="9"/>
    <w:semiHidden/>
    <w:rsid w:val="008C414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zh-CN"/>
    </w:rPr>
  </w:style>
  <w:style w:type="character" w:customStyle="1" w:styleId="90">
    <w:name w:val="Заголовок 9 Знак"/>
    <w:basedOn w:val="a0"/>
    <w:link w:val="9"/>
    <w:semiHidden/>
    <w:rsid w:val="008C414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No Spacing"/>
    <w:link w:val="a4"/>
    <w:uiPriority w:val="1"/>
    <w:qFormat/>
    <w:rsid w:val="008C414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C41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4146"/>
    <w:rPr>
      <w:rFonts w:ascii="Tahoma" w:eastAsia="Times New Roman" w:hAnsi="Tahoma" w:cs="Tahoma"/>
      <w:sz w:val="16"/>
      <w:szCs w:val="16"/>
      <w:lang w:val="en-US"/>
    </w:rPr>
  </w:style>
  <w:style w:type="character" w:customStyle="1" w:styleId="a4">
    <w:name w:val="Без интервала Знак"/>
    <w:link w:val="a3"/>
    <w:uiPriority w:val="1"/>
    <w:locked/>
    <w:rsid w:val="008C4146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8C4146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semiHidden/>
    <w:unhideWhenUsed/>
    <w:rsid w:val="008C4146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C4146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C41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ourier New" w:hAnsi="Courier New" w:cs="Courier New"/>
      <w:color w:val="000000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C4146"/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paragraph" w:styleId="aa">
    <w:name w:val="Normal (Web)"/>
    <w:aliases w:val="Знак Знак1,Знак Знак,Обычный (Web)"/>
    <w:basedOn w:val="a"/>
    <w:link w:val="ab"/>
    <w:uiPriority w:val="99"/>
    <w:unhideWhenUsed/>
    <w:qFormat/>
    <w:rsid w:val="008C4146"/>
    <w:pPr>
      <w:suppressAutoHyphens/>
      <w:spacing w:before="280" w:after="280"/>
    </w:pPr>
    <w:rPr>
      <w:rFonts w:ascii="Times New Roman" w:hAnsi="Times New Roman"/>
      <w:sz w:val="24"/>
      <w:szCs w:val="24"/>
      <w:lang w:val="ru-RU" w:eastAsia="zh-CN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8C4146"/>
    <w:pPr>
      <w:tabs>
        <w:tab w:val="right" w:leader="dot" w:pos="9355"/>
      </w:tabs>
      <w:spacing w:after="100"/>
    </w:pPr>
    <w:rPr>
      <w:rFonts w:ascii="Times New Roman" w:hAnsi="Times New Roman"/>
      <w:sz w:val="28"/>
      <w:lang w:val="ru-RU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8C4146"/>
    <w:pPr>
      <w:spacing w:after="100"/>
      <w:ind w:firstLine="709"/>
      <w:jc w:val="center"/>
    </w:pPr>
    <w:rPr>
      <w:rFonts w:ascii="Times New Roman" w:hAnsi="Times New Roman"/>
      <w:b/>
      <w:sz w:val="28"/>
      <w:szCs w:val="28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8C4146"/>
    <w:pPr>
      <w:spacing w:after="100"/>
      <w:ind w:left="440"/>
    </w:pPr>
    <w:rPr>
      <w:lang w:val="ru-RU"/>
    </w:rPr>
  </w:style>
  <w:style w:type="paragraph" w:styleId="ac">
    <w:name w:val="footnote text"/>
    <w:basedOn w:val="a"/>
    <w:link w:val="ad"/>
    <w:semiHidden/>
    <w:unhideWhenUsed/>
    <w:rsid w:val="008C4146"/>
    <w:pPr>
      <w:suppressAutoHyphens/>
    </w:pPr>
    <w:rPr>
      <w:rFonts w:ascii="Times New Roman" w:hAnsi="Times New Roman"/>
      <w:sz w:val="20"/>
      <w:szCs w:val="20"/>
      <w:lang w:val="ru-RU" w:eastAsia="zh-CN"/>
    </w:rPr>
  </w:style>
  <w:style w:type="character" w:customStyle="1" w:styleId="ad">
    <w:name w:val="Текст сноски Знак"/>
    <w:basedOn w:val="a0"/>
    <w:link w:val="ac"/>
    <w:semiHidden/>
    <w:rsid w:val="008C414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e">
    <w:name w:val="header"/>
    <w:basedOn w:val="a"/>
    <w:link w:val="af"/>
    <w:uiPriority w:val="99"/>
    <w:unhideWhenUsed/>
    <w:rsid w:val="008C4146"/>
    <w:pPr>
      <w:suppressLineNumbers/>
      <w:tabs>
        <w:tab w:val="center" w:pos="4819"/>
        <w:tab w:val="right" w:pos="9638"/>
      </w:tabs>
      <w:suppressAutoHyphens/>
    </w:pPr>
    <w:rPr>
      <w:rFonts w:ascii="Times New Roman" w:hAnsi="Times New Roman"/>
      <w:sz w:val="24"/>
      <w:szCs w:val="24"/>
      <w:lang w:val="ru-RU" w:eastAsia="zh-CN"/>
    </w:rPr>
  </w:style>
  <w:style w:type="character" w:customStyle="1" w:styleId="af">
    <w:name w:val="Верхний колонтитул Знак"/>
    <w:basedOn w:val="a0"/>
    <w:link w:val="ae"/>
    <w:uiPriority w:val="99"/>
    <w:rsid w:val="008C41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0">
    <w:name w:val="footer"/>
    <w:basedOn w:val="a"/>
    <w:link w:val="af1"/>
    <w:uiPriority w:val="99"/>
    <w:unhideWhenUsed/>
    <w:rsid w:val="008C4146"/>
    <w:pPr>
      <w:tabs>
        <w:tab w:val="center" w:pos="4677"/>
        <w:tab w:val="right" w:pos="9355"/>
      </w:tabs>
      <w:suppressAutoHyphens/>
    </w:pPr>
    <w:rPr>
      <w:rFonts w:ascii="Times New Roman" w:hAnsi="Times New Roman"/>
      <w:sz w:val="24"/>
      <w:szCs w:val="24"/>
      <w:lang w:val="ru-RU" w:eastAsia="zh-CN"/>
    </w:rPr>
  </w:style>
  <w:style w:type="character" w:customStyle="1" w:styleId="af1">
    <w:name w:val="Нижний колонтитул Знак"/>
    <w:basedOn w:val="a0"/>
    <w:link w:val="af0"/>
    <w:uiPriority w:val="99"/>
    <w:rsid w:val="008C41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2">
    <w:name w:val="caption"/>
    <w:basedOn w:val="a"/>
    <w:semiHidden/>
    <w:unhideWhenUsed/>
    <w:qFormat/>
    <w:rsid w:val="008C4146"/>
    <w:pPr>
      <w:suppressLineNumbers/>
      <w:suppressAutoHyphens/>
      <w:spacing w:before="120" w:after="120"/>
    </w:pPr>
    <w:rPr>
      <w:rFonts w:ascii="Times New Roman" w:hAnsi="Times New Roman" w:cs="Mangal"/>
      <w:i/>
      <w:iCs/>
      <w:sz w:val="24"/>
      <w:szCs w:val="24"/>
      <w:lang w:val="ru-RU" w:eastAsia="zh-CN"/>
    </w:rPr>
  </w:style>
  <w:style w:type="paragraph" w:styleId="af3">
    <w:name w:val="Body Text"/>
    <w:basedOn w:val="a"/>
    <w:link w:val="af4"/>
    <w:unhideWhenUsed/>
    <w:rsid w:val="008C4146"/>
    <w:pPr>
      <w:suppressAutoHyphens/>
      <w:spacing w:after="120"/>
    </w:pPr>
    <w:rPr>
      <w:rFonts w:ascii="Times New Roman" w:hAnsi="Times New Roman"/>
      <w:sz w:val="24"/>
      <w:szCs w:val="24"/>
      <w:lang w:val="ru-RU" w:eastAsia="zh-CN"/>
    </w:rPr>
  </w:style>
  <w:style w:type="character" w:customStyle="1" w:styleId="af4">
    <w:name w:val="Основной текст Знак"/>
    <w:basedOn w:val="a0"/>
    <w:link w:val="af3"/>
    <w:rsid w:val="008C41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5">
    <w:name w:val="List"/>
    <w:basedOn w:val="af3"/>
    <w:semiHidden/>
    <w:unhideWhenUsed/>
    <w:rsid w:val="008C4146"/>
    <w:rPr>
      <w:rFonts w:cs="Mangal"/>
    </w:rPr>
  </w:style>
  <w:style w:type="paragraph" w:styleId="af6">
    <w:name w:val="Body Text Indent"/>
    <w:basedOn w:val="a"/>
    <w:link w:val="af7"/>
    <w:semiHidden/>
    <w:unhideWhenUsed/>
    <w:rsid w:val="008C4146"/>
    <w:pPr>
      <w:suppressAutoHyphens/>
      <w:ind w:firstLine="720"/>
      <w:jc w:val="center"/>
    </w:pPr>
    <w:rPr>
      <w:rFonts w:ascii="Times New Roman" w:hAnsi="Times New Roman"/>
      <w:sz w:val="28"/>
      <w:szCs w:val="20"/>
      <w:lang w:val="ru-RU" w:eastAsia="zh-CN"/>
    </w:rPr>
  </w:style>
  <w:style w:type="character" w:customStyle="1" w:styleId="af7">
    <w:name w:val="Основной текст с отступом Знак"/>
    <w:basedOn w:val="a0"/>
    <w:link w:val="af6"/>
    <w:semiHidden/>
    <w:rsid w:val="008C4146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22">
    <w:name w:val="Body Text 2"/>
    <w:basedOn w:val="a"/>
    <w:link w:val="23"/>
    <w:semiHidden/>
    <w:unhideWhenUsed/>
    <w:rsid w:val="008C4146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3">
    <w:name w:val="Основной текст 2 Знак"/>
    <w:basedOn w:val="a0"/>
    <w:link w:val="22"/>
    <w:semiHidden/>
    <w:rsid w:val="008C41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semiHidden/>
    <w:unhideWhenUsed/>
    <w:rsid w:val="008C4146"/>
    <w:pPr>
      <w:spacing w:after="120"/>
    </w:pPr>
    <w:rPr>
      <w:rFonts w:ascii="Times New Roman" w:hAnsi="Times New Roman"/>
      <w:sz w:val="16"/>
      <w:szCs w:val="16"/>
      <w:lang w:val="ru-RU"/>
    </w:rPr>
  </w:style>
  <w:style w:type="character" w:customStyle="1" w:styleId="33">
    <w:name w:val="Основной текст 3 Знак"/>
    <w:basedOn w:val="a0"/>
    <w:link w:val="32"/>
    <w:semiHidden/>
    <w:rsid w:val="008C4146"/>
    <w:rPr>
      <w:rFonts w:ascii="Times New Roman" w:eastAsia="Times New Roman" w:hAnsi="Times New Roman" w:cs="Times New Roman"/>
      <w:sz w:val="16"/>
      <w:szCs w:val="16"/>
    </w:rPr>
  </w:style>
  <w:style w:type="paragraph" w:styleId="24">
    <w:name w:val="Body Text Indent 2"/>
    <w:basedOn w:val="a"/>
    <w:link w:val="25"/>
    <w:uiPriority w:val="99"/>
    <w:semiHidden/>
    <w:unhideWhenUsed/>
    <w:rsid w:val="008C4146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8C41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Document Map"/>
    <w:basedOn w:val="a"/>
    <w:link w:val="af9"/>
    <w:semiHidden/>
    <w:unhideWhenUsed/>
    <w:rsid w:val="008C4146"/>
    <w:pPr>
      <w:shd w:val="clear" w:color="auto" w:fill="000080"/>
    </w:pPr>
    <w:rPr>
      <w:rFonts w:ascii="Tahoma" w:hAnsi="Tahoma" w:cs="Tahoma"/>
      <w:sz w:val="20"/>
      <w:szCs w:val="20"/>
      <w:lang w:val="ru-RU" w:eastAsia="ru-RU"/>
    </w:rPr>
  </w:style>
  <w:style w:type="character" w:customStyle="1" w:styleId="af9">
    <w:name w:val="Схема документа Знак"/>
    <w:basedOn w:val="a0"/>
    <w:link w:val="af8"/>
    <w:semiHidden/>
    <w:rsid w:val="008C4146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a">
    <w:name w:val="List Paragraph"/>
    <w:basedOn w:val="a"/>
    <w:uiPriority w:val="34"/>
    <w:qFormat/>
    <w:rsid w:val="008C4146"/>
    <w:pPr>
      <w:spacing w:after="160" w:line="256" w:lineRule="auto"/>
      <w:ind w:left="720"/>
      <w:contextualSpacing/>
    </w:pPr>
    <w:rPr>
      <w:rFonts w:eastAsia="Calibri"/>
      <w:lang w:val="ru-RU"/>
    </w:rPr>
  </w:style>
  <w:style w:type="paragraph" w:styleId="afb">
    <w:name w:val="TOC Heading"/>
    <w:basedOn w:val="1"/>
    <w:next w:val="a"/>
    <w:uiPriority w:val="39"/>
    <w:semiHidden/>
    <w:unhideWhenUsed/>
    <w:qFormat/>
    <w:rsid w:val="008C4146"/>
    <w:pPr>
      <w:keepLines/>
      <w:suppressAutoHyphens w:val="0"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customStyle="1" w:styleId="12">
    <w:name w:val="Заголовок1"/>
    <w:basedOn w:val="a"/>
    <w:next w:val="af3"/>
    <w:rsid w:val="008C4146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val="ru-RU" w:eastAsia="zh-CN"/>
    </w:rPr>
  </w:style>
  <w:style w:type="paragraph" w:customStyle="1" w:styleId="13">
    <w:name w:val="Указатель1"/>
    <w:basedOn w:val="a"/>
    <w:rsid w:val="008C4146"/>
    <w:pPr>
      <w:suppressLineNumbers/>
      <w:suppressAutoHyphens/>
    </w:pPr>
    <w:rPr>
      <w:rFonts w:ascii="Times New Roman" w:hAnsi="Times New Roman" w:cs="Mangal"/>
      <w:sz w:val="24"/>
      <w:szCs w:val="24"/>
      <w:lang w:val="ru-RU" w:eastAsia="zh-CN"/>
    </w:rPr>
  </w:style>
  <w:style w:type="paragraph" w:customStyle="1" w:styleId="FR1">
    <w:name w:val="FR1"/>
    <w:rsid w:val="008C4146"/>
    <w:pPr>
      <w:widowControl w:val="0"/>
      <w:suppressAutoHyphens/>
      <w:autoSpaceDE w:val="0"/>
      <w:spacing w:after="0" w:line="316" w:lineRule="auto"/>
    </w:pPr>
    <w:rPr>
      <w:rFonts w:ascii="Arial" w:eastAsia="Times New Roman" w:hAnsi="Arial" w:cs="Arial"/>
      <w:sz w:val="18"/>
      <w:szCs w:val="20"/>
      <w:lang w:eastAsia="zh-CN"/>
    </w:rPr>
  </w:style>
  <w:style w:type="paragraph" w:customStyle="1" w:styleId="210">
    <w:name w:val="Основной текст с отступом 21"/>
    <w:basedOn w:val="a"/>
    <w:rsid w:val="008C4146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zh-CN"/>
    </w:rPr>
  </w:style>
  <w:style w:type="paragraph" w:customStyle="1" w:styleId="211">
    <w:name w:val="Основной текст 21"/>
    <w:basedOn w:val="a"/>
    <w:rsid w:val="008C4146"/>
    <w:pPr>
      <w:suppressAutoHyphens/>
      <w:spacing w:after="120" w:line="480" w:lineRule="auto"/>
    </w:pPr>
    <w:rPr>
      <w:rFonts w:ascii="Times New Roman" w:hAnsi="Times New Roman"/>
      <w:sz w:val="24"/>
      <w:szCs w:val="24"/>
      <w:lang w:val="ru-RU" w:eastAsia="zh-CN"/>
    </w:rPr>
  </w:style>
  <w:style w:type="paragraph" w:customStyle="1" w:styleId="51">
    <w:name w:val="Знак5"/>
    <w:basedOn w:val="a"/>
    <w:rsid w:val="008C4146"/>
    <w:pPr>
      <w:suppressAutoHyphens/>
      <w:spacing w:after="160" w:line="240" w:lineRule="exact"/>
    </w:pPr>
    <w:rPr>
      <w:rFonts w:ascii="Verdana" w:hAnsi="Verdana" w:cs="Verdana"/>
      <w:sz w:val="20"/>
      <w:szCs w:val="20"/>
      <w:lang w:eastAsia="zh-CN"/>
    </w:rPr>
  </w:style>
  <w:style w:type="paragraph" w:customStyle="1" w:styleId="afc">
    <w:name w:val="Содержимое таблицы"/>
    <w:basedOn w:val="a"/>
    <w:rsid w:val="008C4146"/>
    <w:pPr>
      <w:suppressLineNumbers/>
      <w:suppressAutoHyphens/>
    </w:pPr>
    <w:rPr>
      <w:rFonts w:ascii="Times New Roman" w:hAnsi="Times New Roman"/>
      <w:sz w:val="24"/>
      <w:szCs w:val="24"/>
      <w:lang w:val="ru-RU" w:eastAsia="zh-CN"/>
    </w:rPr>
  </w:style>
  <w:style w:type="paragraph" w:customStyle="1" w:styleId="afd">
    <w:name w:val="Заголовок таблицы"/>
    <w:basedOn w:val="afc"/>
    <w:rsid w:val="008C4146"/>
    <w:pPr>
      <w:jc w:val="center"/>
    </w:pPr>
    <w:rPr>
      <w:b/>
      <w:bCs/>
    </w:rPr>
  </w:style>
  <w:style w:type="paragraph" w:customStyle="1" w:styleId="afe">
    <w:name w:val="Содержимое врезки"/>
    <w:basedOn w:val="af3"/>
    <w:rsid w:val="008C4146"/>
  </w:style>
  <w:style w:type="paragraph" w:customStyle="1" w:styleId="Default">
    <w:name w:val="Default"/>
    <w:uiPriority w:val="99"/>
    <w:rsid w:val="008C41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21">
    <w:name w:val="p21"/>
    <w:basedOn w:val="a"/>
    <w:rsid w:val="008C414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Style4">
    <w:name w:val="Style4"/>
    <w:basedOn w:val="a"/>
    <w:uiPriority w:val="99"/>
    <w:rsid w:val="008C4146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Style3">
    <w:name w:val="Style3"/>
    <w:basedOn w:val="a"/>
    <w:uiPriority w:val="99"/>
    <w:rsid w:val="008C4146"/>
    <w:pPr>
      <w:widowControl w:val="0"/>
      <w:autoSpaceDE w:val="0"/>
      <w:autoSpaceDN w:val="0"/>
      <w:adjustRightInd w:val="0"/>
      <w:spacing w:line="226" w:lineRule="exact"/>
      <w:ind w:firstLine="298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Style5">
    <w:name w:val="Style5"/>
    <w:basedOn w:val="a"/>
    <w:uiPriority w:val="99"/>
    <w:rsid w:val="008C4146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Style2">
    <w:name w:val="Style2"/>
    <w:basedOn w:val="a"/>
    <w:uiPriority w:val="99"/>
    <w:rsid w:val="008C4146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Style1">
    <w:name w:val="Style1"/>
    <w:basedOn w:val="a"/>
    <w:uiPriority w:val="99"/>
    <w:rsid w:val="008C4146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26">
    <w:name w:val="Абзац списка2"/>
    <w:basedOn w:val="a"/>
    <w:uiPriority w:val="99"/>
    <w:rsid w:val="008C4146"/>
    <w:pPr>
      <w:ind w:left="720"/>
      <w:contextualSpacing/>
    </w:pPr>
    <w:rPr>
      <w:rFonts w:ascii="Times New Roman" w:eastAsia="Calibri" w:hAnsi="Times New Roman"/>
      <w:sz w:val="24"/>
      <w:szCs w:val="24"/>
      <w:lang w:val="ru-RU" w:eastAsia="ru-RU"/>
    </w:rPr>
  </w:style>
  <w:style w:type="paragraph" w:customStyle="1" w:styleId="Style72">
    <w:name w:val="Style72"/>
    <w:basedOn w:val="a"/>
    <w:uiPriority w:val="99"/>
    <w:rsid w:val="008C4146"/>
    <w:pPr>
      <w:widowControl w:val="0"/>
      <w:autoSpaceDE w:val="0"/>
      <w:autoSpaceDN w:val="0"/>
      <w:adjustRightInd w:val="0"/>
      <w:spacing w:line="202" w:lineRule="exact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rvps3">
    <w:name w:val="rvps3"/>
    <w:basedOn w:val="a"/>
    <w:rsid w:val="008C414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Style8">
    <w:name w:val="Style8"/>
    <w:basedOn w:val="a"/>
    <w:uiPriority w:val="99"/>
    <w:rsid w:val="008C4146"/>
    <w:pPr>
      <w:widowControl w:val="0"/>
      <w:autoSpaceDE w:val="0"/>
      <w:autoSpaceDN w:val="0"/>
      <w:adjustRightInd w:val="0"/>
      <w:spacing w:line="221" w:lineRule="exact"/>
      <w:ind w:firstLine="298"/>
      <w:jc w:val="both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Style11">
    <w:name w:val="Style11"/>
    <w:basedOn w:val="a"/>
    <w:uiPriority w:val="99"/>
    <w:rsid w:val="008C4146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Style20">
    <w:name w:val="Style20"/>
    <w:basedOn w:val="a"/>
    <w:rsid w:val="008C4146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Style46">
    <w:name w:val="Style46"/>
    <w:basedOn w:val="a"/>
    <w:rsid w:val="008C4146"/>
    <w:pPr>
      <w:widowControl w:val="0"/>
      <w:autoSpaceDE w:val="0"/>
      <w:autoSpaceDN w:val="0"/>
      <w:adjustRightInd w:val="0"/>
      <w:spacing w:line="264" w:lineRule="exact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Style79">
    <w:name w:val="Style79"/>
    <w:basedOn w:val="a"/>
    <w:rsid w:val="008C4146"/>
    <w:pPr>
      <w:widowControl w:val="0"/>
      <w:autoSpaceDE w:val="0"/>
      <w:autoSpaceDN w:val="0"/>
      <w:adjustRightInd w:val="0"/>
      <w:spacing w:line="263" w:lineRule="exact"/>
      <w:jc w:val="right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Style14">
    <w:name w:val="Style14"/>
    <w:basedOn w:val="a"/>
    <w:uiPriority w:val="99"/>
    <w:rsid w:val="008C4146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Style18">
    <w:name w:val="Style18"/>
    <w:basedOn w:val="a"/>
    <w:uiPriority w:val="99"/>
    <w:rsid w:val="008C4146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Style86">
    <w:name w:val="Style86"/>
    <w:basedOn w:val="a"/>
    <w:rsid w:val="008C4146"/>
    <w:pPr>
      <w:widowControl w:val="0"/>
      <w:autoSpaceDE w:val="0"/>
      <w:autoSpaceDN w:val="0"/>
      <w:adjustRightInd w:val="0"/>
      <w:jc w:val="both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msonormalbullet3gif">
    <w:name w:val="msonormalbullet3.gif"/>
    <w:basedOn w:val="a"/>
    <w:rsid w:val="008C414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4">
    <w:name w:val="Без интервала1"/>
    <w:uiPriority w:val="99"/>
    <w:rsid w:val="008C414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f">
    <w:name w:val="Основной текст_"/>
    <w:basedOn w:val="a0"/>
    <w:link w:val="15"/>
    <w:locked/>
    <w:rsid w:val="008C4146"/>
    <w:rPr>
      <w:shd w:val="clear" w:color="auto" w:fill="FFFFFF"/>
    </w:rPr>
  </w:style>
  <w:style w:type="paragraph" w:customStyle="1" w:styleId="15">
    <w:name w:val="Основной текст1"/>
    <w:basedOn w:val="a"/>
    <w:link w:val="aff"/>
    <w:rsid w:val="008C4146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lang w:val="ru-RU"/>
    </w:rPr>
  </w:style>
  <w:style w:type="character" w:customStyle="1" w:styleId="4">
    <w:name w:val="Основной текст (4)_"/>
    <w:basedOn w:val="a0"/>
    <w:link w:val="40"/>
    <w:uiPriority w:val="99"/>
    <w:locked/>
    <w:rsid w:val="008C4146"/>
    <w:rPr>
      <w:rFonts w:ascii="CordiaUPC" w:eastAsia="CordiaUPC" w:hAnsi="CordiaUPC" w:cs="CordiaUPC"/>
      <w:spacing w:val="30"/>
      <w:sz w:val="8"/>
      <w:szCs w:val="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C4146"/>
    <w:pPr>
      <w:shd w:val="clear" w:color="auto" w:fill="FFFFFF"/>
      <w:spacing w:after="120" w:line="0" w:lineRule="atLeast"/>
    </w:pPr>
    <w:rPr>
      <w:rFonts w:ascii="CordiaUPC" w:eastAsia="CordiaUPC" w:hAnsi="CordiaUPC" w:cs="CordiaUPC"/>
      <w:spacing w:val="30"/>
      <w:sz w:val="8"/>
      <w:szCs w:val="8"/>
      <w:lang w:val="ru-RU"/>
    </w:rPr>
  </w:style>
  <w:style w:type="paragraph" w:customStyle="1" w:styleId="Style6">
    <w:name w:val="Style6"/>
    <w:basedOn w:val="a"/>
    <w:uiPriority w:val="99"/>
    <w:rsid w:val="008C4146"/>
    <w:pPr>
      <w:widowControl w:val="0"/>
      <w:autoSpaceDE w:val="0"/>
      <w:autoSpaceDN w:val="0"/>
      <w:adjustRightInd w:val="0"/>
      <w:spacing w:line="259" w:lineRule="exact"/>
      <w:ind w:firstLine="403"/>
      <w:jc w:val="both"/>
    </w:pPr>
    <w:rPr>
      <w:rFonts w:ascii="Times New Roman" w:eastAsiaTheme="minorEastAsia" w:hAnsi="Times New Roman"/>
      <w:sz w:val="24"/>
      <w:szCs w:val="24"/>
      <w:lang w:val="ru-RU" w:eastAsia="ru-RU"/>
    </w:rPr>
  </w:style>
  <w:style w:type="paragraph" w:customStyle="1" w:styleId="Style7">
    <w:name w:val="Style7"/>
    <w:basedOn w:val="a"/>
    <w:uiPriority w:val="99"/>
    <w:rsid w:val="008C4146"/>
    <w:pPr>
      <w:widowControl w:val="0"/>
      <w:autoSpaceDE w:val="0"/>
      <w:autoSpaceDN w:val="0"/>
      <w:adjustRightInd w:val="0"/>
      <w:spacing w:line="259" w:lineRule="exact"/>
      <w:ind w:firstLine="317"/>
      <w:jc w:val="both"/>
    </w:pPr>
    <w:rPr>
      <w:rFonts w:ascii="Trebuchet MS" w:eastAsiaTheme="minorEastAsia" w:hAnsi="Trebuchet MS" w:cstheme="minorBidi"/>
      <w:sz w:val="24"/>
      <w:szCs w:val="24"/>
      <w:lang w:val="ru-RU" w:eastAsia="ru-RU"/>
    </w:rPr>
  </w:style>
  <w:style w:type="character" w:customStyle="1" w:styleId="27">
    <w:name w:val="Основной текст (2)_"/>
    <w:basedOn w:val="a0"/>
    <w:link w:val="28"/>
    <w:locked/>
    <w:rsid w:val="008C4146"/>
    <w:rPr>
      <w:rFonts w:ascii="Malgun Gothic" w:eastAsia="Malgun Gothic" w:hAnsi="Malgun Gothic" w:cs="Malgun Gothic"/>
      <w:b/>
      <w:bCs/>
      <w:sz w:val="18"/>
      <w:szCs w:val="18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8C4146"/>
    <w:pPr>
      <w:widowControl w:val="0"/>
      <w:shd w:val="clear" w:color="auto" w:fill="FFFFFF"/>
      <w:spacing w:after="120" w:line="0" w:lineRule="atLeast"/>
      <w:jc w:val="center"/>
    </w:pPr>
    <w:rPr>
      <w:rFonts w:ascii="Malgun Gothic" w:eastAsia="Malgun Gothic" w:hAnsi="Malgun Gothic" w:cs="Malgun Gothic"/>
      <w:b/>
      <w:bCs/>
      <w:sz w:val="18"/>
      <w:szCs w:val="18"/>
      <w:lang w:val="ru-RU"/>
    </w:rPr>
  </w:style>
  <w:style w:type="paragraph" w:customStyle="1" w:styleId="52">
    <w:name w:val="Основной текст5"/>
    <w:basedOn w:val="a"/>
    <w:rsid w:val="008C4146"/>
    <w:pPr>
      <w:shd w:val="clear" w:color="auto" w:fill="FFFFFF"/>
      <w:spacing w:before="60" w:after="1980" w:line="0" w:lineRule="atLeast"/>
    </w:pPr>
    <w:rPr>
      <w:rFonts w:asciiTheme="minorHAnsi" w:eastAsiaTheme="minorHAnsi" w:hAnsiTheme="minorHAnsi" w:cstheme="minorBidi"/>
      <w:sz w:val="25"/>
      <w:szCs w:val="25"/>
      <w:lang w:val="ru-RU"/>
    </w:rPr>
  </w:style>
  <w:style w:type="paragraph" w:customStyle="1" w:styleId="aff0">
    <w:name w:val="Стиль"/>
    <w:uiPriority w:val="99"/>
    <w:rsid w:val="008C41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8C4146"/>
    <w:pPr>
      <w:widowControl w:val="0"/>
      <w:autoSpaceDE w:val="0"/>
      <w:autoSpaceDN w:val="0"/>
      <w:adjustRightInd w:val="0"/>
      <w:spacing w:line="216" w:lineRule="exact"/>
      <w:ind w:firstLine="365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Style33">
    <w:name w:val="Style33"/>
    <w:basedOn w:val="a"/>
    <w:uiPriority w:val="99"/>
    <w:rsid w:val="008C4146"/>
    <w:pPr>
      <w:widowControl w:val="0"/>
      <w:autoSpaceDE w:val="0"/>
      <w:autoSpaceDN w:val="0"/>
      <w:adjustRightInd w:val="0"/>
      <w:spacing w:line="264" w:lineRule="exact"/>
    </w:pPr>
    <w:rPr>
      <w:rFonts w:ascii="MS Reference Sans Serif" w:hAnsi="MS Reference Sans Serif"/>
      <w:sz w:val="24"/>
      <w:szCs w:val="24"/>
      <w:lang w:val="ru-RU" w:eastAsia="ru-RU"/>
    </w:rPr>
  </w:style>
  <w:style w:type="paragraph" w:customStyle="1" w:styleId="Style19">
    <w:name w:val="Style19"/>
    <w:basedOn w:val="a"/>
    <w:uiPriority w:val="99"/>
    <w:rsid w:val="008C4146"/>
    <w:pPr>
      <w:widowControl w:val="0"/>
      <w:autoSpaceDE w:val="0"/>
      <w:autoSpaceDN w:val="0"/>
      <w:adjustRightInd w:val="0"/>
      <w:spacing w:line="263" w:lineRule="exact"/>
      <w:ind w:firstLine="331"/>
    </w:pPr>
    <w:rPr>
      <w:rFonts w:ascii="MS Reference Sans Serif" w:hAnsi="MS Reference Sans Serif"/>
      <w:sz w:val="24"/>
      <w:szCs w:val="24"/>
      <w:lang w:val="ru-RU" w:eastAsia="ru-RU"/>
    </w:rPr>
  </w:style>
  <w:style w:type="paragraph" w:customStyle="1" w:styleId="Style12">
    <w:name w:val="Style12"/>
    <w:basedOn w:val="a"/>
    <w:uiPriority w:val="99"/>
    <w:rsid w:val="008C4146"/>
    <w:pPr>
      <w:widowControl w:val="0"/>
      <w:autoSpaceDE w:val="0"/>
      <w:autoSpaceDN w:val="0"/>
      <w:adjustRightInd w:val="0"/>
      <w:spacing w:line="230" w:lineRule="exact"/>
      <w:ind w:hanging="110"/>
      <w:jc w:val="both"/>
    </w:pPr>
    <w:rPr>
      <w:rFonts w:ascii="MS Reference Sans Serif" w:hAnsi="MS Reference Sans Serif"/>
      <w:sz w:val="24"/>
      <w:szCs w:val="24"/>
      <w:lang w:val="ru-RU" w:eastAsia="ru-RU"/>
    </w:rPr>
  </w:style>
  <w:style w:type="paragraph" w:customStyle="1" w:styleId="Style28">
    <w:name w:val="Style28"/>
    <w:basedOn w:val="a"/>
    <w:uiPriority w:val="99"/>
    <w:rsid w:val="008C4146"/>
    <w:pPr>
      <w:widowControl w:val="0"/>
      <w:autoSpaceDE w:val="0"/>
      <w:autoSpaceDN w:val="0"/>
      <w:adjustRightInd w:val="0"/>
      <w:spacing w:line="216" w:lineRule="exact"/>
      <w:ind w:firstLine="341"/>
      <w:jc w:val="both"/>
    </w:pPr>
    <w:rPr>
      <w:rFonts w:ascii="MS Reference Sans Serif" w:hAnsi="MS Reference Sans Serif"/>
      <w:sz w:val="24"/>
      <w:szCs w:val="24"/>
      <w:lang w:val="ru-RU" w:eastAsia="ru-RU"/>
    </w:rPr>
  </w:style>
  <w:style w:type="paragraph" w:customStyle="1" w:styleId="Style36">
    <w:name w:val="Style36"/>
    <w:basedOn w:val="a"/>
    <w:uiPriority w:val="99"/>
    <w:rsid w:val="008C4146"/>
    <w:pPr>
      <w:widowControl w:val="0"/>
      <w:autoSpaceDE w:val="0"/>
      <w:autoSpaceDN w:val="0"/>
      <w:adjustRightInd w:val="0"/>
    </w:pPr>
    <w:rPr>
      <w:rFonts w:ascii="MS Reference Sans Serif" w:hAnsi="MS Reference Sans Serif"/>
      <w:sz w:val="24"/>
      <w:szCs w:val="24"/>
      <w:lang w:val="ru-RU" w:eastAsia="ru-RU"/>
    </w:rPr>
  </w:style>
  <w:style w:type="paragraph" w:customStyle="1" w:styleId="Style9">
    <w:name w:val="Style9"/>
    <w:basedOn w:val="a"/>
    <w:uiPriority w:val="99"/>
    <w:rsid w:val="008C4146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Style13">
    <w:name w:val="Style13"/>
    <w:basedOn w:val="a"/>
    <w:uiPriority w:val="99"/>
    <w:rsid w:val="008C4146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Style39">
    <w:name w:val="Style39"/>
    <w:basedOn w:val="a"/>
    <w:uiPriority w:val="99"/>
    <w:rsid w:val="008C4146"/>
    <w:pPr>
      <w:widowControl w:val="0"/>
      <w:autoSpaceDE w:val="0"/>
      <w:autoSpaceDN w:val="0"/>
      <w:adjustRightInd w:val="0"/>
      <w:spacing w:line="264" w:lineRule="exact"/>
      <w:ind w:hanging="77"/>
    </w:pPr>
    <w:rPr>
      <w:rFonts w:ascii="MS Reference Sans Serif" w:hAnsi="MS Reference Sans Serif"/>
      <w:sz w:val="24"/>
      <w:szCs w:val="24"/>
      <w:lang w:val="ru-RU" w:eastAsia="ru-RU"/>
    </w:rPr>
  </w:style>
  <w:style w:type="paragraph" w:customStyle="1" w:styleId="aff1">
    <w:name w:val="Новый"/>
    <w:basedOn w:val="a"/>
    <w:rsid w:val="008C4146"/>
    <w:pPr>
      <w:spacing w:line="360" w:lineRule="auto"/>
      <w:ind w:firstLine="454"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16">
    <w:name w:val="Заголовок №1_"/>
    <w:link w:val="17"/>
    <w:locked/>
    <w:rsid w:val="008C4146"/>
    <w:rPr>
      <w:b/>
      <w:bCs/>
      <w:sz w:val="26"/>
      <w:szCs w:val="26"/>
      <w:shd w:val="clear" w:color="auto" w:fill="FFFFFF"/>
    </w:rPr>
  </w:style>
  <w:style w:type="paragraph" w:customStyle="1" w:styleId="17">
    <w:name w:val="Заголовок №1"/>
    <w:basedOn w:val="a"/>
    <w:link w:val="16"/>
    <w:rsid w:val="008C4146"/>
    <w:pPr>
      <w:widowControl w:val="0"/>
      <w:shd w:val="clear" w:color="auto" w:fill="FFFFFF"/>
      <w:spacing w:after="240" w:line="324" w:lineRule="exact"/>
      <w:outlineLvl w:val="0"/>
    </w:pPr>
    <w:rPr>
      <w:rFonts w:asciiTheme="minorHAnsi" w:eastAsiaTheme="minorHAnsi" w:hAnsiTheme="minorHAnsi" w:cstheme="minorBidi"/>
      <w:b/>
      <w:bCs/>
      <w:sz w:val="26"/>
      <w:szCs w:val="26"/>
      <w:lang w:val="ru-RU"/>
    </w:rPr>
  </w:style>
  <w:style w:type="character" w:customStyle="1" w:styleId="29">
    <w:name w:val="Заголовок №2_"/>
    <w:link w:val="2a"/>
    <w:locked/>
    <w:rsid w:val="008C4146"/>
    <w:rPr>
      <w:b/>
      <w:bCs/>
      <w:sz w:val="23"/>
      <w:szCs w:val="23"/>
      <w:shd w:val="clear" w:color="auto" w:fill="FFFFFF"/>
    </w:rPr>
  </w:style>
  <w:style w:type="paragraph" w:customStyle="1" w:styleId="2a">
    <w:name w:val="Заголовок №2"/>
    <w:basedOn w:val="a"/>
    <w:link w:val="29"/>
    <w:rsid w:val="008C4146"/>
    <w:pPr>
      <w:widowControl w:val="0"/>
      <w:shd w:val="clear" w:color="auto" w:fill="FFFFFF"/>
      <w:spacing w:before="360" w:line="0" w:lineRule="atLeast"/>
      <w:jc w:val="both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/>
    </w:rPr>
  </w:style>
  <w:style w:type="paragraph" w:customStyle="1" w:styleId="ParagraphStyle">
    <w:name w:val="Paragraph Style"/>
    <w:rsid w:val="008C414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ff2">
    <w:name w:val="footnote reference"/>
    <w:semiHidden/>
    <w:unhideWhenUsed/>
    <w:rsid w:val="008C4146"/>
    <w:rPr>
      <w:vertAlign w:val="superscript"/>
    </w:rPr>
  </w:style>
  <w:style w:type="character" w:styleId="aff3">
    <w:name w:val="endnote reference"/>
    <w:semiHidden/>
    <w:unhideWhenUsed/>
    <w:rsid w:val="008C4146"/>
    <w:rPr>
      <w:vertAlign w:val="superscript"/>
    </w:rPr>
  </w:style>
  <w:style w:type="character" w:styleId="aff4">
    <w:name w:val="Subtle Emphasis"/>
    <w:uiPriority w:val="19"/>
    <w:qFormat/>
    <w:rsid w:val="008C4146"/>
    <w:rPr>
      <w:i/>
      <w:iCs/>
      <w:color w:val="808080"/>
    </w:rPr>
  </w:style>
  <w:style w:type="character" w:customStyle="1" w:styleId="WW8Num6z0">
    <w:name w:val="WW8Num6z0"/>
    <w:rsid w:val="008C4146"/>
    <w:rPr>
      <w:rFonts w:ascii="Symbol" w:hAnsi="Symbol" w:cs="Symbol" w:hint="default"/>
      <w:sz w:val="20"/>
    </w:rPr>
  </w:style>
  <w:style w:type="character" w:customStyle="1" w:styleId="WW8Num6z2">
    <w:name w:val="WW8Num6z2"/>
    <w:rsid w:val="008C4146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8C4146"/>
    <w:rPr>
      <w:rFonts w:ascii="Symbol" w:hAnsi="Symbol" w:cs="Symbol" w:hint="default"/>
    </w:rPr>
  </w:style>
  <w:style w:type="character" w:customStyle="1" w:styleId="WW8Num7z1">
    <w:name w:val="WW8Num7z1"/>
    <w:rsid w:val="008C4146"/>
    <w:rPr>
      <w:rFonts w:ascii="Courier New" w:hAnsi="Courier New" w:cs="Courier New" w:hint="default"/>
    </w:rPr>
  </w:style>
  <w:style w:type="character" w:customStyle="1" w:styleId="WW8Num7z2">
    <w:name w:val="WW8Num7z2"/>
    <w:rsid w:val="008C4146"/>
    <w:rPr>
      <w:rFonts w:ascii="Wingdings" w:hAnsi="Wingdings" w:cs="Wingdings" w:hint="default"/>
    </w:rPr>
  </w:style>
  <w:style w:type="character" w:customStyle="1" w:styleId="18">
    <w:name w:val="Основной шрифт абзаца1"/>
    <w:rsid w:val="008C4146"/>
  </w:style>
  <w:style w:type="character" w:customStyle="1" w:styleId="aff5">
    <w:name w:val="Символ сноски"/>
    <w:rsid w:val="008C4146"/>
    <w:rPr>
      <w:vertAlign w:val="superscript"/>
    </w:rPr>
  </w:style>
  <w:style w:type="character" w:customStyle="1" w:styleId="aff6">
    <w:name w:val="Символы концевой сноски"/>
    <w:rsid w:val="008C4146"/>
  </w:style>
  <w:style w:type="character" w:customStyle="1" w:styleId="s2">
    <w:name w:val="s2"/>
    <w:basedOn w:val="a0"/>
    <w:rsid w:val="008C4146"/>
  </w:style>
  <w:style w:type="character" w:customStyle="1" w:styleId="s7">
    <w:name w:val="s7"/>
    <w:basedOn w:val="a0"/>
    <w:rsid w:val="008C4146"/>
  </w:style>
  <w:style w:type="character" w:customStyle="1" w:styleId="FontStyle13">
    <w:name w:val="Font Style13"/>
    <w:uiPriority w:val="99"/>
    <w:rsid w:val="008C4146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12">
    <w:name w:val="Font Style12"/>
    <w:uiPriority w:val="99"/>
    <w:rsid w:val="008C4146"/>
    <w:rPr>
      <w:rFonts w:ascii="Times New Roman" w:hAnsi="Times New Roman" w:cs="Times New Roman" w:hint="default"/>
      <w:sz w:val="20"/>
      <w:szCs w:val="20"/>
    </w:rPr>
  </w:style>
  <w:style w:type="character" w:customStyle="1" w:styleId="FontStyle15">
    <w:name w:val="Font Style15"/>
    <w:uiPriority w:val="99"/>
    <w:rsid w:val="008C4146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6">
    <w:name w:val="Font Style16"/>
    <w:uiPriority w:val="99"/>
    <w:rsid w:val="008C4146"/>
    <w:rPr>
      <w:rFonts w:ascii="Times New Roman" w:hAnsi="Times New Roman" w:cs="Times New Roman" w:hint="default"/>
      <w:sz w:val="20"/>
      <w:szCs w:val="20"/>
    </w:rPr>
  </w:style>
  <w:style w:type="character" w:customStyle="1" w:styleId="FontStyle14">
    <w:name w:val="Font Style14"/>
    <w:uiPriority w:val="99"/>
    <w:rsid w:val="008C4146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7">
    <w:name w:val="Font Style17"/>
    <w:uiPriority w:val="99"/>
    <w:rsid w:val="008C4146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21">
    <w:name w:val="Font Style21"/>
    <w:uiPriority w:val="99"/>
    <w:rsid w:val="008C4146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11">
    <w:name w:val="Font Style11"/>
    <w:uiPriority w:val="99"/>
    <w:rsid w:val="008C4146"/>
    <w:rPr>
      <w:rFonts w:ascii="Calibri" w:hAnsi="Calibri" w:cs="Calibri" w:hint="default"/>
      <w:b/>
      <w:bCs/>
      <w:sz w:val="48"/>
      <w:szCs w:val="48"/>
    </w:rPr>
  </w:style>
  <w:style w:type="character" w:customStyle="1" w:styleId="FontStyle217">
    <w:name w:val="Font Style217"/>
    <w:rsid w:val="008C4146"/>
    <w:rPr>
      <w:rFonts w:ascii="Microsoft Sans Serif" w:hAnsi="Microsoft Sans Serif" w:cs="Microsoft Sans Serif" w:hint="default"/>
      <w:sz w:val="14"/>
      <w:szCs w:val="14"/>
    </w:rPr>
  </w:style>
  <w:style w:type="character" w:customStyle="1" w:styleId="rvts6">
    <w:name w:val="rvts6"/>
    <w:rsid w:val="008C4146"/>
  </w:style>
  <w:style w:type="character" w:customStyle="1" w:styleId="FontStyle202">
    <w:name w:val="Font Style202"/>
    <w:uiPriority w:val="99"/>
    <w:rsid w:val="008C4146"/>
    <w:rPr>
      <w:rFonts w:ascii="Century Schoolbook" w:hAnsi="Century Schoolbook" w:cs="Century Schoolbook" w:hint="default"/>
      <w:b/>
      <w:bCs/>
      <w:sz w:val="20"/>
      <w:szCs w:val="20"/>
    </w:rPr>
  </w:style>
  <w:style w:type="character" w:customStyle="1" w:styleId="FontStyle207">
    <w:name w:val="Font Style207"/>
    <w:uiPriority w:val="99"/>
    <w:rsid w:val="008C4146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45">
    <w:name w:val="Font Style245"/>
    <w:rsid w:val="008C4146"/>
    <w:rPr>
      <w:rFonts w:ascii="Microsoft Sans Serif" w:hAnsi="Microsoft Sans Serif" w:cs="Microsoft Sans Serif" w:hint="default"/>
      <w:i/>
      <w:iCs/>
      <w:spacing w:val="10"/>
      <w:sz w:val="14"/>
      <w:szCs w:val="14"/>
    </w:rPr>
  </w:style>
  <w:style w:type="character" w:customStyle="1" w:styleId="FontStyle210">
    <w:name w:val="Font Style210"/>
    <w:rsid w:val="008C4146"/>
    <w:rPr>
      <w:rFonts w:ascii="Microsoft Sans Serif" w:hAnsi="Microsoft Sans Serif" w:cs="Microsoft Sans Serif" w:hint="default"/>
      <w:b/>
      <w:bCs/>
      <w:spacing w:val="-10"/>
      <w:sz w:val="46"/>
      <w:szCs w:val="46"/>
    </w:rPr>
  </w:style>
  <w:style w:type="character" w:customStyle="1" w:styleId="FontStyle227">
    <w:name w:val="Font Style227"/>
    <w:uiPriority w:val="99"/>
    <w:rsid w:val="008C4146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rvts13">
    <w:name w:val="rvts13"/>
    <w:rsid w:val="008C4146"/>
  </w:style>
  <w:style w:type="character" w:customStyle="1" w:styleId="FontStyle20">
    <w:name w:val="Font Style20"/>
    <w:basedOn w:val="a0"/>
    <w:uiPriority w:val="99"/>
    <w:rsid w:val="008C4146"/>
    <w:rPr>
      <w:rFonts w:ascii="Tahoma" w:hAnsi="Tahoma" w:cs="Tahoma" w:hint="default"/>
      <w:b/>
      <w:bCs/>
      <w:i/>
      <w:iCs/>
      <w:sz w:val="16"/>
      <w:szCs w:val="16"/>
    </w:rPr>
  </w:style>
  <w:style w:type="character" w:customStyle="1" w:styleId="FontStyle29">
    <w:name w:val="Font Style29"/>
    <w:basedOn w:val="a0"/>
    <w:rsid w:val="008C4146"/>
    <w:rPr>
      <w:rFonts w:ascii="Times New Roman" w:hAnsi="Times New Roman" w:cs="Times New Roman" w:hint="default"/>
      <w:spacing w:val="20"/>
      <w:sz w:val="14"/>
      <w:szCs w:val="14"/>
    </w:rPr>
  </w:style>
  <w:style w:type="character" w:customStyle="1" w:styleId="aff7">
    <w:name w:val="Основной текст + Курсив"/>
    <w:basedOn w:val="aff"/>
    <w:rsid w:val="008C4146"/>
    <w:rPr>
      <w:i/>
      <w:iCs/>
      <w:shd w:val="clear" w:color="auto" w:fill="FFFFFF"/>
    </w:rPr>
  </w:style>
  <w:style w:type="character" w:customStyle="1" w:styleId="1pt">
    <w:name w:val="Основной текст + Интервал 1 pt"/>
    <w:basedOn w:val="aff"/>
    <w:rsid w:val="008C4146"/>
    <w:rPr>
      <w:b w:val="0"/>
      <w:bCs w:val="0"/>
      <w:i w:val="0"/>
      <w:iCs w:val="0"/>
      <w:smallCaps w:val="0"/>
      <w:strike w:val="0"/>
      <w:dstrike w:val="0"/>
      <w:spacing w:val="20"/>
      <w:u w:val="none"/>
      <w:effect w:val="none"/>
      <w:shd w:val="clear" w:color="auto" w:fill="FFFFFF"/>
      <w:lang w:val="en-US"/>
    </w:rPr>
  </w:style>
  <w:style w:type="character" w:customStyle="1" w:styleId="aff8">
    <w:name w:val="Основной текст + Полужирный"/>
    <w:basedOn w:val="a0"/>
    <w:rsid w:val="008C4146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110">
    <w:name w:val="Основной текст (11)"/>
    <w:basedOn w:val="a0"/>
    <w:rsid w:val="008C414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2b">
    <w:name w:val="Основной текст2"/>
    <w:basedOn w:val="a0"/>
    <w:rsid w:val="008C414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FontStyle19">
    <w:name w:val="Font Style19"/>
    <w:basedOn w:val="a0"/>
    <w:uiPriority w:val="99"/>
    <w:rsid w:val="008C4146"/>
    <w:rPr>
      <w:rFonts w:ascii="Times New Roman" w:hAnsi="Times New Roman" w:cs="Times New Roman" w:hint="default"/>
      <w:i/>
      <w:iCs/>
      <w:spacing w:val="-20"/>
      <w:sz w:val="24"/>
      <w:szCs w:val="24"/>
    </w:rPr>
  </w:style>
  <w:style w:type="character" w:customStyle="1" w:styleId="FontStyle22">
    <w:name w:val="Font Style22"/>
    <w:basedOn w:val="a0"/>
    <w:uiPriority w:val="99"/>
    <w:rsid w:val="008C4146"/>
    <w:rPr>
      <w:rFonts w:ascii="Times New Roman" w:hAnsi="Times New Roman" w:cs="Times New Roman" w:hint="default"/>
      <w:b/>
      <w:bCs/>
      <w:spacing w:val="-10"/>
      <w:sz w:val="16"/>
      <w:szCs w:val="16"/>
    </w:rPr>
  </w:style>
  <w:style w:type="character" w:customStyle="1" w:styleId="FontStyle25">
    <w:name w:val="Font Style25"/>
    <w:basedOn w:val="a0"/>
    <w:uiPriority w:val="99"/>
    <w:rsid w:val="008C4146"/>
    <w:rPr>
      <w:rFonts w:ascii="Times New Roman" w:hAnsi="Times New Roman" w:cs="Times New Roman" w:hint="default"/>
      <w:spacing w:val="-10"/>
      <w:sz w:val="24"/>
      <w:szCs w:val="24"/>
    </w:rPr>
  </w:style>
  <w:style w:type="character" w:customStyle="1" w:styleId="FontStyle24">
    <w:name w:val="Font Style24"/>
    <w:basedOn w:val="a0"/>
    <w:uiPriority w:val="99"/>
    <w:rsid w:val="008C4146"/>
    <w:rPr>
      <w:rFonts w:ascii="Times New Roman" w:hAnsi="Times New Roman" w:cs="Times New Roman" w:hint="default"/>
      <w:spacing w:val="-10"/>
      <w:sz w:val="24"/>
      <w:szCs w:val="24"/>
    </w:rPr>
  </w:style>
  <w:style w:type="character" w:customStyle="1" w:styleId="FontStyle23">
    <w:name w:val="Font Style23"/>
    <w:basedOn w:val="a0"/>
    <w:uiPriority w:val="99"/>
    <w:rsid w:val="008C4146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FontStyle26">
    <w:name w:val="Font Style26"/>
    <w:basedOn w:val="a0"/>
    <w:uiPriority w:val="99"/>
    <w:rsid w:val="008C4146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8">
    <w:name w:val="Font Style18"/>
    <w:basedOn w:val="a0"/>
    <w:uiPriority w:val="99"/>
    <w:rsid w:val="008C4146"/>
    <w:rPr>
      <w:rFonts w:ascii="Times New Roman" w:hAnsi="Times New Roman" w:cs="Times New Roman" w:hint="default"/>
      <w:sz w:val="20"/>
      <w:szCs w:val="20"/>
    </w:rPr>
  </w:style>
  <w:style w:type="character" w:customStyle="1" w:styleId="34">
    <w:name w:val="Основной текст (3)"/>
    <w:basedOn w:val="a0"/>
    <w:rsid w:val="008C414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5"/>
      <w:szCs w:val="25"/>
      <w:u w:val="none"/>
      <w:effect w:val="none"/>
    </w:rPr>
  </w:style>
  <w:style w:type="character" w:customStyle="1" w:styleId="41">
    <w:name w:val="Основной текст4"/>
    <w:basedOn w:val="aff"/>
    <w:rsid w:val="008C414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5"/>
      <w:szCs w:val="25"/>
      <w:u w:val="single"/>
      <w:shd w:val="clear" w:color="auto" w:fill="FFFFFF"/>
    </w:rPr>
  </w:style>
  <w:style w:type="character" w:customStyle="1" w:styleId="FontStyle255">
    <w:name w:val="Font Style255"/>
    <w:uiPriority w:val="99"/>
    <w:rsid w:val="008C4146"/>
    <w:rPr>
      <w:rFonts w:ascii="Times New Roman" w:hAnsi="Times New Roman" w:cs="Times New Roman" w:hint="default"/>
      <w:b/>
      <w:bCs/>
      <w:smallCaps/>
      <w:spacing w:val="-10"/>
      <w:sz w:val="22"/>
      <w:szCs w:val="22"/>
    </w:rPr>
  </w:style>
  <w:style w:type="character" w:customStyle="1" w:styleId="FontStyle258">
    <w:name w:val="Font Style258"/>
    <w:uiPriority w:val="99"/>
    <w:rsid w:val="008C4146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45">
    <w:name w:val="Font Style45"/>
    <w:uiPriority w:val="99"/>
    <w:rsid w:val="008C4146"/>
    <w:rPr>
      <w:rFonts w:ascii="Times New Roman" w:hAnsi="Times New Roman" w:cs="Times New Roman" w:hint="default"/>
      <w:sz w:val="22"/>
      <w:szCs w:val="22"/>
    </w:rPr>
  </w:style>
  <w:style w:type="character" w:customStyle="1" w:styleId="FontStyle64">
    <w:name w:val="Font Style64"/>
    <w:uiPriority w:val="99"/>
    <w:rsid w:val="008C414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2">
    <w:name w:val="Font Style42"/>
    <w:uiPriority w:val="99"/>
    <w:rsid w:val="008C4146"/>
    <w:rPr>
      <w:rFonts w:ascii="Georgia" w:hAnsi="Georgia" w:cs="Georgia" w:hint="default"/>
      <w:b/>
      <w:bCs/>
      <w:sz w:val="16"/>
      <w:szCs w:val="16"/>
    </w:rPr>
  </w:style>
  <w:style w:type="character" w:customStyle="1" w:styleId="FontStyle56">
    <w:name w:val="Font Style56"/>
    <w:uiPriority w:val="99"/>
    <w:rsid w:val="008C4146"/>
    <w:rPr>
      <w:rFonts w:ascii="Times New Roman" w:hAnsi="Times New Roman" w:cs="Times New Roman" w:hint="default"/>
      <w:b/>
      <w:bCs/>
      <w:sz w:val="10"/>
      <w:szCs w:val="10"/>
    </w:rPr>
  </w:style>
  <w:style w:type="character" w:customStyle="1" w:styleId="FontStyle65">
    <w:name w:val="Font Style65"/>
    <w:uiPriority w:val="99"/>
    <w:rsid w:val="008C4146"/>
    <w:rPr>
      <w:rFonts w:ascii="MS Reference Sans Serif" w:hAnsi="MS Reference Sans Serif" w:cs="MS Reference Sans Serif" w:hint="default"/>
      <w:b/>
      <w:bCs/>
      <w:sz w:val="16"/>
      <w:szCs w:val="16"/>
    </w:rPr>
  </w:style>
  <w:style w:type="character" w:customStyle="1" w:styleId="FontStyle70">
    <w:name w:val="Font Style70"/>
    <w:uiPriority w:val="99"/>
    <w:rsid w:val="008C4146"/>
    <w:rPr>
      <w:rFonts w:ascii="MS Reference Sans Serif" w:hAnsi="MS Reference Sans Serif" w:cs="MS Reference Sans Serif" w:hint="default"/>
      <w:b/>
      <w:bCs/>
      <w:sz w:val="16"/>
      <w:szCs w:val="16"/>
    </w:rPr>
  </w:style>
  <w:style w:type="character" w:customStyle="1" w:styleId="FontStyle71">
    <w:name w:val="Font Style71"/>
    <w:uiPriority w:val="99"/>
    <w:rsid w:val="008C4146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46">
    <w:name w:val="Font Style46"/>
    <w:uiPriority w:val="99"/>
    <w:rsid w:val="008C4146"/>
    <w:rPr>
      <w:rFonts w:ascii="MS Reference Sans Serif" w:hAnsi="MS Reference Sans Serif" w:cs="MS Reference Sans Serif" w:hint="default"/>
      <w:b/>
      <w:bCs/>
      <w:sz w:val="12"/>
      <w:szCs w:val="12"/>
    </w:rPr>
  </w:style>
  <w:style w:type="character" w:customStyle="1" w:styleId="FontStyle66">
    <w:name w:val="Font Style66"/>
    <w:uiPriority w:val="99"/>
    <w:rsid w:val="008C4146"/>
    <w:rPr>
      <w:rFonts w:ascii="MS Reference Sans Serif" w:hAnsi="MS Reference Sans Serif" w:cs="MS Reference Sans Serif" w:hint="default"/>
      <w:b/>
      <w:bCs/>
      <w:sz w:val="20"/>
      <w:szCs w:val="20"/>
    </w:rPr>
  </w:style>
  <w:style w:type="character" w:customStyle="1" w:styleId="FontStyle67">
    <w:name w:val="Font Style67"/>
    <w:uiPriority w:val="99"/>
    <w:rsid w:val="008C4146"/>
    <w:rPr>
      <w:rFonts w:ascii="MS Reference Sans Serif" w:hAnsi="MS Reference Sans Serif" w:cs="MS Reference Sans Serif" w:hint="default"/>
      <w:sz w:val="18"/>
      <w:szCs w:val="18"/>
    </w:rPr>
  </w:style>
  <w:style w:type="character" w:customStyle="1" w:styleId="FontStyle44">
    <w:name w:val="Font Style44"/>
    <w:uiPriority w:val="99"/>
    <w:rsid w:val="008C4146"/>
    <w:rPr>
      <w:rFonts w:ascii="MS Reference Sans Serif" w:hAnsi="MS Reference Sans Serif" w:cs="MS Reference Sans Serif" w:hint="default"/>
      <w:b/>
      <w:bCs/>
      <w:spacing w:val="-10"/>
      <w:sz w:val="24"/>
      <w:szCs w:val="24"/>
    </w:rPr>
  </w:style>
  <w:style w:type="character" w:customStyle="1" w:styleId="Verdana">
    <w:name w:val="Основной текст + Verdana"/>
    <w:aliases w:val="8,5 pt,Полужирный"/>
    <w:rsid w:val="008C414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  <w:shd w:val="clear" w:color="auto" w:fill="FFFFFF"/>
      <w:lang w:val="ru-RU"/>
    </w:rPr>
  </w:style>
  <w:style w:type="character" w:customStyle="1" w:styleId="35">
    <w:name w:val="Основной текст (3)_"/>
    <w:rsid w:val="008C4146"/>
    <w:rPr>
      <w:sz w:val="28"/>
      <w:szCs w:val="28"/>
      <w:shd w:val="clear" w:color="auto" w:fill="FFFFFF"/>
    </w:rPr>
  </w:style>
  <w:style w:type="table" w:customStyle="1" w:styleId="19">
    <w:name w:val="Сетка таблицы1"/>
    <w:basedOn w:val="a1"/>
    <w:uiPriority w:val="59"/>
    <w:rsid w:val="008C4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uiPriority w:val="59"/>
    <w:rsid w:val="008C4146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c">
    <w:name w:val="Сетка таблицы2"/>
    <w:basedOn w:val="a1"/>
    <w:rsid w:val="008C41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uiPriority w:val="59"/>
    <w:rsid w:val="008C41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1"/>
    <w:uiPriority w:val="59"/>
    <w:rsid w:val="008C4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rsid w:val="008C4146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1"/>
    <w:uiPriority w:val="59"/>
    <w:rsid w:val="008C41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Светлая сетка - Акцент 11"/>
    <w:basedOn w:val="a1"/>
    <w:uiPriority w:val="62"/>
    <w:rsid w:val="008C41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Normaltext">
    <w:name w:val="Normal text"/>
    <w:uiPriority w:val="99"/>
    <w:rsid w:val="008C4146"/>
    <w:rPr>
      <w:color w:val="000000"/>
      <w:sz w:val="20"/>
      <w:szCs w:val="20"/>
    </w:rPr>
  </w:style>
  <w:style w:type="character" w:styleId="aff9">
    <w:name w:val="Strong"/>
    <w:uiPriority w:val="22"/>
    <w:qFormat/>
    <w:rsid w:val="008C4146"/>
    <w:rPr>
      <w:rFonts w:ascii="Times New Roman" w:hAnsi="Times New Roman" w:cs="Times New Roman" w:hint="default"/>
      <w:b/>
      <w:bCs/>
    </w:rPr>
  </w:style>
  <w:style w:type="character" w:customStyle="1" w:styleId="ab">
    <w:name w:val="Обычный (веб) Знак"/>
    <w:aliases w:val="Знак Знак1 Знак,Знак Знак Знак,Обычный (Web) Знак"/>
    <w:link w:val="aa"/>
    <w:uiPriority w:val="99"/>
    <w:locked/>
    <w:rsid w:val="008C414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fa">
    <w:name w:val="Текст примечания Знак"/>
    <w:basedOn w:val="a0"/>
    <w:link w:val="affb"/>
    <w:uiPriority w:val="99"/>
    <w:semiHidden/>
    <w:locked/>
    <w:rsid w:val="008C4146"/>
  </w:style>
  <w:style w:type="paragraph" w:styleId="affb">
    <w:name w:val="annotation text"/>
    <w:basedOn w:val="a"/>
    <w:link w:val="affa"/>
    <w:uiPriority w:val="99"/>
    <w:semiHidden/>
    <w:unhideWhenUsed/>
    <w:rsid w:val="008C4146"/>
    <w:rPr>
      <w:rFonts w:asciiTheme="minorHAnsi" w:eastAsiaTheme="minorHAnsi" w:hAnsiTheme="minorHAnsi" w:cstheme="minorBidi"/>
      <w:lang w:val="ru-RU"/>
    </w:rPr>
  </w:style>
  <w:style w:type="character" w:customStyle="1" w:styleId="1a">
    <w:name w:val="Текст примечания Знак1"/>
    <w:basedOn w:val="a0"/>
    <w:uiPriority w:val="99"/>
    <w:semiHidden/>
    <w:rsid w:val="008C4146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ffc">
    <w:name w:val="Тема примечания Знак"/>
    <w:basedOn w:val="affa"/>
    <w:link w:val="affd"/>
    <w:uiPriority w:val="99"/>
    <w:semiHidden/>
    <w:locked/>
    <w:rsid w:val="008C4146"/>
    <w:rPr>
      <w:b/>
      <w:bCs/>
    </w:rPr>
  </w:style>
  <w:style w:type="character" w:customStyle="1" w:styleId="1b">
    <w:name w:val="Обычный (веб) Знак1"/>
    <w:aliases w:val="Знак Знак1 Знак1,Знак Знак Знак1,Обычный (Web) Знак1"/>
    <w:basedOn w:val="a0"/>
    <w:semiHidden/>
    <w:locked/>
    <w:rsid w:val="008C4146"/>
    <w:rPr>
      <w:rFonts w:ascii="Tahoma" w:hAnsi="Tahoma" w:cs="Tahoma"/>
      <w:sz w:val="16"/>
      <w:szCs w:val="16"/>
      <w:lang w:eastAsia="zh-CN"/>
    </w:rPr>
  </w:style>
  <w:style w:type="paragraph" w:customStyle="1" w:styleId="1c">
    <w:name w:val="Абзац списка1"/>
    <w:basedOn w:val="a"/>
    <w:uiPriority w:val="99"/>
    <w:rsid w:val="008C4146"/>
    <w:pPr>
      <w:ind w:left="720"/>
      <w:contextualSpacing/>
      <w:jc w:val="both"/>
    </w:pPr>
    <w:rPr>
      <w:lang w:val="ru-RU"/>
    </w:rPr>
  </w:style>
  <w:style w:type="paragraph" w:customStyle="1" w:styleId="Style66">
    <w:name w:val="Style66"/>
    <w:basedOn w:val="a"/>
    <w:uiPriority w:val="99"/>
    <w:rsid w:val="008C4146"/>
    <w:pPr>
      <w:widowControl w:val="0"/>
      <w:autoSpaceDE w:val="0"/>
      <w:autoSpaceDN w:val="0"/>
      <w:adjustRightInd w:val="0"/>
      <w:spacing w:line="240" w:lineRule="exact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BODY">
    <w:name w:val="BODY"/>
    <w:basedOn w:val="a"/>
    <w:uiPriority w:val="99"/>
    <w:rsid w:val="008C4146"/>
    <w:pPr>
      <w:autoSpaceDE w:val="0"/>
      <w:autoSpaceDN w:val="0"/>
      <w:adjustRightInd w:val="0"/>
      <w:spacing w:line="234" w:lineRule="atLeast"/>
      <w:ind w:firstLine="454"/>
      <w:jc w:val="both"/>
    </w:pPr>
    <w:rPr>
      <w:rFonts w:ascii="BalticaC" w:eastAsia="Calibri" w:hAnsi="BalticaC" w:cs="BalticaC"/>
      <w:color w:val="000000"/>
      <w:sz w:val="20"/>
      <w:szCs w:val="20"/>
      <w:lang w:val="ru-RU"/>
    </w:rPr>
  </w:style>
  <w:style w:type="paragraph" w:customStyle="1" w:styleId="Style23">
    <w:name w:val="Style23"/>
    <w:basedOn w:val="a"/>
    <w:uiPriority w:val="99"/>
    <w:rsid w:val="008C4146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Style30">
    <w:name w:val="Style30"/>
    <w:basedOn w:val="a"/>
    <w:uiPriority w:val="99"/>
    <w:rsid w:val="008C4146"/>
    <w:pPr>
      <w:widowControl w:val="0"/>
      <w:autoSpaceDE w:val="0"/>
      <w:autoSpaceDN w:val="0"/>
      <w:adjustRightInd w:val="0"/>
      <w:spacing w:line="250" w:lineRule="exact"/>
      <w:ind w:hanging="346"/>
      <w:jc w:val="both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Style24">
    <w:name w:val="Style24"/>
    <w:basedOn w:val="a"/>
    <w:uiPriority w:val="99"/>
    <w:rsid w:val="008C4146"/>
    <w:pPr>
      <w:widowControl w:val="0"/>
      <w:autoSpaceDE w:val="0"/>
      <w:autoSpaceDN w:val="0"/>
      <w:adjustRightInd w:val="0"/>
      <w:spacing w:line="262" w:lineRule="exact"/>
      <w:ind w:firstLine="355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Style52">
    <w:name w:val="Style52"/>
    <w:basedOn w:val="a"/>
    <w:uiPriority w:val="99"/>
    <w:rsid w:val="008C4146"/>
    <w:pPr>
      <w:widowControl w:val="0"/>
      <w:autoSpaceDE w:val="0"/>
      <w:autoSpaceDN w:val="0"/>
      <w:adjustRightInd w:val="0"/>
      <w:spacing w:line="262" w:lineRule="exact"/>
      <w:ind w:firstLine="173"/>
      <w:jc w:val="both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Style21">
    <w:name w:val="Style21"/>
    <w:basedOn w:val="a"/>
    <w:uiPriority w:val="99"/>
    <w:rsid w:val="008C4146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Style47">
    <w:name w:val="Style47"/>
    <w:basedOn w:val="a"/>
    <w:uiPriority w:val="99"/>
    <w:rsid w:val="008C4146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Style67">
    <w:name w:val="Style67"/>
    <w:basedOn w:val="a"/>
    <w:uiPriority w:val="99"/>
    <w:rsid w:val="008C4146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Style139">
    <w:name w:val="Style139"/>
    <w:basedOn w:val="a"/>
    <w:uiPriority w:val="99"/>
    <w:rsid w:val="008C4146"/>
    <w:pPr>
      <w:widowControl w:val="0"/>
      <w:autoSpaceDE w:val="0"/>
      <w:autoSpaceDN w:val="0"/>
      <w:adjustRightInd w:val="0"/>
      <w:spacing w:line="202" w:lineRule="exact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Style166">
    <w:name w:val="Style166"/>
    <w:basedOn w:val="a"/>
    <w:uiPriority w:val="99"/>
    <w:rsid w:val="008C4146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msonormalcxspmiddle">
    <w:name w:val="msonormalcxspmiddle"/>
    <w:basedOn w:val="a"/>
    <w:uiPriority w:val="99"/>
    <w:rsid w:val="008C414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msonormalcxspmiddlecxsplast">
    <w:name w:val="msonormalcxspmiddlecxsplast"/>
    <w:basedOn w:val="a"/>
    <w:uiPriority w:val="99"/>
    <w:rsid w:val="008C414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Style17">
    <w:name w:val="Style17"/>
    <w:basedOn w:val="a"/>
    <w:uiPriority w:val="99"/>
    <w:rsid w:val="008C4146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c3">
    <w:name w:val="c3"/>
    <w:basedOn w:val="a"/>
    <w:uiPriority w:val="99"/>
    <w:rsid w:val="008C414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4">
    <w:name w:val="c4"/>
    <w:basedOn w:val="a"/>
    <w:uiPriority w:val="99"/>
    <w:rsid w:val="008C414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1">
    <w:name w:val="c1"/>
    <w:basedOn w:val="a"/>
    <w:uiPriority w:val="99"/>
    <w:rsid w:val="008C414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44">
    <w:name w:val="Заголовок №4 (4)_"/>
    <w:basedOn w:val="a0"/>
    <w:link w:val="440"/>
    <w:locked/>
    <w:rsid w:val="008C4146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440">
    <w:name w:val="Заголовок №4 (4)"/>
    <w:basedOn w:val="a"/>
    <w:link w:val="44"/>
    <w:rsid w:val="008C4146"/>
    <w:pPr>
      <w:shd w:val="clear" w:color="auto" w:fill="FFFFFF"/>
      <w:spacing w:line="274" w:lineRule="exact"/>
      <w:jc w:val="both"/>
      <w:outlineLvl w:val="3"/>
    </w:pPr>
    <w:rPr>
      <w:rFonts w:ascii="Arial" w:eastAsia="Arial" w:hAnsi="Arial" w:cs="Arial"/>
      <w:sz w:val="23"/>
      <w:szCs w:val="23"/>
      <w:lang w:val="ru-RU"/>
    </w:rPr>
  </w:style>
  <w:style w:type="character" w:styleId="affe">
    <w:name w:val="annotation reference"/>
    <w:basedOn w:val="a0"/>
    <w:uiPriority w:val="99"/>
    <w:semiHidden/>
    <w:unhideWhenUsed/>
    <w:rsid w:val="008C4146"/>
    <w:rPr>
      <w:sz w:val="16"/>
      <w:szCs w:val="16"/>
    </w:rPr>
  </w:style>
  <w:style w:type="character" w:customStyle="1" w:styleId="81">
    <w:name w:val="Заголовок 8 Знак1"/>
    <w:basedOn w:val="a0"/>
    <w:uiPriority w:val="9"/>
    <w:semiHidden/>
    <w:rsid w:val="008C414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1">
    <w:name w:val="Заголовок 9 Знак1"/>
    <w:basedOn w:val="a0"/>
    <w:semiHidden/>
    <w:rsid w:val="008C414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1d">
    <w:name w:val="Основной текст Знак1"/>
    <w:basedOn w:val="a0"/>
    <w:semiHidden/>
    <w:rsid w:val="008C414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3">
    <w:name w:val="Основной текст с отступом 2 Знак1"/>
    <w:basedOn w:val="a0"/>
    <w:uiPriority w:val="99"/>
    <w:semiHidden/>
    <w:rsid w:val="008C414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209">
    <w:name w:val="Font Style209"/>
    <w:uiPriority w:val="99"/>
    <w:rsid w:val="008C4146"/>
    <w:rPr>
      <w:rFonts w:ascii="Microsoft Sans Serif" w:hAnsi="Microsoft Sans Serif" w:cs="Microsoft Sans Serif" w:hint="default"/>
      <w:b/>
      <w:bCs/>
      <w:sz w:val="26"/>
      <w:szCs w:val="26"/>
    </w:rPr>
  </w:style>
  <w:style w:type="character" w:customStyle="1" w:styleId="FontStyle211">
    <w:name w:val="Font Style211"/>
    <w:uiPriority w:val="99"/>
    <w:rsid w:val="008C4146"/>
    <w:rPr>
      <w:rFonts w:ascii="Microsoft Sans Serif" w:hAnsi="Microsoft Sans Serif" w:cs="Microsoft Sans Serif" w:hint="default"/>
      <w:b/>
      <w:bCs/>
      <w:sz w:val="22"/>
      <w:szCs w:val="22"/>
    </w:rPr>
  </w:style>
  <w:style w:type="character" w:customStyle="1" w:styleId="1e">
    <w:name w:val="Текст выноски Знак1"/>
    <w:basedOn w:val="a0"/>
    <w:semiHidden/>
    <w:rsid w:val="008C4146"/>
    <w:rPr>
      <w:rFonts w:ascii="Tahoma" w:hAnsi="Tahoma" w:cs="Tahoma"/>
      <w:sz w:val="16"/>
      <w:szCs w:val="16"/>
    </w:rPr>
  </w:style>
  <w:style w:type="character" w:customStyle="1" w:styleId="FontStyle49">
    <w:name w:val="Font Style49"/>
    <w:uiPriority w:val="99"/>
    <w:rsid w:val="008C4146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62">
    <w:name w:val="Font Style62"/>
    <w:uiPriority w:val="99"/>
    <w:rsid w:val="008C4146"/>
    <w:rPr>
      <w:rFonts w:ascii="Times New Roman" w:hAnsi="Times New Roman" w:cs="Times New Roman" w:hint="default"/>
      <w:b/>
      <w:bCs w:val="0"/>
      <w:i/>
      <w:iCs w:val="0"/>
      <w:sz w:val="24"/>
    </w:rPr>
  </w:style>
  <w:style w:type="character" w:customStyle="1" w:styleId="FontStyle50">
    <w:name w:val="Font Style50"/>
    <w:uiPriority w:val="99"/>
    <w:rsid w:val="008C4146"/>
    <w:rPr>
      <w:rFonts w:ascii="Times New Roman" w:hAnsi="Times New Roman" w:cs="Times New Roman" w:hint="default"/>
      <w:i/>
      <w:iCs w:val="0"/>
      <w:sz w:val="16"/>
    </w:rPr>
  </w:style>
  <w:style w:type="character" w:customStyle="1" w:styleId="FontStyle58">
    <w:name w:val="Font Style58"/>
    <w:uiPriority w:val="99"/>
    <w:rsid w:val="008C4146"/>
    <w:rPr>
      <w:rFonts w:ascii="Times New Roman" w:hAnsi="Times New Roman" w:cs="Times New Roman" w:hint="default"/>
      <w:sz w:val="26"/>
    </w:rPr>
  </w:style>
  <w:style w:type="character" w:customStyle="1" w:styleId="FontStyle59">
    <w:name w:val="Font Style59"/>
    <w:uiPriority w:val="99"/>
    <w:rsid w:val="008C4146"/>
    <w:rPr>
      <w:rFonts w:ascii="Tahoma" w:hAnsi="Tahoma" w:cs="Tahoma" w:hint="default"/>
      <w:b/>
      <w:bCs w:val="0"/>
      <w:spacing w:val="-10"/>
      <w:sz w:val="18"/>
    </w:rPr>
  </w:style>
  <w:style w:type="character" w:customStyle="1" w:styleId="FontStyle216">
    <w:name w:val="Font Style216"/>
    <w:rsid w:val="008C4146"/>
    <w:rPr>
      <w:rFonts w:ascii="Microsoft Sans Serif" w:hAnsi="Microsoft Sans Serif" w:cs="Microsoft Sans Serif" w:hint="default"/>
      <w:b/>
      <w:bCs/>
      <w:sz w:val="14"/>
      <w:szCs w:val="14"/>
    </w:rPr>
  </w:style>
  <w:style w:type="character" w:customStyle="1" w:styleId="FontStyle250">
    <w:name w:val="Font Style250"/>
    <w:rsid w:val="008C4146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1f">
    <w:name w:val="Верхний колонтитул Знак1"/>
    <w:basedOn w:val="a0"/>
    <w:uiPriority w:val="99"/>
    <w:semiHidden/>
    <w:rsid w:val="008C414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f0">
    <w:name w:val="Нижний колонтитул Знак1"/>
    <w:basedOn w:val="a0"/>
    <w:uiPriority w:val="99"/>
    <w:semiHidden/>
    <w:rsid w:val="008C414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8C4146"/>
  </w:style>
  <w:style w:type="paragraph" w:styleId="affd">
    <w:name w:val="annotation subject"/>
    <w:basedOn w:val="affb"/>
    <w:next w:val="affb"/>
    <w:link w:val="affc"/>
    <w:uiPriority w:val="99"/>
    <w:semiHidden/>
    <w:unhideWhenUsed/>
    <w:rsid w:val="008C4146"/>
    <w:rPr>
      <w:b/>
      <w:bCs/>
    </w:rPr>
  </w:style>
  <w:style w:type="character" w:customStyle="1" w:styleId="1f1">
    <w:name w:val="Тема примечания Знак1"/>
    <w:basedOn w:val="1a"/>
    <w:uiPriority w:val="99"/>
    <w:semiHidden/>
    <w:rsid w:val="008C4146"/>
    <w:rPr>
      <w:rFonts w:ascii="Calibri" w:eastAsia="Times New Roman" w:hAnsi="Calibri" w:cs="Times New Roman"/>
      <w:b/>
      <w:bCs/>
      <w:sz w:val="20"/>
      <w:szCs w:val="20"/>
      <w:lang w:val="en-US"/>
    </w:rPr>
  </w:style>
  <w:style w:type="character" w:customStyle="1" w:styleId="FontStyle131">
    <w:name w:val="Font Style131"/>
    <w:basedOn w:val="a0"/>
    <w:uiPriority w:val="99"/>
    <w:rsid w:val="008C4146"/>
    <w:rPr>
      <w:rFonts w:ascii="Times New Roman" w:hAnsi="Times New Roman" w:cs="Times New Roman" w:hint="default"/>
      <w:sz w:val="22"/>
      <w:szCs w:val="22"/>
    </w:rPr>
  </w:style>
  <w:style w:type="character" w:customStyle="1" w:styleId="c7">
    <w:name w:val="c7"/>
    <w:basedOn w:val="a0"/>
    <w:rsid w:val="008C4146"/>
  </w:style>
  <w:style w:type="character" w:customStyle="1" w:styleId="c10">
    <w:name w:val="c10"/>
    <w:basedOn w:val="a0"/>
    <w:rsid w:val="008C4146"/>
  </w:style>
  <w:style w:type="character" w:customStyle="1" w:styleId="c5">
    <w:name w:val="c5"/>
    <w:basedOn w:val="a0"/>
    <w:rsid w:val="008C4146"/>
  </w:style>
  <w:style w:type="character" w:customStyle="1" w:styleId="c0">
    <w:name w:val="c0"/>
    <w:basedOn w:val="a0"/>
    <w:rsid w:val="008C4146"/>
  </w:style>
  <w:style w:type="table" w:customStyle="1" w:styleId="6">
    <w:name w:val="Сетка таблицы6"/>
    <w:basedOn w:val="a1"/>
    <w:uiPriority w:val="59"/>
    <w:rsid w:val="008C41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uiPriority w:val="59"/>
    <w:rsid w:val="008C41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1"/>
    <w:rsid w:val="008C4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rsid w:val="008C4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0">
    <w:name w:val="c20"/>
    <w:rsid w:val="008C4146"/>
  </w:style>
  <w:style w:type="table" w:customStyle="1" w:styleId="82">
    <w:name w:val="Сетка таблицы8"/>
    <w:basedOn w:val="a1"/>
    <w:next w:val="a7"/>
    <w:uiPriority w:val="3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1"/>
    <w:next w:val="a7"/>
    <w:uiPriority w:val="3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7"/>
    <w:uiPriority w:val="3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7"/>
    <w:uiPriority w:val="3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7"/>
    <w:uiPriority w:val="3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7"/>
    <w:uiPriority w:val="3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1"/>
    <w:next w:val="a7"/>
    <w:rsid w:val="008C41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1"/>
    <w:next w:val="a7"/>
    <w:rsid w:val="008C41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7"/>
    <w:rsid w:val="008C41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Сетка таблицы19"/>
    <w:basedOn w:val="a1"/>
    <w:next w:val="a7"/>
    <w:rsid w:val="008C41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4">
    <w:name w:val="Заголовок 21"/>
    <w:basedOn w:val="a"/>
    <w:next w:val="a"/>
    <w:uiPriority w:val="9"/>
    <w:unhideWhenUsed/>
    <w:qFormat/>
    <w:rsid w:val="008C4146"/>
    <w:pPr>
      <w:keepNext/>
      <w:keepLines/>
      <w:spacing w:before="20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2d">
    <w:name w:val="Заголовок2"/>
    <w:basedOn w:val="a"/>
    <w:next w:val="af3"/>
    <w:rsid w:val="008C4146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val="ru-RU" w:eastAsia="zh-CN"/>
    </w:rPr>
  </w:style>
  <w:style w:type="character" w:customStyle="1" w:styleId="2e">
    <w:name w:val="Основной текст (2) + Не курсив"/>
    <w:basedOn w:val="27"/>
    <w:rsid w:val="008C4146"/>
    <w:rPr>
      <w:rFonts w:ascii="Times New Roman" w:eastAsia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37">
    <w:name w:val="Основной текст3"/>
    <w:basedOn w:val="a"/>
    <w:rsid w:val="008C4146"/>
    <w:pPr>
      <w:widowControl w:val="0"/>
      <w:shd w:val="clear" w:color="auto" w:fill="FFFFFF"/>
      <w:spacing w:line="235" w:lineRule="exact"/>
      <w:jc w:val="both"/>
    </w:pPr>
    <w:rPr>
      <w:rFonts w:ascii="Times New Roman" w:hAnsi="Times New Roman"/>
      <w:color w:val="000000"/>
      <w:lang w:val="ru-RU" w:eastAsia="ru-RU"/>
    </w:rPr>
  </w:style>
  <w:style w:type="character" w:customStyle="1" w:styleId="105pt">
    <w:name w:val="Основной текст + 10;5 pt"/>
    <w:basedOn w:val="aff"/>
    <w:rsid w:val="008C41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15pt">
    <w:name w:val="Основной текст + 11;5 pt"/>
    <w:basedOn w:val="aff"/>
    <w:rsid w:val="008C41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15">
    <w:name w:val="Заголовок 2 Знак1"/>
    <w:basedOn w:val="a0"/>
    <w:uiPriority w:val="9"/>
    <w:semiHidden/>
    <w:rsid w:val="008C414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 w:eastAsia="en-US"/>
    </w:rPr>
  </w:style>
  <w:style w:type="table" w:customStyle="1" w:styleId="200">
    <w:name w:val="Сетка таблицы20"/>
    <w:basedOn w:val="a1"/>
    <w:next w:val="a7"/>
    <w:uiPriority w:val="5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7"/>
    <w:uiPriority w:val="5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7"/>
    <w:uiPriority w:val="5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1"/>
    <w:next w:val="a7"/>
    <w:uiPriority w:val="5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7"/>
    <w:uiPriority w:val="5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7"/>
    <w:uiPriority w:val="5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7"/>
    <w:uiPriority w:val="5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basedOn w:val="a1"/>
    <w:next w:val="a7"/>
    <w:uiPriority w:val="59"/>
    <w:rsid w:val="008C4146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2">
    <w:name w:val="Нет списка1"/>
    <w:next w:val="a2"/>
    <w:uiPriority w:val="99"/>
    <w:semiHidden/>
    <w:unhideWhenUsed/>
    <w:rsid w:val="008C4146"/>
  </w:style>
  <w:style w:type="table" w:customStyle="1" w:styleId="280">
    <w:name w:val="Сетка таблицы28"/>
    <w:basedOn w:val="a1"/>
    <w:next w:val="a7"/>
    <w:uiPriority w:val="59"/>
    <w:rsid w:val="008C4146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uiPriority w:val="59"/>
    <w:rsid w:val="008C4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basedOn w:val="a1"/>
    <w:uiPriority w:val="59"/>
    <w:rsid w:val="008C4146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0">
    <w:name w:val="Сетка таблицы29"/>
    <w:basedOn w:val="a1"/>
    <w:rsid w:val="008C41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1"/>
    <w:uiPriority w:val="59"/>
    <w:rsid w:val="008C41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8C4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1"/>
    <w:rsid w:val="008C4146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8C41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">
    <w:name w:val="Светлая сетка - Акцент 111"/>
    <w:basedOn w:val="a1"/>
    <w:uiPriority w:val="62"/>
    <w:rsid w:val="008C41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61">
    <w:name w:val="Сетка таблицы61"/>
    <w:basedOn w:val="a1"/>
    <w:uiPriority w:val="59"/>
    <w:rsid w:val="008C41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uiPriority w:val="59"/>
    <w:rsid w:val="008C41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rsid w:val="008C4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basedOn w:val="a1"/>
    <w:rsid w:val="008C4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">
    <w:name w:val="Сетка таблицы81"/>
    <w:basedOn w:val="a1"/>
    <w:next w:val="a7"/>
    <w:uiPriority w:val="3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0">
    <w:name w:val="Сетка таблицы91"/>
    <w:basedOn w:val="a1"/>
    <w:next w:val="a7"/>
    <w:uiPriority w:val="3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1"/>
    <w:next w:val="a7"/>
    <w:uiPriority w:val="3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basedOn w:val="a1"/>
    <w:next w:val="a7"/>
    <w:uiPriority w:val="3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1"/>
    <w:basedOn w:val="a1"/>
    <w:next w:val="a7"/>
    <w:uiPriority w:val="3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1"/>
    <w:basedOn w:val="a1"/>
    <w:next w:val="a7"/>
    <w:uiPriority w:val="3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basedOn w:val="a1"/>
    <w:next w:val="a7"/>
    <w:rsid w:val="008C41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1"/>
    <w:basedOn w:val="a1"/>
    <w:next w:val="a7"/>
    <w:rsid w:val="008C41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">
    <w:name w:val="Сетка таблицы181"/>
    <w:basedOn w:val="a1"/>
    <w:next w:val="a7"/>
    <w:rsid w:val="008C41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1"/>
    <w:basedOn w:val="a1"/>
    <w:next w:val="a7"/>
    <w:rsid w:val="008C41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">
    <w:name w:val="Сетка таблицы201"/>
    <w:basedOn w:val="a1"/>
    <w:next w:val="a7"/>
    <w:uiPriority w:val="5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7"/>
    <w:uiPriority w:val="5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1"/>
    <w:basedOn w:val="a1"/>
    <w:next w:val="a7"/>
    <w:uiPriority w:val="5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1"/>
    <w:basedOn w:val="a1"/>
    <w:next w:val="a7"/>
    <w:uiPriority w:val="5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">
    <w:name w:val="Сетка таблицы251"/>
    <w:basedOn w:val="a1"/>
    <w:next w:val="a7"/>
    <w:uiPriority w:val="5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">
    <w:name w:val="Сетка таблицы261"/>
    <w:basedOn w:val="a1"/>
    <w:next w:val="a7"/>
    <w:uiPriority w:val="59"/>
    <w:rsid w:val="008C41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7"/>
    <w:uiPriority w:val="39"/>
    <w:rsid w:val="008C4146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8C414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table" w:customStyle="1" w:styleId="320">
    <w:name w:val="Сетка таблицы32"/>
    <w:basedOn w:val="a1"/>
    <w:next w:val="a7"/>
    <w:uiPriority w:val="39"/>
    <w:rsid w:val="008C4146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2523E"/>
    <w:pPr>
      <w:widowControl w:val="0"/>
      <w:autoSpaceDE w:val="0"/>
      <w:autoSpaceDN w:val="0"/>
    </w:pPr>
    <w:rPr>
      <w:rFonts w:ascii="Times New Roman" w:hAnsi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3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23BC7-7068-4F56-973D-EB1284492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20</Pages>
  <Words>3851</Words>
  <Characters>21954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</dc:creator>
  <cp:keywords/>
  <dc:description/>
  <cp:lastModifiedBy>ВОСПИТАТЕЛЬ</cp:lastModifiedBy>
  <cp:revision>135</cp:revision>
  <dcterms:created xsi:type="dcterms:W3CDTF">2019-10-15T06:19:00Z</dcterms:created>
  <dcterms:modified xsi:type="dcterms:W3CDTF">2023-10-10T16:04:00Z</dcterms:modified>
</cp:coreProperties>
</file>